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067" w:rsidRPr="00A7181A" w:rsidRDefault="000C54DA">
      <w:pPr>
        <w:rPr>
          <w:rFonts w:ascii="Times New Roman" w:hAnsi="Times New Roman"/>
        </w:rPr>
      </w:pPr>
      <w:r>
        <w:rPr>
          <w:rFonts w:ascii="Times New Roman" w:hAnsi="Times New Roman"/>
          <w:noProof/>
          <w:lang w:bidi="ar-SA"/>
        </w:rPr>
        <mc:AlternateContent>
          <mc:Choice Requires="wps">
            <w:drawing>
              <wp:anchor distT="0" distB="0" distL="114300" distR="114300" simplePos="0" relativeHeight="251658240" behindDoc="0" locked="0" layoutInCell="1" allowOverlap="1" wp14:anchorId="1FD0C46D" wp14:editId="70194A87">
                <wp:simplePos x="0" y="0"/>
                <wp:positionH relativeFrom="column">
                  <wp:posOffset>0</wp:posOffset>
                </wp:positionH>
                <wp:positionV relativeFrom="paragraph">
                  <wp:posOffset>-13336</wp:posOffset>
                </wp:positionV>
                <wp:extent cx="7088505" cy="1095375"/>
                <wp:effectExtent l="0" t="0" r="1714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505" cy="1095375"/>
                        </a:xfrm>
                        <a:prstGeom prst="rect">
                          <a:avLst/>
                        </a:prstGeom>
                        <a:solidFill>
                          <a:schemeClr val="bg1">
                            <a:lumMod val="75000"/>
                            <a:lumOff val="0"/>
                          </a:schemeClr>
                        </a:solidFill>
                        <a:ln w="9525">
                          <a:solidFill>
                            <a:srgbClr val="000000"/>
                          </a:solidFill>
                          <a:miter lim="800000"/>
                          <a:headEnd/>
                          <a:tailEnd/>
                        </a:ln>
                      </wps:spPr>
                      <wps:txbx>
                        <w:txbxContent>
                          <w:p w:rsidR="00AF2FD3" w:rsidRPr="002D3A57" w:rsidRDefault="00AF2FD3" w:rsidP="00A7181A">
                            <w:pPr>
                              <w:jc w:val="center"/>
                              <w:rPr>
                                <w:rFonts w:ascii="Times New Roman" w:hAnsi="Times New Roman"/>
                                <w:b/>
                                <w:sz w:val="32"/>
                                <w:szCs w:val="32"/>
                              </w:rPr>
                            </w:pPr>
                            <w:r w:rsidRPr="002D3A57">
                              <w:rPr>
                                <w:rFonts w:ascii="Times New Roman" w:hAnsi="Times New Roman"/>
                                <w:b/>
                                <w:sz w:val="32"/>
                                <w:szCs w:val="32"/>
                              </w:rPr>
                              <w:t>Application for Admission</w:t>
                            </w:r>
                          </w:p>
                          <w:p w:rsidR="00AF2FD3" w:rsidRPr="002D3A57" w:rsidRDefault="000E29D1" w:rsidP="00A7181A">
                            <w:pPr>
                              <w:jc w:val="center"/>
                              <w:rPr>
                                <w:rFonts w:ascii="Times New Roman" w:hAnsi="Times New Roman"/>
                                <w:b/>
                                <w:sz w:val="28"/>
                                <w:szCs w:val="28"/>
                              </w:rPr>
                            </w:pPr>
                            <w:r>
                              <w:rPr>
                                <w:rFonts w:ascii="Times New Roman" w:hAnsi="Times New Roman"/>
                                <w:b/>
                                <w:sz w:val="28"/>
                                <w:szCs w:val="28"/>
                              </w:rPr>
                              <w:t>Alternat</w:t>
                            </w:r>
                            <w:r w:rsidR="00FE0BB2">
                              <w:rPr>
                                <w:rFonts w:ascii="Times New Roman" w:hAnsi="Times New Roman"/>
                                <w:b/>
                                <w:sz w:val="28"/>
                                <w:szCs w:val="28"/>
                              </w:rPr>
                              <w:t>ive</w:t>
                            </w:r>
                            <w:r>
                              <w:rPr>
                                <w:rFonts w:ascii="Times New Roman" w:hAnsi="Times New Roman"/>
                                <w:b/>
                                <w:sz w:val="28"/>
                                <w:szCs w:val="28"/>
                              </w:rPr>
                              <w:t xml:space="preserve"> Route </w:t>
                            </w:r>
                            <w:r w:rsidR="00AF2FD3" w:rsidRPr="002D3A57">
                              <w:rPr>
                                <w:rFonts w:ascii="Times New Roman" w:hAnsi="Times New Roman"/>
                                <w:b/>
                                <w:sz w:val="28"/>
                                <w:szCs w:val="28"/>
                              </w:rPr>
                              <w:t>Teacher Education Program</w:t>
                            </w:r>
                          </w:p>
                          <w:p w:rsidR="000E29D1" w:rsidRDefault="00AF2FD3" w:rsidP="00A7181A">
                            <w:pPr>
                              <w:jc w:val="center"/>
                              <w:rPr>
                                <w:rFonts w:ascii="Times New Roman" w:hAnsi="Times New Roman"/>
                                <w:b/>
                              </w:rPr>
                            </w:pPr>
                            <w:r w:rsidRPr="00A7181A">
                              <w:rPr>
                                <w:rFonts w:ascii="Times New Roman" w:hAnsi="Times New Roman"/>
                                <w:b/>
                              </w:rPr>
                              <w:t xml:space="preserve">Washington State University </w:t>
                            </w:r>
                            <w:r w:rsidR="000E29D1">
                              <w:rPr>
                                <w:rFonts w:ascii="Times New Roman" w:hAnsi="Times New Roman"/>
                                <w:b/>
                              </w:rPr>
                              <w:t xml:space="preserve">Tri-Cities </w:t>
                            </w:r>
                          </w:p>
                          <w:p w:rsidR="00AF2FD3" w:rsidRPr="00A7181A" w:rsidRDefault="00AF2FD3" w:rsidP="00A7181A">
                            <w:pPr>
                              <w:jc w:val="center"/>
                              <w:rPr>
                                <w:rFonts w:ascii="Times New Roman" w:hAnsi="Times New Roman"/>
                                <w:b/>
                              </w:rPr>
                            </w:pPr>
                            <w:r w:rsidRPr="00A7181A">
                              <w:rPr>
                                <w:rFonts w:ascii="Times New Roman" w:hAnsi="Times New Roman"/>
                                <w:b/>
                              </w:rPr>
                              <w:t>College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0C46D" id="_x0000_t202" coordsize="21600,21600" o:spt="202" path="m,l,21600r21600,l21600,xe">
                <v:stroke joinstyle="miter"/>
                <v:path gradientshapeok="t" o:connecttype="rect"/>
              </v:shapetype>
              <v:shape id="Text Box 2" o:spid="_x0000_s1026" type="#_x0000_t202" style="position:absolute;margin-left:0;margin-top:-1.05pt;width:558.1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" fillcolor="#bfbfbf [2412]">
                <v:textbox>
                  <w:txbxContent>
                    <w:p w:rsidR="00AF2FD3" w:rsidRPr="002D3A57" w:rsidRDefault="00AF2FD3" w:rsidP="00A7181A">
                      <w:pPr>
                        <w:jc w:val="center"/>
                        <w:rPr>
                          <w:rFonts w:ascii="Times New Roman" w:hAnsi="Times New Roman"/>
                          <w:b/>
                          <w:sz w:val="32"/>
                          <w:szCs w:val="32"/>
                        </w:rPr>
                      </w:pPr>
                      <w:r w:rsidRPr="002D3A57">
                        <w:rPr>
                          <w:rFonts w:ascii="Times New Roman" w:hAnsi="Times New Roman"/>
                          <w:b/>
                          <w:sz w:val="32"/>
                          <w:szCs w:val="32"/>
                        </w:rPr>
                        <w:t>Application for Admission</w:t>
                      </w:r>
                    </w:p>
                    <w:p w:rsidR="00AF2FD3" w:rsidRPr="002D3A57" w:rsidRDefault="000E29D1" w:rsidP="00A7181A">
                      <w:pPr>
                        <w:jc w:val="center"/>
                        <w:rPr>
                          <w:rFonts w:ascii="Times New Roman" w:hAnsi="Times New Roman"/>
                          <w:b/>
                          <w:sz w:val="28"/>
                          <w:szCs w:val="28"/>
                        </w:rPr>
                      </w:pPr>
                      <w:r>
                        <w:rPr>
                          <w:rFonts w:ascii="Times New Roman" w:hAnsi="Times New Roman"/>
                          <w:b/>
                          <w:sz w:val="28"/>
                          <w:szCs w:val="28"/>
                        </w:rPr>
                        <w:t>Alternat</w:t>
                      </w:r>
                      <w:r w:rsidR="00FE0BB2">
                        <w:rPr>
                          <w:rFonts w:ascii="Times New Roman" w:hAnsi="Times New Roman"/>
                          <w:b/>
                          <w:sz w:val="28"/>
                          <w:szCs w:val="28"/>
                        </w:rPr>
                        <w:t>ive</w:t>
                      </w:r>
                      <w:r>
                        <w:rPr>
                          <w:rFonts w:ascii="Times New Roman" w:hAnsi="Times New Roman"/>
                          <w:b/>
                          <w:sz w:val="28"/>
                          <w:szCs w:val="28"/>
                        </w:rPr>
                        <w:t xml:space="preserve"> Route </w:t>
                      </w:r>
                      <w:r w:rsidR="00AF2FD3" w:rsidRPr="002D3A57">
                        <w:rPr>
                          <w:rFonts w:ascii="Times New Roman" w:hAnsi="Times New Roman"/>
                          <w:b/>
                          <w:sz w:val="28"/>
                          <w:szCs w:val="28"/>
                        </w:rPr>
                        <w:t>Teacher Education Program</w:t>
                      </w:r>
                    </w:p>
                    <w:p w:rsidR="000E29D1" w:rsidRDefault="00AF2FD3" w:rsidP="00A7181A">
                      <w:pPr>
                        <w:jc w:val="center"/>
                        <w:rPr>
                          <w:rFonts w:ascii="Times New Roman" w:hAnsi="Times New Roman"/>
                          <w:b/>
                        </w:rPr>
                      </w:pPr>
                      <w:r w:rsidRPr="00A7181A">
                        <w:rPr>
                          <w:rFonts w:ascii="Times New Roman" w:hAnsi="Times New Roman"/>
                          <w:b/>
                        </w:rPr>
                        <w:t xml:space="preserve">Washington State University </w:t>
                      </w:r>
                      <w:r w:rsidR="000E29D1">
                        <w:rPr>
                          <w:rFonts w:ascii="Times New Roman" w:hAnsi="Times New Roman"/>
                          <w:b/>
                        </w:rPr>
                        <w:t xml:space="preserve">Tri-Cities </w:t>
                      </w:r>
                    </w:p>
                    <w:p w:rsidR="00AF2FD3" w:rsidRPr="00A7181A" w:rsidRDefault="00AF2FD3" w:rsidP="00A7181A">
                      <w:pPr>
                        <w:jc w:val="center"/>
                        <w:rPr>
                          <w:rFonts w:ascii="Times New Roman" w:hAnsi="Times New Roman"/>
                          <w:b/>
                        </w:rPr>
                      </w:pPr>
                      <w:r w:rsidRPr="00A7181A">
                        <w:rPr>
                          <w:rFonts w:ascii="Times New Roman" w:hAnsi="Times New Roman"/>
                          <w:b/>
                        </w:rPr>
                        <w:t>College of Education</w:t>
                      </w:r>
                    </w:p>
                  </w:txbxContent>
                </v:textbox>
              </v:shape>
            </w:pict>
          </mc:Fallback>
        </mc:AlternateContent>
      </w:r>
    </w:p>
    <w:p w:rsidR="00A7181A" w:rsidRPr="00A7181A" w:rsidRDefault="00A7181A">
      <w:pPr>
        <w:rPr>
          <w:rFonts w:ascii="Times New Roman" w:hAnsi="Times New Roman"/>
        </w:rPr>
      </w:pPr>
    </w:p>
    <w:p w:rsidR="00A7181A" w:rsidRPr="00A7181A" w:rsidRDefault="00A7181A">
      <w:pPr>
        <w:rPr>
          <w:rFonts w:ascii="Times New Roman" w:hAnsi="Times New Roman"/>
        </w:rPr>
      </w:pPr>
    </w:p>
    <w:p w:rsidR="00A7181A" w:rsidRPr="00A7181A" w:rsidRDefault="00A7181A">
      <w:pPr>
        <w:rPr>
          <w:rFonts w:ascii="Times New Roman" w:hAnsi="Times New Roman"/>
        </w:rPr>
      </w:pPr>
    </w:p>
    <w:p w:rsidR="00A7181A" w:rsidRPr="00A7181A" w:rsidRDefault="00A7181A">
      <w:pPr>
        <w:rPr>
          <w:rFonts w:ascii="Times New Roman" w:hAnsi="Times New Roman"/>
          <w:sz w:val="22"/>
          <w:szCs w:val="22"/>
        </w:rPr>
      </w:pPr>
    </w:p>
    <w:p w:rsidR="002D3A57" w:rsidRDefault="002D3A57">
      <w:pPr>
        <w:rPr>
          <w:rFonts w:ascii="Times New Roman" w:hAnsi="Times New Roman"/>
          <w:b/>
          <w:sz w:val="22"/>
          <w:szCs w:val="22"/>
          <w:u w:val="single"/>
        </w:rPr>
      </w:pPr>
    </w:p>
    <w:p w:rsidR="000E29D1" w:rsidRDefault="000E29D1">
      <w:pPr>
        <w:rPr>
          <w:rFonts w:ascii="Times New Roman" w:hAnsi="Times New Roman"/>
          <w:b/>
          <w:sz w:val="22"/>
          <w:szCs w:val="22"/>
          <w:u w:val="single"/>
        </w:rPr>
      </w:pPr>
    </w:p>
    <w:p w:rsidR="00A7181A" w:rsidRPr="00A7181A" w:rsidRDefault="00591757">
      <w:pPr>
        <w:rPr>
          <w:rFonts w:ascii="Times New Roman" w:hAnsi="Times New Roman"/>
          <w:b/>
          <w:sz w:val="22"/>
          <w:szCs w:val="22"/>
          <w:u w:val="single"/>
        </w:rPr>
      </w:pPr>
      <w:r>
        <w:rPr>
          <w:rFonts w:ascii="Times New Roman" w:hAnsi="Times New Roman"/>
          <w:b/>
          <w:sz w:val="22"/>
          <w:szCs w:val="22"/>
          <w:u w:val="single"/>
        </w:rPr>
        <w:t>Application Deadline</w:t>
      </w:r>
    </w:p>
    <w:p w:rsidR="00A7181A" w:rsidRPr="00A7181A" w:rsidRDefault="00A7181A">
      <w:pPr>
        <w:rPr>
          <w:rFonts w:ascii="Times New Roman" w:hAnsi="Times New Roman"/>
          <w:sz w:val="22"/>
          <w:szCs w:val="22"/>
        </w:rPr>
      </w:pPr>
    </w:p>
    <w:p w:rsidR="00A7181A" w:rsidRPr="00A7181A" w:rsidRDefault="003A5E23">
      <w:pPr>
        <w:rPr>
          <w:rFonts w:ascii="Times New Roman" w:hAnsi="Times New Roman"/>
          <w:sz w:val="22"/>
          <w:szCs w:val="22"/>
        </w:rPr>
      </w:pPr>
      <w:r>
        <w:rPr>
          <w:rFonts w:ascii="Times New Roman" w:hAnsi="Times New Roman"/>
          <w:sz w:val="22"/>
          <w:szCs w:val="22"/>
        </w:rPr>
        <w:t>Monday</w:t>
      </w:r>
      <w:r w:rsidR="006C26FD">
        <w:rPr>
          <w:rFonts w:ascii="Times New Roman" w:hAnsi="Times New Roman"/>
          <w:sz w:val="22"/>
          <w:szCs w:val="22"/>
        </w:rPr>
        <w:t>, Jan. 31</w:t>
      </w:r>
      <w:r w:rsidR="005E1351">
        <w:rPr>
          <w:rFonts w:ascii="Times New Roman" w:hAnsi="Times New Roman"/>
          <w:sz w:val="22"/>
          <w:szCs w:val="22"/>
        </w:rPr>
        <w:t>, 202</w:t>
      </w:r>
      <w:r>
        <w:rPr>
          <w:rFonts w:ascii="Times New Roman" w:hAnsi="Times New Roman"/>
          <w:sz w:val="22"/>
          <w:szCs w:val="22"/>
        </w:rPr>
        <w:t>2</w:t>
      </w:r>
      <w:r w:rsidR="00A7181A" w:rsidRPr="00A7181A">
        <w:rPr>
          <w:rFonts w:ascii="Times New Roman" w:hAnsi="Times New Roman"/>
          <w:sz w:val="22"/>
          <w:szCs w:val="22"/>
        </w:rPr>
        <w:t xml:space="preserve"> (</w:t>
      </w:r>
      <w:r w:rsidR="00591757">
        <w:rPr>
          <w:rFonts w:ascii="Times New Roman" w:hAnsi="Times New Roman"/>
          <w:sz w:val="22"/>
          <w:szCs w:val="22"/>
        </w:rPr>
        <w:t xml:space="preserve">for </w:t>
      </w:r>
      <w:r w:rsidR="00C34CDB">
        <w:rPr>
          <w:rFonts w:ascii="Times New Roman" w:hAnsi="Times New Roman"/>
          <w:sz w:val="22"/>
          <w:szCs w:val="22"/>
        </w:rPr>
        <w:t>S</w:t>
      </w:r>
      <w:r w:rsidR="000E29D1">
        <w:rPr>
          <w:rFonts w:ascii="Times New Roman" w:hAnsi="Times New Roman"/>
          <w:sz w:val="22"/>
          <w:szCs w:val="22"/>
        </w:rPr>
        <w:t>ummer</w:t>
      </w:r>
      <w:r w:rsidR="00C34CDB">
        <w:rPr>
          <w:rFonts w:ascii="Times New Roman" w:hAnsi="Times New Roman"/>
          <w:sz w:val="22"/>
          <w:szCs w:val="22"/>
        </w:rPr>
        <w:t xml:space="preserve"> 20</w:t>
      </w:r>
      <w:r w:rsidR="005E1351">
        <w:rPr>
          <w:rFonts w:ascii="Times New Roman" w:hAnsi="Times New Roman"/>
          <w:sz w:val="22"/>
          <w:szCs w:val="22"/>
        </w:rPr>
        <w:t>2</w:t>
      </w:r>
      <w:r>
        <w:rPr>
          <w:rFonts w:ascii="Times New Roman" w:hAnsi="Times New Roman"/>
          <w:sz w:val="22"/>
          <w:szCs w:val="22"/>
        </w:rPr>
        <w:t>2</w:t>
      </w:r>
      <w:r w:rsidR="00C34CDB">
        <w:rPr>
          <w:rFonts w:ascii="Times New Roman" w:hAnsi="Times New Roman"/>
          <w:sz w:val="22"/>
          <w:szCs w:val="22"/>
        </w:rPr>
        <w:t xml:space="preserve"> </w:t>
      </w:r>
      <w:r w:rsidR="00A7181A" w:rsidRPr="00A7181A">
        <w:rPr>
          <w:rFonts w:ascii="Times New Roman" w:hAnsi="Times New Roman"/>
          <w:sz w:val="22"/>
          <w:szCs w:val="22"/>
        </w:rPr>
        <w:t>admission)</w:t>
      </w:r>
    </w:p>
    <w:p w:rsidR="00A7181A" w:rsidRDefault="00A7181A">
      <w:pPr>
        <w:rPr>
          <w:rFonts w:ascii="Times New Roman" w:hAnsi="Times New Roman"/>
          <w:sz w:val="22"/>
          <w:szCs w:val="22"/>
        </w:rPr>
      </w:pPr>
    </w:p>
    <w:p w:rsidR="00A7181A" w:rsidRPr="00AF2FD3" w:rsidRDefault="00A7181A">
      <w:pPr>
        <w:rPr>
          <w:rFonts w:ascii="Times New Roman" w:hAnsi="Times New Roman"/>
          <w:b/>
          <w:sz w:val="22"/>
          <w:szCs w:val="22"/>
          <w:u w:val="single"/>
        </w:rPr>
      </w:pPr>
      <w:r w:rsidRPr="00AF2FD3">
        <w:rPr>
          <w:rFonts w:ascii="Times New Roman" w:hAnsi="Times New Roman"/>
          <w:b/>
          <w:sz w:val="22"/>
          <w:szCs w:val="22"/>
          <w:u w:val="single"/>
        </w:rPr>
        <w:t>How to Submit Your Application Packet</w:t>
      </w:r>
    </w:p>
    <w:p w:rsidR="00A7181A" w:rsidRDefault="00A7181A">
      <w:pPr>
        <w:rPr>
          <w:rFonts w:ascii="Times New Roman" w:hAnsi="Times New Roman"/>
          <w:sz w:val="22"/>
          <w:szCs w:val="22"/>
        </w:rPr>
      </w:pPr>
    </w:p>
    <w:p w:rsidR="00A7181A" w:rsidRDefault="000E29D1">
      <w:pPr>
        <w:rPr>
          <w:rFonts w:ascii="Times New Roman" w:hAnsi="Times New Roman"/>
          <w:sz w:val="22"/>
          <w:szCs w:val="22"/>
        </w:rPr>
      </w:pPr>
      <w:r>
        <w:rPr>
          <w:rFonts w:ascii="Times New Roman" w:hAnsi="Times New Roman"/>
          <w:sz w:val="22"/>
          <w:szCs w:val="22"/>
        </w:rPr>
        <w:t xml:space="preserve">Please </w:t>
      </w:r>
      <w:r w:rsidR="005E1351">
        <w:rPr>
          <w:rFonts w:ascii="Times New Roman" w:hAnsi="Times New Roman"/>
          <w:sz w:val="22"/>
          <w:szCs w:val="22"/>
        </w:rPr>
        <w:t xml:space="preserve">email a completed application as a PDF file </w:t>
      </w:r>
      <w:r w:rsidR="00050A0B">
        <w:rPr>
          <w:rFonts w:ascii="Times New Roman" w:hAnsi="Times New Roman"/>
          <w:sz w:val="22"/>
          <w:szCs w:val="22"/>
        </w:rPr>
        <w:t xml:space="preserve">or Microsoft Word document </w:t>
      </w:r>
      <w:r w:rsidR="005E1351">
        <w:rPr>
          <w:rFonts w:ascii="Times New Roman" w:hAnsi="Times New Roman"/>
          <w:sz w:val="22"/>
          <w:szCs w:val="22"/>
        </w:rPr>
        <w:t xml:space="preserve">to </w:t>
      </w:r>
      <w:hyperlink r:id="rId7" w:history="1">
        <w:r w:rsidR="005E1351" w:rsidRPr="007B65FF">
          <w:rPr>
            <w:rStyle w:val="Hyperlink"/>
            <w:rFonts w:ascii="Times New Roman" w:hAnsi="Times New Roman"/>
            <w:sz w:val="22"/>
            <w:szCs w:val="22"/>
          </w:rPr>
          <w:t>llightner@wsu.edu</w:t>
        </w:r>
      </w:hyperlink>
      <w:r w:rsidR="005E1351">
        <w:rPr>
          <w:rFonts w:ascii="Times New Roman" w:hAnsi="Times New Roman"/>
          <w:sz w:val="22"/>
          <w:szCs w:val="22"/>
        </w:rPr>
        <w:t xml:space="preserve"> (preferred method) or mail this application to the College of Education, WSU Tri-Cities, 2710 Crimson Way, Richland, WA  99354</w:t>
      </w:r>
      <w:r>
        <w:rPr>
          <w:rFonts w:ascii="Times New Roman" w:hAnsi="Times New Roman"/>
          <w:sz w:val="22"/>
          <w:szCs w:val="22"/>
        </w:rPr>
        <w:t xml:space="preserve">.  </w:t>
      </w:r>
      <w:r w:rsidR="00A7181A">
        <w:rPr>
          <w:rFonts w:ascii="Times New Roman" w:hAnsi="Times New Roman"/>
          <w:sz w:val="22"/>
          <w:szCs w:val="22"/>
        </w:rPr>
        <w:t xml:space="preserve">Applications </w:t>
      </w:r>
      <w:r w:rsidR="00A7181A" w:rsidRPr="00A7181A">
        <w:rPr>
          <w:rFonts w:ascii="Times New Roman" w:hAnsi="Times New Roman"/>
          <w:b/>
          <w:sz w:val="22"/>
          <w:szCs w:val="22"/>
          <w:u w:val="single"/>
        </w:rPr>
        <w:t>MUST</w:t>
      </w:r>
      <w:r w:rsidR="00A7181A">
        <w:rPr>
          <w:rFonts w:ascii="Times New Roman" w:hAnsi="Times New Roman"/>
          <w:sz w:val="22"/>
          <w:szCs w:val="22"/>
        </w:rPr>
        <w:t xml:space="preserve"> be su</w:t>
      </w:r>
      <w:r w:rsidR="00044B19">
        <w:rPr>
          <w:rFonts w:ascii="Times New Roman" w:hAnsi="Times New Roman"/>
          <w:sz w:val="22"/>
          <w:szCs w:val="22"/>
        </w:rPr>
        <w:t xml:space="preserve">bmitted </w:t>
      </w:r>
      <w:r w:rsidR="005E1351">
        <w:rPr>
          <w:rFonts w:ascii="Times New Roman" w:hAnsi="Times New Roman"/>
          <w:sz w:val="22"/>
          <w:szCs w:val="22"/>
        </w:rPr>
        <w:t xml:space="preserve">or postmarked </w:t>
      </w:r>
      <w:r w:rsidR="00044B19">
        <w:rPr>
          <w:rFonts w:ascii="Times New Roman" w:hAnsi="Times New Roman"/>
          <w:sz w:val="22"/>
          <w:szCs w:val="22"/>
        </w:rPr>
        <w:t xml:space="preserve">by the deadline above. </w:t>
      </w:r>
    </w:p>
    <w:p w:rsidR="00A7181A" w:rsidRDefault="00A7181A">
      <w:pPr>
        <w:rPr>
          <w:rFonts w:ascii="Times New Roman" w:hAnsi="Times New Roman"/>
          <w:sz w:val="22"/>
          <w:szCs w:val="22"/>
        </w:rPr>
      </w:pPr>
    </w:p>
    <w:p w:rsidR="00A7181A" w:rsidRDefault="00A7181A">
      <w:pPr>
        <w:rPr>
          <w:rFonts w:ascii="Times New Roman" w:hAnsi="Times New Roman"/>
          <w:b/>
          <w:i/>
          <w:sz w:val="22"/>
          <w:szCs w:val="22"/>
        </w:rPr>
      </w:pPr>
      <w:r w:rsidRPr="00A7181A">
        <w:rPr>
          <w:rFonts w:ascii="Times New Roman" w:hAnsi="Times New Roman"/>
          <w:b/>
          <w:i/>
          <w:sz w:val="22"/>
          <w:szCs w:val="22"/>
        </w:rPr>
        <w:t xml:space="preserve">Note:  All correspondence regarding your application will be sent to </w:t>
      </w:r>
      <w:r w:rsidR="000E29D1">
        <w:rPr>
          <w:rFonts w:ascii="Times New Roman" w:hAnsi="Times New Roman"/>
          <w:b/>
          <w:i/>
          <w:sz w:val="22"/>
          <w:szCs w:val="22"/>
        </w:rPr>
        <w:t>the</w:t>
      </w:r>
      <w:r w:rsidRPr="00A7181A">
        <w:rPr>
          <w:rFonts w:ascii="Times New Roman" w:hAnsi="Times New Roman"/>
          <w:b/>
          <w:i/>
          <w:sz w:val="22"/>
          <w:szCs w:val="22"/>
        </w:rPr>
        <w:t xml:space="preserve"> email address</w:t>
      </w:r>
      <w:r w:rsidR="000E29D1">
        <w:rPr>
          <w:rFonts w:ascii="Times New Roman" w:hAnsi="Times New Roman"/>
          <w:b/>
          <w:i/>
          <w:sz w:val="22"/>
          <w:szCs w:val="22"/>
        </w:rPr>
        <w:t xml:space="preserve"> listed on your application</w:t>
      </w:r>
      <w:r w:rsidRPr="00A7181A">
        <w:rPr>
          <w:rFonts w:ascii="Times New Roman" w:hAnsi="Times New Roman"/>
          <w:b/>
          <w:i/>
          <w:sz w:val="22"/>
          <w:szCs w:val="22"/>
        </w:rPr>
        <w:t>.  You are responsible for monitoring that email account and responding to any requests accordingly.</w:t>
      </w:r>
    </w:p>
    <w:p w:rsidR="00A7181A" w:rsidRDefault="00A7181A">
      <w:pPr>
        <w:rPr>
          <w:rFonts w:ascii="Times New Roman" w:hAnsi="Times New Roman"/>
          <w:sz w:val="22"/>
          <w:szCs w:val="22"/>
        </w:rPr>
      </w:pPr>
    </w:p>
    <w:p w:rsidR="00AF2FD3" w:rsidRPr="00AF2FD3" w:rsidRDefault="00AF2FD3" w:rsidP="00AF2FD3">
      <w:pPr>
        <w:rPr>
          <w:rFonts w:ascii="Times New Roman" w:hAnsi="Times New Roman"/>
          <w:b/>
          <w:sz w:val="22"/>
          <w:szCs w:val="22"/>
          <w:u w:val="single"/>
        </w:rPr>
      </w:pPr>
      <w:r w:rsidRPr="00AF2FD3">
        <w:rPr>
          <w:rFonts w:ascii="Times New Roman" w:hAnsi="Times New Roman"/>
          <w:b/>
          <w:sz w:val="22"/>
          <w:szCs w:val="22"/>
          <w:u w:val="single"/>
        </w:rPr>
        <w:t xml:space="preserve">Application </w:t>
      </w:r>
      <w:r>
        <w:rPr>
          <w:rFonts w:ascii="Times New Roman" w:hAnsi="Times New Roman"/>
          <w:b/>
          <w:sz w:val="22"/>
          <w:szCs w:val="22"/>
          <w:u w:val="single"/>
        </w:rPr>
        <w:t>Materials</w:t>
      </w:r>
    </w:p>
    <w:p w:rsidR="00AF2FD3" w:rsidRDefault="00AF2FD3">
      <w:pPr>
        <w:rPr>
          <w:rFonts w:ascii="Times New Roman" w:hAnsi="Times New Roman"/>
          <w:sz w:val="22"/>
          <w:szCs w:val="22"/>
        </w:rPr>
      </w:pPr>
    </w:p>
    <w:p w:rsidR="00A7181A" w:rsidRDefault="000C54DA" w:rsidP="00A7181A">
      <w:pPr>
        <w:ind w:firstLine="720"/>
        <w:rPr>
          <w:rFonts w:ascii="Times New Roman" w:hAnsi="Times New Roman"/>
          <w:sz w:val="22"/>
          <w:szCs w:val="22"/>
        </w:rPr>
      </w:pPr>
      <w:r>
        <w:rPr>
          <w:rFonts w:ascii="Times New Roman" w:hAnsi="Times New Roman"/>
          <w:noProof/>
          <w:sz w:val="22"/>
          <w:szCs w:val="22"/>
          <w:lang w:bidi="ar-SA"/>
        </w:rPr>
        <mc:AlternateContent>
          <mc:Choice Requires="wps">
            <w:drawing>
              <wp:anchor distT="0" distB="0" distL="114300" distR="114300" simplePos="0" relativeHeight="251660288" behindDoc="0" locked="0" layoutInCell="1" allowOverlap="1" wp14:anchorId="1B9B530F" wp14:editId="30CE2F5B">
                <wp:simplePos x="0" y="0"/>
                <wp:positionH relativeFrom="column">
                  <wp:posOffset>123825</wp:posOffset>
                </wp:positionH>
                <wp:positionV relativeFrom="paragraph">
                  <wp:posOffset>-6985</wp:posOffset>
                </wp:positionV>
                <wp:extent cx="190500" cy="171450"/>
                <wp:effectExtent l="0" t="0" r="19050" b="1905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4C6647" id="Rectangle 2" o:spid="_x0000_s1026" style="position:absolute;margin-left:9.75pt;margin-top:-.55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" filled="f" strokecolor="windowText" strokeweight="1pt">
                <v:path arrowok="t"/>
              </v:rect>
            </w:pict>
          </mc:Fallback>
        </mc:AlternateContent>
      </w:r>
      <w:r w:rsidR="0097617E">
        <w:rPr>
          <w:rFonts w:ascii="Times New Roman" w:hAnsi="Times New Roman"/>
          <w:sz w:val="22"/>
          <w:szCs w:val="22"/>
        </w:rPr>
        <w:t>Application for A</w:t>
      </w:r>
      <w:r w:rsidR="00A7181A" w:rsidRPr="00A7181A">
        <w:rPr>
          <w:rFonts w:ascii="Times New Roman" w:hAnsi="Times New Roman"/>
          <w:sz w:val="22"/>
          <w:szCs w:val="22"/>
        </w:rPr>
        <w:t xml:space="preserve">dmission to </w:t>
      </w:r>
      <w:r w:rsidR="008E080C">
        <w:rPr>
          <w:rFonts w:ascii="Times New Roman" w:hAnsi="Times New Roman"/>
          <w:sz w:val="22"/>
          <w:szCs w:val="22"/>
        </w:rPr>
        <w:t xml:space="preserve">the </w:t>
      </w:r>
      <w:r w:rsidR="000E29D1">
        <w:rPr>
          <w:rFonts w:ascii="Times New Roman" w:hAnsi="Times New Roman"/>
          <w:sz w:val="22"/>
          <w:szCs w:val="22"/>
        </w:rPr>
        <w:t xml:space="preserve">Alternate Route </w:t>
      </w:r>
      <w:r w:rsidR="00A7181A" w:rsidRPr="00A7181A">
        <w:rPr>
          <w:rFonts w:ascii="Times New Roman" w:hAnsi="Times New Roman"/>
          <w:sz w:val="22"/>
          <w:szCs w:val="22"/>
        </w:rPr>
        <w:t>Teacher Education Program</w:t>
      </w:r>
    </w:p>
    <w:p w:rsidR="00A7181A" w:rsidRDefault="00A7181A" w:rsidP="00A7181A">
      <w:pPr>
        <w:rPr>
          <w:rFonts w:ascii="Times New Roman" w:hAnsi="Times New Roman"/>
          <w:sz w:val="22"/>
          <w:szCs w:val="22"/>
        </w:rPr>
      </w:pPr>
    </w:p>
    <w:p w:rsidR="00A7181A" w:rsidRDefault="000C54DA" w:rsidP="00A7181A">
      <w:pPr>
        <w:ind w:firstLine="720"/>
        <w:rPr>
          <w:rFonts w:ascii="Times New Roman" w:hAnsi="Times New Roman"/>
          <w:sz w:val="22"/>
          <w:szCs w:val="22"/>
        </w:rPr>
      </w:pPr>
      <w:r>
        <w:rPr>
          <w:rFonts w:ascii="Times New Roman" w:hAnsi="Times New Roman"/>
          <w:noProof/>
          <w:sz w:val="22"/>
          <w:szCs w:val="22"/>
          <w:lang w:bidi="ar-SA"/>
        </w:rPr>
        <mc:AlternateContent>
          <mc:Choice Requires="wps">
            <w:drawing>
              <wp:anchor distT="0" distB="0" distL="114300" distR="114300" simplePos="0" relativeHeight="251662336" behindDoc="0" locked="0" layoutInCell="1" allowOverlap="1" wp14:anchorId="70FB85C8" wp14:editId="7C482DAF">
                <wp:simplePos x="0" y="0"/>
                <wp:positionH relativeFrom="column">
                  <wp:posOffset>123825</wp:posOffset>
                </wp:positionH>
                <wp:positionV relativeFrom="paragraph">
                  <wp:posOffset>-6985</wp:posOffset>
                </wp:positionV>
                <wp:extent cx="190500" cy="171450"/>
                <wp:effectExtent l="0" t="0" r="19050" b="1905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790207" id="Rectangle 2" o:spid="_x0000_s1026" style="position:absolute;margin-left:9.75pt;margin-top:-.55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" filled="f" strokecolor="windowText" strokeweight="1pt">
                <v:path arrowok="t"/>
              </v:rect>
            </w:pict>
          </mc:Fallback>
        </mc:AlternateContent>
      </w:r>
      <w:r w:rsidR="0097617E">
        <w:rPr>
          <w:rFonts w:ascii="Times New Roman" w:hAnsi="Times New Roman"/>
          <w:noProof/>
          <w:sz w:val="22"/>
          <w:szCs w:val="22"/>
        </w:rPr>
        <w:t>Personal Goal S</w:t>
      </w:r>
      <w:r w:rsidR="002C4BD5">
        <w:rPr>
          <w:rFonts w:ascii="Times New Roman" w:hAnsi="Times New Roman"/>
          <w:noProof/>
          <w:sz w:val="22"/>
          <w:szCs w:val="22"/>
        </w:rPr>
        <w:t xml:space="preserve">tatements (see prompts on </w:t>
      </w:r>
      <w:r w:rsidR="003A5E23">
        <w:rPr>
          <w:rFonts w:ascii="Times New Roman" w:hAnsi="Times New Roman"/>
          <w:noProof/>
          <w:sz w:val="22"/>
          <w:szCs w:val="22"/>
        </w:rPr>
        <w:t>Page 1</w:t>
      </w:r>
      <w:r w:rsidR="002C4BD5">
        <w:rPr>
          <w:rFonts w:ascii="Times New Roman" w:hAnsi="Times New Roman"/>
          <w:noProof/>
          <w:sz w:val="22"/>
          <w:szCs w:val="22"/>
        </w:rPr>
        <w:t xml:space="preserve"> of the application)</w:t>
      </w:r>
    </w:p>
    <w:p w:rsidR="00A7181A" w:rsidRDefault="00A7181A" w:rsidP="00A7181A">
      <w:pPr>
        <w:rPr>
          <w:rFonts w:ascii="Times New Roman" w:hAnsi="Times New Roman"/>
          <w:sz w:val="22"/>
          <w:szCs w:val="22"/>
        </w:rPr>
      </w:pPr>
    </w:p>
    <w:p w:rsidR="00A7181A" w:rsidRDefault="0097617E" w:rsidP="00A7181A">
      <w:pPr>
        <w:ind w:firstLine="720"/>
        <w:rPr>
          <w:rFonts w:ascii="Times New Roman" w:hAnsi="Times New Roman"/>
          <w:sz w:val="22"/>
          <w:szCs w:val="22"/>
        </w:rPr>
      </w:pPr>
      <w:r>
        <w:rPr>
          <w:rFonts w:ascii="Times New Roman" w:hAnsi="Times New Roman"/>
          <w:noProof/>
          <w:sz w:val="22"/>
          <w:szCs w:val="22"/>
        </w:rPr>
        <w:t>Information and Consent Form, signed and dated (2 pages</w:t>
      </w:r>
      <w:r w:rsidR="000C54DA">
        <w:rPr>
          <w:rFonts w:ascii="Times New Roman" w:hAnsi="Times New Roman"/>
          <w:noProof/>
          <w:sz w:val="22"/>
          <w:szCs w:val="22"/>
          <w:lang w:bidi="ar-SA"/>
        </w:rPr>
        <mc:AlternateContent>
          <mc:Choice Requires="wps">
            <w:drawing>
              <wp:anchor distT="0" distB="0" distL="114300" distR="114300" simplePos="0" relativeHeight="251664384" behindDoc="0" locked="0" layoutInCell="1" allowOverlap="1" wp14:anchorId="780D7F4B" wp14:editId="38D94FAA">
                <wp:simplePos x="0" y="0"/>
                <wp:positionH relativeFrom="column">
                  <wp:posOffset>123825</wp:posOffset>
                </wp:positionH>
                <wp:positionV relativeFrom="paragraph">
                  <wp:posOffset>-6985</wp:posOffset>
                </wp:positionV>
                <wp:extent cx="190500" cy="171450"/>
                <wp:effectExtent l="0" t="0" r="19050" b="1905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AD81AE" id="Rectangle 2" o:spid="_x0000_s1026" style="position:absolute;margin-left:9.75pt;margin-top:-.5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" filled="f" strokecolor="windowText" strokeweight="1pt">
                <v:path arrowok="t"/>
              </v:rect>
            </w:pict>
          </mc:Fallback>
        </mc:AlternateContent>
      </w:r>
      <w:r>
        <w:rPr>
          <w:rFonts w:ascii="Times New Roman" w:hAnsi="Times New Roman"/>
          <w:noProof/>
          <w:sz w:val="22"/>
          <w:szCs w:val="22"/>
          <w:lang w:bidi="ar-SA"/>
        </w:rPr>
        <w:t>)</w:t>
      </w:r>
    </w:p>
    <w:p w:rsidR="00A7181A" w:rsidRDefault="00A7181A" w:rsidP="00A7181A">
      <w:pPr>
        <w:rPr>
          <w:rFonts w:ascii="Times New Roman" w:hAnsi="Times New Roman"/>
          <w:sz w:val="22"/>
          <w:szCs w:val="22"/>
        </w:rPr>
      </w:pPr>
    </w:p>
    <w:p w:rsidR="00A7181A" w:rsidRDefault="0097617E" w:rsidP="00A7181A">
      <w:pPr>
        <w:ind w:firstLine="720"/>
        <w:rPr>
          <w:rFonts w:ascii="Times New Roman" w:hAnsi="Times New Roman"/>
          <w:sz w:val="22"/>
          <w:szCs w:val="22"/>
        </w:rPr>
      </w:pPr>
      <w:r>
        <w:rPr>
          <w:rFonts w:ascii="Times New Roman" w:hAnsi="Times New Roman"/>
          <w:sz w:val="22"/>
          <w:szCs w:val="22"/>
        </w:rPr>
        <w:t>Route 1 Employment Verification Form completed, signed, and date</w:t>
      </w:r>
      <w:r w:rsidR="000C54DA">
        <w:rPr>
          <w:rFonts w:ascii="Times New Roman" w:hAnsi="Times New Roman"/>
          <w:noProof/>
          <w:sz w:val="22"/>
          <w:szCs w:val="22"/>
          <w:lang w:bidi="ar-SA"/>
        </w:rPr>
        <mc:AlternateContent>
          <mc:Choice Requires="wps">
            <w:drawing>
              <wp:anchor distT="0" distB="0" distL="114300" distR="114300" simplePos="0" relativeHeight="251666432" behindDoc="0" locked="0" layoutInCell="1" allowOverlap="1" wp14:anchorId="03D20A7F" wp14:editId="2BE96688">
                <wp:simplePos x="0" y="0"/>
                <wp:positionH relativeFrom="column">
                  <wp:posOffset>123825</wp:posOffset>
                </wp:positionH>
                <wp:positionV relativeFrom="paragraph">
                  <wp:posOffset>-6985</wp:posOffset>
                </wp:positionV>
                <wp:extent cx="190500" cy="171450"/>
                <wp:effectExtent l="0" t="0" r="19050" b="1905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FE3D77" id="Rectangle 2" o:spid="_x0000_s1026" style="position:absolute;margin-left:9.75pt;margin-top:-.5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" filled="f" strokecolor="windowText" strokeweight="1pt">
                <v:path arrowok="t"/>
              </v:rect>
            </w:pict>
          </mc:Fallback>
        </mc:AlternateContent>
      </w:r>
      <w:r>
        <w:rPr>
          <w:rFonts w:ascii="Times New Roman" w:hAnsi="Times New Roman"/>
          <w:sz w:val="22"/>
          <w:szCs w:val="22"/>
        </w:rPr>
        <w:t>d</w:t>
      </w:r>
    </w:p>
    <w:p w:rsidR="00A7181A" w:rsidRDefault="00A7181A" w:rsidP="00A7181A">
      <w:pPr>
        <w:rPr>
          <w:rFonts w:ascii="Times New Roman" w:hAnsi="Times New Roman"/>
          <w:sz w:val="22"/>
          <w:szCs w:val="22"/>
        </w:rPr>
      </w:pPr>
    </w:p>
    <w:p w:rsidR="00A7181A" w:rsidRDefault="0097617E" w:rsidP="00A7181A">
      <w:pPr>
        <w:ind w:left="720"/>
        <w:rPr>
          <w:rFonts w:ascii="Times New Roman" w:hAnsi="Times New Roman"/>
          <w:sz w:val="22"/>
          <w:szCs w:val="22"/>
        </w:rPr>
      </w:pPr>
      <w:r>
        <w:rPr>
          <w:rFonts w:ascii="Times New Roman" w:hAnsi="Times New Roman"/>
          <w:noProof/>
          <w:sz w:val="22"/>
          <w:szCs w:val="22"/>
        </w:rPr>
        <w:t>Teacher Certificate Requirements Form completed, signed, and date</w:t>
      </w:r>
      <w:r w:rsidR="000C54DA">
        <w:rPr>
          <w:rFonts w:ascii="Times New Roman" w:hAnsi="Times New Roman"/>
          <w:noProof/>
          <w:sz w:val="22"/>
          <w:szCs w:val="22"/>
          <w:lang w:bidi="ar-SA"/>
        </w:rPr>
        <mc:AlternateContent>
          <mc:Choice Requires="wps">
            <w:drawing>
              <wp:anchor distT="0" distB="0" distL="114300" distR="114300" simplePos="0" relativeHeight="251668480" behindDoc="0" locked="0" layoutInCell="1" allowOverlap="1" wp14:anchorId="340F3251" wp14:editId="460A2F22">
                <wp:simplePos x="0" y="0"/>
                <wp:positionH relativeFrom="column">
                  <wp:posOffset>123825</wp:posOffset>
                </wp:positionH>
                <wp:positionV relativeFrom="paragraph">
                  <wp:posOffset>-6985</wp:posOffset>
                </wp:positionV>
                <wp:extent cx="190500" cy="171450"/>
                <wp:effectExtent l="0" t="0" r="1905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A868E4" id="Rectangle 2" o:spid="_x0000_s1026" style="position:absolute;margin-left:9.75pt;margin-top:-.55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" filled="f" strokecolor="windowText" strokeweight="1pt">
                <v:path arrowok="t"/>
              </v:rect>
            </w:pict>
          </mc:Fallback>
        </mc:AlternateContent>
      </w:r>
      <w:r w:rsidR="002C4BD5">
        <w:rPr>
          <w:rFonts w:ascii="Times New Roman" w:hAnsi="Times New Roman"/>
          <w:sz w:val="22"/>
          <w:szCs w:val="22"/>
        </w:rPr>
        <w:t xml:space="preserve">d </w:t>
      </w:r>
    </w:p>
    <w:p w:rsidR="00A7181A" w:rsidRDefault="00A7181A" w:rsidP="00A7181A">
      <w:pPr>
        <w:rPr>
          <w:rFonts w:ascii="Times New Roman" w:hAnsi="Times New Roman"/>
          <w:sz w:val="22"/>
          <w:szCs w:val="22"/>
        </w:rPr>
      </w:pPr>
    </w:p>
    <w:p w:rsidR="00B109C9" w:rsidRPr="00B109C9" w:rsidRDefault="000C54DA" w:rsidP="00B109C9">
      <w:pPr>
        <w:ind w:left="720"/>
        <w:rPr>
          <w:rFonts w:ascii="Times New Roman" w:hAnsi="Times New Roman"/>
          <w:noProof/>
          <w:sz w:val="22"/>
          <w:szCs w:val="22"/>
        </w:rPr>
      </w:pPr>
      <w:r>
        <w:rPr>
          <w:rFonts w:ascii="Times New Roman" w:hAnsi="Times New Roman"/>
          <w:noProof/>
          <w:sz w:val="22"/>
          <w:szCs w:val="22"/>
          <w:lang w:bidi="ar-SA"/>
        </w:rPr>
        <mc:AlternateContent>
          <mc:Choice Requires="wps">
            <w:drawing>
              <wp:anchor distT="0" distB="0" distL="114300" distR="114300" simplePos="0" relativeHeight="251672576" behindDoc="0" locked="0" layoutInCell="1" allowOverlap="1" wp14:anchorId="0A660539" wp14:editId="06E30EF6">
                <wp:simplePos x="0" y="0"/>
                <wp:positionH relativeFrom="column">
                  <wp:posOffset>123825</wp:posOffset>
                </wp:positionH>
                <wp:positionV relativeFrom="paragraph">
                  <wp:posOffset>-6985</wp:posOffset>
                </wp:positionV>
                <wp:extent cx="190500" cy="171450"/>
                <wp:effectExtent l="0" t="0" r="19050"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A20765" id="Rectangle 2" o:spid="_x0000_s1026" style="position:absolute;margin-left:9.75pt;margin-top:-.55pt;width: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" filled="f" strokecolor="windowText" strokeweight="1pt">
                <v:path arrowok="t"/>
              </v:rect>
            </w:pict>
          </mc:Fallback>
        </mc:AlternateContent>
      </w:r>
      <w:r w:rsidR="00B109C9">
        <w:rPr>
          <w:rFonts w:ascii="Times New Roman" w:hAnsi="Times New Roman"/>
          <w:noProof/>
          <w:sz w:val="22"/>
          <w:szCs w:val="22"/>
        </w:rPr>
        <w:t>Copy of p</w:t>
      </w:r>
      <w:r w:rsidR="00A7181A">
        <w:rPr>
          <w:rFonts w:ascii="Times New Roman" w:hAnsi="Times New Roman"/>
          <w:noProof/>
          <w:sz w:val="22"/>
          <w:szCs w:val="22"/>
        </w:rPr>
        <w:t>assing WEST-B exam</w:t>
      </w:r>
      <w:r w:rsidR="00B109C9">
        <w:rPr>
          <w:rFonts w:ascii="Times New Roman" w:hAnsi="Times New Roman"/>
          <w:noProof/>
          <w:sz w:val="22"/>
          <w:szCs w:val="22"/>
        </w:rPr>
        <w:t xml:space="preserve"> scores</w:t>
      </w:r>
      <w:r w:rsidR="00A7181A">
        <w:rPr>
          <w:rFonts w:ascii="Times New Roman" w:hAnsi="Times New Roman"/>
          <w:noProof/>
          <w:sz w:val="22"/>
          <w:szCs w:val="22"/>
        </w:rPr>
        <w:t xml:space="preserve"> </w:t>
      </w:r>
      <w:r w:rsidR="00A7181A" w:rsidRPr="00A7181A">
        <w:rPr>
          <w:rFonts w:ascii="Times New Roman" w:hAnsi="Times New Roman"/>
          <w:b/>
          <w:noProof/>
          <w:sz w:val="22"/>
          <w:szCs w:val="22"/>
          <w:u w:val="single"/>
        </w:rPr>
        <w:t>OR</w:t>
      </w:r>
      <w:r w:rsidR="00A7181A">
        <w:rPr>
          <w:rFonts w:ascii="Times New Roman" w:hAnsi="Times New Roman"/>
          <w:noProof/>
          <w:sz w:val="22"/>
          <w:szCs w:val="22"/>
        </w:rPr>
        <w:t xml:space="preserve"> acceptable combination of ACT/SAT scores (official </w:t>
      </w:r>
      <w:r w:rsidR="00B109C9">
        <w:rPr>
          <w:rFonts w:ascii="Times New Roman" w:hAnsi="Times New Roman"/>
          <w:noProof/>
          <w:sz w:val="22"/>
          <w:szCs w:val="22"/>
        </w:rPr>
        <w:t xml:space="preserve">ACT/SAT </w:t>
      </w:r>
      <w:r w:rsidR="00A7181A">
        <w:rPr>
          <w:rFonts w:ascii="Times New Roman" w:hAnsi="Times New Roman"/>
          <w:noProof/>
          <w:sz w:val="22"/>
          <w:szCs w:val="22"/>
        </w:rPr>
        <w:t>scores must be sent to the WSU Admission</w:t>
      </w:r>
      <w:r w:rsidR="000E29D1">
        <w:rPr>
          <w:rFonts w:ascii="Times New Roman" w:hAnsi="Times New Roman"/>
          <w:noProof/>
          <w:sz w:val="22"/>
          <w:szCs w:val="22"/>
        </w:rPr>
        <w:t>s o</w:t>
      </w:r>
      <w:r w:rsidR="00B109C9">
        <w:rPr>
          <w:rFonts w:ascii="Times New Roman" w:hAnsi="Times New Roman"/>
          <w:noProof/>
          <w:sz w:val="22"/>
          <w:szCs w:val="22"/>
        </w:rPr>
        <w:t>ffice)</w:t>
      </w:r>
    </w:p>
    <w:p w:rsidR="002D3A57" w:rsidRPr="00B109C9" w:rsidRDefault="00B109C9" w:rsidP="00B109C9">
      <w:pPr>
        <w:ind w:left="1440" w:hanging="90"/>
        <w:rPr>
          <w:rFonts w:ascii="Times New Roman" w:hAnsi="Times New Roman"/>
          <w:noProof/>
          <w:sz w:val="22"/>
          <w:szCs w:val="22"/>
        </w:rPr>
      </w:pPr>
      <w:r w:rsidRPr="00B109C9">
        <w:rPr>
          <w:rFonts w:ascii="Times New Roman" w:hAnsi="Times New Roman"/>
        </w:rPr>
        <w:t xml:space="preserve"> </w:t>
      </w:r>
      <w:r w:rsidRPr="00B109C9">
        <w:rPr>
          <w:rFonts w:ascii="Times New Roman" w:hAnsi="Times New Roman"/>
          <w:sz w:val="22"/>
          <w:szCs w:val="22"/>
        </w:rPr>
        <w:t xml:space="preserve">For a list of SAT and ACT scores that can substitute for the WEST-B, please see </w:t>
      </w:r>
      <w:hyperlink r:id="rId8" w:history="1">
        <w:r w:rsidRPr="000F2433">
          <w:rPr>
            <w:rStyle w:val="Hyperlink"/>
            <w:rFonts w:ascii="Times New Roman" w:hAnsi="Times New Roman"/>
            <w:sz w:val="22"/>
            <w:szCs w:val="22"/>
          </w:rPr>
          <w:t>http://www.k12.wa.us/Certification/pubdocs/ACT-SATBasicSkillsApprovedAlternative.pdf</w:t>
        </w:r>
      </w:hyperlink>
      <w:r>
        <w:rPr>
          <w:rFonts w:ascii="Times New Roman" w:hAnsi="Times New Roman"/>
          <w:color w:val="0462C1"/>
          <w:sz w:val="22"/>
          <w:szCs w:val="22"/>
        </w:rPr>
        <w:t xml:space="preserve"> </w:t>
      </w:r>
    </w:p>
    <w:p w:rsidR="00B109C9" w:rsidRDefault="00B109C9" w:rsidP="002D3A57">
      <w:pPr>
        <w:ind w:firstLine="720"/>
        <w:rPr>
          <w:rFonts w:ascii="Times New Roman" w:hAnsi="Times New Roman"/>
          <w:noProof/>
          <w:sz w:val="22"/>
          <w:szCs w:val="22"/>
        </w:rPr>
      </w:pPr>
    </w:p>
    <w:p w:rsidR="002D3A57" w:rsidRDefault="002D3A57" w:rsidP="002D3A57">
      <w:pPr>
        <w:ind w:firstLine="720"/>
        <w:rPr>
          <w:rFonts w:ascii="Times New Roman" w:hAnsi="Times New Roman"/>
          <w:noProof/>
          <w:sz w:val="22"/>
          <w:szCs w:val="22"/>
        </w:rPr>
      </w:pPr>
      <w:r>
        <w:rPr>
          <w:rFonts w:ascii="Times New Roman" w:hAnsi="Times New Roman"/>
          <w:noProof/>
          <w:sz w:val="22"/>
          <w:szCs w:val="22"/>
        </w:rPr>
        <w:t>Date WEST-B taken, or will be taken:  ______________________________</w:t>
      </w:r>
    </w:p>
    <w:p w:rsidR="00DA3B0A" w:rsidRPr="00DA3B0A" w:rsidRDefault="00DA3B0A" w:rsidP="00DA3B0A">
      <w:pPr>
        <w:ind w:left="720"/>
        <w:rPr>
          <w:rFonts w:ascii="Times New Roman" w:hAnsi="Times New Roman"/>
          <w:noProof/>
          <w:sz w:val="22"/>
          <w:szCs w:val="22"/>
        </w:rPr>
      </w:pPr>
      <w:r>
        <w:rPr>
          <w:rFonts w:ascii="Times New Roman" w:hAnsi="Times New Roman"/>
          <w:noProof/>
          <w:sz w:val="22"/>
          <w:szCs w:val="22"/>
        </w:rPr>
        <w:t xml:space="preserve">WEST-B must be </w:t>
      </w:r>
      <w:r w:rsidR="00050A0B">
        <w:rPr>
          <w:rFonts w:ascii="Times New Roman" w:hAnsi="Times New Roman"/>
          <w:b/>
          <w:i/>
          <w:noProof/>
          <w:sz w:val="22"/>
          <w:szCs w:val="22"/>
        </w:rPr>
        <w:t>registered for</w:t>
      </w:r>
      <w:r>
        <w:rPr>
          <w:rFonts w:ascii="Times New Roman" w:hAnsi="Times New Roman"/>
          <w:noProof/>
          <w:sz w:val="22"/>
          <w:szCs w:val="22"/>
        </w:rPr>
        <w:t xml:space="preserve"> by program application deadline; WEST-B must be </w:t>
      </w:r>
      <w:r w:rsidR="00050A0B" w:rsidRPr="00050A0B">
        <w:rPr>
          <w:rFonts w:ascii="Times New Roman" w:hAnsi="Times New Roman"/>
          <w:b/>
          <w:i/>
          <w:noProof/>
          <w:sz w:val="22"/>
          <w:szCs w:val="22"/>
        </w:rPr>
        <w:t>taken</w:t>
      </w:r>
      <w:r w:rsidR="00591757">
        <w:rPr>
          <w:rFonts w:ascii="Times New Roman" w:hAnsi="Times New Roman"/>
          <w:noProof/>
          <w:sz w:val="22"/>
          <w:szCs w:val="22"/>
        </w:rPr>
        <w:t xml:space="preserve"> and scores received prior to the start of program classes in May</w:t>
      </w:r>
      <w:r>
        <w:rPr>
          <w:rFonts w:ascii="Times New Roman" w:hAnsi="Times New Roman"/>
          <w:noProof/>
          <w:sz w:val="22"/>
          <w:szCs w:val="22"/>
        </w:rPr>
        <w:t xml:space="preserve">)  </w:t>
      </w:r>
    </w:p>
    <w:p w:rsidR="002D3A57" w:rsidRPr="002D3A57" w:rsidRDefault="002D3A57" w:rsidP="002D3A57">
      <w:pPr>
        <w:ind w:firstLine="720"/>
        <w:rPr>
          <w:rFonts w:ascii="Times New Roman" w:hAnsi="Times New Roman"/>
          <w:noProof/>
          <w:sz w:val="22"/>
          <w:szCs w:val="22"/>
        </w:rPr>
      </w:pPr>
    </w:p>
    <w:p w:rsidR="002D3A57" w:rsidRDefault="002D3A57" w:rsidP="002D3A57">
      <w:pPr>
        <w:ind w:firstLine="720"/>
        <w:rPr>
          <w:rFonts w:ascii="Times New Roman" w:hAnsi="Times New Roman"/>
          <w:noProof/>
          <w:sz w:val="22"/>
          <w:szCs w:val="22"/>
        </w:rPr>
      </w:pPr>
      <w:r>
        <w:rPr>
          <w:rFonts w:ascii="Times New Roman" w:hAnsi="Times New Roman"/>
          <w:noProof/>
          <w:sz w:val="22"/>
          <w:szCs w:val="22"/>
        </w:rPr>
        <w:t>Hav</w:t>
      </w:r>
      <w:r w:rsidR="000E29D1">
        <w:rPr>
          <w:rFonts w:ascii="Times New Roman" w:hAnsi="Times New Roman"/>
          <w:noProof/>
          <w:sz w:val="22"/>
          <w:szCs w:val="22"/>
        </w:rPr>
        <w:t>e you requested that your official SAT/ACT</w:t>
      </w:r>
      <w:r>
        <w:rPr>
          <w:rFonts w:ascii="Times New Roman" w:hAnsi="Times New Roman"/>
          <w:noProof/>
          <w:sz w:val="22"/>
          <w:szCs w:val="22"/>
        </w:rPr>
        <w:t xml:space="preserve"> score</w:t>
      </w:r>
      <w:r w:rsidR="000E29D1">
        <w:rPr>
          <w:rFonts w:ascii="Times New Roman" w:hAnsi="Times New Roman"/>
          <w:noProof/>
          <w:sz w:val="22"/>
          <w:szCs w:val="22"/>
        </w:rPr>
        <w:t xml:space="preserve"> report</w:t>
      </w:r>
      <w:r w:rsidR="00591757">
        <w:rPr>
          <w:rFonts w:ascii="Times New Roman" w:hAnsi="Times New Roman"/>
          <w:noProof/>
          <w:sz w:val="22"/>
          <w:szCs w:val="22"/>
        </w:rPr>
        <w:t>s</w:t>
      </w:r>
      <w:r>
        <w:rPr>
          <w:rFonts w:ascii="Times New Roman" w:hAnsi="Times New Roman"/>
          <w:noProof/>
          <w:sz w:val="22"/>
          <w:szCs w:val="22"/>
        </w:rPr>
        <w:t xml:space="preserve"> be sent to WSU</w:t>
      </w:r>
      <w:r w:rsidR="000E29D1">
        <w:rPr>
          <w:rFonts w:ascii="Times New Roman" w:hAnsi="Times New Roman"/>
          <w:noProof/>
          <w:sz w:val="22"/>
          <w:szCs w:val="22"/>
        </w:rPr>
        <w:t>, if using these</w:t>
      </w:r>
      <w:r>
        <w:rPr>
          <w:rFonts w:ascii="Times New Roman" w:hAnsi="Times New Roman"/>
          <w:noProof/>
          <w:sz w:val="22"/>
          <w:szCs w:val="22"/>
        </w:rPr>
        <w:t>?  _________</w:t>
      </w:r>
    </w:p>
    <w:p w:rsidR="00A7181A" w:rsidRDefault="00A7181A" w:rsidP="00A7181A">
      <w:pPr>
        <w:rPr>
          <w:rFonts w:ascii="Times New Roman" w:hAnsi="Times New Roman"/>
          <w:sz w:val="22"/>
          <w:szCs w:val="22"/>
        </w:rPr>
      </w:pPr>
    </w:p>
    <w:p w:rsidR="00A7181A" w:rsidRDefault="000C54DA" w:rsidP="002D3A57">
      <w:pPr>
        <w:ind w:left="720"/>
        <w:rPr>
          <w:rFonts w:ascii="Times New Roman" w:hAnsi="Times New Roman"/>
          <w:sz w:val="22"/>
          <w:szCs w:val="22"/>
        </w:rPr>
      </w:pPr>
      <w:r>
        <w:rPr>
          <w:rFonts w:ascii="Times New Roman" w:hAnsi="Times New Roman"/>
          <w:b/>
          <w:noProof/>
          <w:sz w:val="22"/>
          <w:szCs w:val="22"/>
          <w:u w:val="single"/>
          <w:lang w:bidi="ar-SA"/>
        </w:rPr>
        <mc:AlternateContent>
          <mc:Choice Requires="wps">
            <w:drawing>
              <wp:anchor distT="0" distB="0" distL="114300" distR="114300" simplePos="0" relativeHeight="251674624" behindDoc="0" locked="0" layoutInCell="1" allowOverlap="1" wp14:anchorId="4FC1B022" wp14:editId="548EEE1A">
                <wp:simplePos x="0" y="0"/>
                <wp:positionH relativeFrom="column">
                  <wp:posOffset>123825</wp:posOffset>
                </wp:positionH>
                <wp:positionV relativeFrom="paragraph">
                  <wp:posOffset>-6985</wp:posOffset>
                </wp:positionV>
                <wp:extent cx="190500" cy="171450"/>
                <wp:effectExtent l="0" t="0" r="19050" b="1905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48FA61" id="Rectangle 2" o:spid="_x0000_s1026" style="position:absolute;margin-left:9.75pt;margin-top:-.55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" filled="f" strokecolor="windowText" strokeweight="1pt">
                <v:path arrowok="t"/>
              </v:rect>
            </w:pict>
          </mc:Fallback>
        </mc:AlternateContent>
      </w:r>
      <w:r w:rsidR="00FF4D90">
        <w:rPr>
          <w:rFonts w:ascii="Times New Roman" w:hAnsi="Times New Roman"/>
          <w:noProof/>
          <w:sz w:val="22"/>
          <w:szCs w:val="22"/>
        </w:rPr>
        <w:t xml:space="preserve">Copies </w:t>
      </w:r>
      <w:r w:rsidR="000E29D1">
        <w:rPr>
          <w:rFonts w:ascii="Times New Roman" w:hAnsi="Times New Roman"/>
          <w:noProof/>
          <w:sz w:val="22"/>
          <w:szCs w:val="22"/>
        </w:rPr>
        <w:t>of u</w:t>
      </w:r>
      <w:r w:rsidR="002D3A57">
        <w:rPr>
          <w:rFonts w:ascii="Times New Roman" w:hAnsi="Times New Roman"/>
          <w:noProof/>
          <w:sz w:val="22"/>
          <w:szCs w:val="22"/>
        </w:rPr>
        <w:t>nofficial transcript(s) from previous institution(s)</w:t>
      </w:r>
      <w:r w:rsidR="000E29D1">
        <w:rPr>
          <w:rFonts w:ascii="Times New Roman" w:hAnsi="Times New Roman"/>
          <w:noProof/>
          <w:sz w:val="22"/>
          <w:szCs w:val="22"/>
        </w:rPr>
        <w:t xml:space="preserve"> attended</w:t>
      </w:r>
      <w:r w:rsidR="00FF4D90">
        <w:rPr>
          <w:rFonts w:ascii="Times New Roman" w:hAnsi="Times New Roman"/>
          <w:noProof/>
          <w:sz w:val="22"/>
          <w:szCs w:val="22"/>
        </w:rPr>
        <w:t xml:space="preserve"> and any course enrollments planned for winter or spring terms</w:t>
      </w:r>
      <w:r w:rsidR="000E29D1">
        <w:rPr>
          <w:rFonts w:ascii="Times New Roman" w:hAnsi="Times New Roman"/>
          <w:noProof/>
          <w:sz w:val="22"/>
          <w:szCs w:val="22"/>
        </w:rPr>
        <w:t>.  You still need to submit official college transcripts to WSU as part of the general admissions process to the university</w:t>
      </w:r>
      <w:r w:rsidR="00591757">
        <w:rPr>
          <w:rFonts w:ascii="Times New Roman" w:hAnsi="Times New Roman"/>
          <w:noProof/>
          <w:sz w:val="22"/>
          <w:szCs w:val="22"/>
        </w:rPr>
        <w:t xml:space="preserve"> (see below)</w:t>
      </w:r>
      <w:r w:rsidR="000E29D1">
        <w:rPr>
          <w:rFonts w:ascii="Times New Roman" w:hAnsi="Times New Roman"/>
          <w:noProof/>
          <w:sz w:val="22"/>
          <w:szCs w:val="22"/>
        </w:rPr>
        <w:t xml:space="preserve">.  </w:t>
      </w:r>
    </w:p>
    <w:p w:rsidR="002C4BD5" w:rsidRPr="0097617E" w:rsidRDefault="002D3A57" w:rsidP="0097617E">
      <w:pPr>
        <w:tabs>
          <w:tab w:val="left" w:pos="3240"/>
        </w:tabs>
        <w:ind w:left="90" w:hanging="90"/>
        <w:rPr>
          <w:rFonts w:ascii="Times New Roman" w:hAnsi="Times New Roman"/>
          <w:sz w:val="22"/>
          <w:szCs w:val="22"/>
          <w:u w:val="single"/>
        </w:rPr>
      </w:pPr>
      <w:r>
        <w:rPr>
          <w:rFonts w:ascii="Times New Roman" w:hAnsi="Times New Roman"/>
          <w:sz w:val="22"/>
          <w:szCs w:val="22"/>
        </w:rPr>
        <w:br/>
      </w:r>
      <w:r w:rsidR="002C4BD5" w:rsidRPr="0097617E">
        <w:rPr>
          <w:rFonts w:ascii="Times New Roman" w:hAnsi="Times New Roman"/>
          <w:b/>
          <w:sz w:val="22"/>
          <w:szCs w:val="22"/>
          <w:u w:val="single"/>
        </w:rPr>
        <w:t xml:space="preserve">Students not yet admitted to WSU must </w:t>
      </w:r>
      <w:r w:rsidR="0097617E">
        <w:rPr>
          <w:rFonts w:ascii="Times New Roman" w:hAnsi="Times New Roman"/>
          <w:b/>
          <w:sz w:val="22"/>
          <w:szCs w:val="22"/>
          <w:u w:val="single"/>
        </w:rPr>
        <w:t xml:space="preserve">also </w:t>
      </w:r>
      <w:r w:rsidR="002C4BD5" w:rsidRPr="0097617E">
        <w:rPr>
          <w:rFonts w:ascii="Times New Roman" w:hAnsi="Times New Roman"/>
          <w:b/>
          <w:sz w:val="22"/>
          <w:szCs w:val="22"/>
          <w:u w:val="single"/>
        </w:rPr>
        <w:t>a</w:t>
      </w:r>
      <w:r w:rsidR="0097617E">
        <w:rPr>
          <w:rFonts w:ascii="Times New Roman" w:hAnsi="Times New Roman"/>
          <w:b/>
          <w:sz w:val="22"/>
          <w:szCs w:val="22"/>
          <w:u w:val="single"/>
        </w:rPr>
        <w:t>pply for admission to the u</w:t>
      </w:r>
      <w:r w:rsidR="002C4BD5" w:rsidRPr="0097617E">
        <w:rPr>
          <w:rFonts w:ascii="Times New Roman" w:hAnsi="Times New Roman"/>
          <w:b/>
          <w:sz w:val="22"/>
          <w:szCs w:val="22"/>
          <w:u w:val="single"/>
        </w:rPr>
        <w:t xml:space="preserve">niversity.  </w:t>
      </w:r>
      <w:r w:rsidR="002C4BD5" w:rsidRPr="0097617E">
        <w:rPr>
          <w:rFonts w:ascii="Times New Roman" w:hAnsi="Times New Roman"/>
          <w:sz w:val="22"/>
          <w:szCs w:val="22"/>
          <w:u w:val="single"/>
        </w:rPr>
        <w:t xml:space="preserve"> </w:t>
      </w:r>
    </w:p>
    <w:p w:rsidR="0097617E" w:rsidRPr="002C4BD5" w:rsidRDefault="0097617E" w:rsidP="0097617E">
      <w:pPr>
        <w:tabs>
          <w:tab w:val="left" w:pos="3240"/>
        </w:tabs>
        <w:ind w:left="90" w:hanging="90"/>
        <w:rPr>
          <w:rFonts w:ascii="Times New Roman" w:hAnsi="Times New Roman"/>
          <w:sz w:val="22"/>
          <w:szCs w:val="22"/>
        </w:rPr>
      </w:pPr>
    </w:p>
    <w:p w:rsidR="002C4BD5" w:rsidRPr="002C4BD5" w:rsidRDefault="002C4BD5" w:rsidP="00591757">
      <w:pPr>
        <w:ind w:left="720" w:hanging="720"/>
        <w:rPr>
          <w:rFonts w:ascii="Times New Roman" w:hAnsi="Times New Roman"/>
          <w:sz w:val="22"/>
          <w:szCs w:val="22"/>
        </w:rPr>
      </w:pPr>
      <w:r w:rsidRPr="002C4BD5">
        <w:rPr>
          <w:rFonts w:ascii="Times New Roman" w:hAnsi="Times New Roman"/>
          <w:sz w:val="22"/>
          <w:szCs w:val="22"/>
        </w:rPr>
        <w:t>____</w:t>
      </w:r>
      <w:r w:rsidRPr="002C4BD5">
        <w:rPr>
          <w:rFonts w:ascii="Times New Roman" w:hAnsi="Times New Roman"/>
          <w:sz w:val="22"/>
          <w:szCs w:val="22"/>
        </w:rPr>
        <w:tab/>
      </w:r>
      <w:r w:rsidR="0097617E">
        <w:rPr>
          <w:rFonts w:ascii="Times New Roman" w:hAnsi="Times New Roman"/>
          <w:sz w:val="22"/>
          <w:szCs w:val="22"/>
        </w:rPr>
        <w:t xml:space="preserve">Complete </w:t>
      </w:r>
      <w:r w:rsidR="00591757">
        <w:rPr>
          <w:rFonts w:ascii="Times New Roman" w:hAnsi="Times New Roman"/>
          <w:sz w:val="22"/>
          <w:szCs w:val="22"/>
        </w:rPr>
        <w:t xml:space="preserve">the </w:t>
      </w:r>
      <w:r w:rsidR="0097617E">
        <w:rPr>
          <w:rFonts w:ascii="Times New Roman" w:hAnsi="Times New Roman"/>
          <w:sz w:val="22"/>
          <w:szCs w:val="22"/>
        </w:rPr>
        <w:t>on</w:t>
      </w:r>
      <w:r w:rsidRPr="002C4BD5">
        <w:rPr>
          <w:rFonts w:ascii="Times New Roman" w:hAnsi="Times New Roman"/>
          <w:sz w:val="22"/>
          <w:szCs w:val="22"/>
        </w:rPr>
        <w:t>line “Undergraduate Application for Admission”</w:t>
      </w:r>
      <w:r w:rsidR="0097617E">
        <w:rPr>
          <w:rFonts w:ascii="Times New Roman" w:hAnsi="Times New Roman"/>
          <w:sz w:val="22"/>
          <w:szCs w:val="22"/>
        </w:rPr>
        <w:t xml:space="preserve"> </w:t>
      </w:r>
      <w:r w:rsidR="00591757">
        <w:rPr>
          <w:rFonts w:ascii="Times New Roman" w:hAnsi="Times New Roman"/>
          <w:sz w:val="22"/>
          <w:szCs w:val="22"/>
        </w:rPr>
        <w:t xml:space="preserve">for transfer students </w:t>
      </w:r>
      <w:r w:rsidR="0097617E">
        <w:rPr>
          <w:rFonts w:ascii="Times New Roman" w:hAnsi="Times New Roman"/>
          <w:sz w:val="22"/>
          <w:szCs w:val="22"/>
        </w:rPr>
        <w:t xml:space="preserve">at </w:t>
      </w:r>
      <w:hyperlink r:id="rId9" w:history="1">
        <w:r w:rsidR="0097617E" w:rsidRPr="00126098">
          <w:rPr>
            <w:rStyle w:val="Hyperlink"/>
            <w:rFonts w:ascii="Times New Roman" w:hAnsi="Times New Roman"/>
            <w:sz w:val="22"/>
            <w:szCs w:val="22"/>
          </w:rPr>
          <w:t>https://tricities.wsu.edu/admissions/apply/</w:t>
        </w:r>
      </w:hyperlink>
    </w:p>
    <w:p w:rsidR="002C4BD5" w:rsidRPr="002C4BD5" w:rsidRDefault="002C4BD5" w:rsidP="002C4BD5">
      <w:pPr>
        <w:rPr>
          <w:rFonts w:ascii="Times New Roman" w:hAnsi="Times New Roman"/>
          <w:sz w:val="22"/>
          <w:szCs w:val="22"/>
        </w:rPr>
      </w:pPr>
      <w:r w:rsidRPr="002C4BD5">
        <w:rPr>
          <w:rFonts w:ascii="Times New Roman" w:hAnsi="Times New Roman"/>
          <w:sz w:val="22"/>
          <w:szCs w:val="22"/>
        </w:rPr>
        <w:t>____</w:t>
      </w:r>
      <w:r w:rsidRPr="002C4BD5">
        <w:rPr>
          <w:rFonts w:ascii="Times New Roman" w:hAnsi="Times New Roman"/>
          <w:sz w:val="22"/>
          <w:szCs w:val="22"/>
        </w:rPr>
        <w:tab/>
      </w:r>
      <w:r w:rsidR="0097617E">
        <w:rPr>
          <w:rFonts w:ascii="Times New Roman" w:hAnsi="Times New Roman"/>
          <w:sz w:val="22"/>
          <w:szCs w:val="22"/>
        </w:rPr>
        <w:t xml:space="preserve">Pay </w:t>
      </w:r>
      <w:r w:rsidRPr="002C4BD5">
        <w:rPr>
          <w:rFonts w:ascii="Times New Roman" w:hAnsi="Times New Roman"/>
          <w:sz w:val="22"/>
          <w:szCs w:val="22"/>
        </w:rPr>
        <w:t xml:space="preserve">non-refundable application fee  </w:t>
      </w:r>
    </w:p>
    <w:p w:rsidR="002C4BD5" w:rsidRPr="002C4BD5" w:rsidRDefault="0097617E" w:rsidP="002C4BD5">
      <w:pPr>
        <w:rPr>
          <w:rFonts w:ascii="Times New Roman" w:hAnsi="Times New Roman"/>
          <w:sz w:val="22"/>
          <w:szCs w:val="22"/>
        </w:rPr>
      </w:pPr>
      <w:r>
        <w:rPr>
          <w:rFonts w:ascii="Times New Roman" w:hAnsi="Times New Roman"/>
          <w:sz w:val="22"/>
          <w:szCs w:val="22"/>
        </w:rPr>
        <w:t>____</w:t>
      </w:r>
      <w:r>
        <w:rPr>
          <w:rFonts w:ascii="Times New Roman" w:hAnsi="Times New Roman"/>
          <w:sz w:val="22"/>
          <w:szCs w:val="22"/>
        </w:rPr>
        <w:tab/>
        <w:t xml:space="preserve">Order </w:t>
      </w:r>
      <w:r w:rsidRPr="0097617E">
        <w:rPr>
          <w:rFonts w:ascii="Times New Roman" w:hAnsi="Times New Roman"/>
          <w:b/>
          <w:sz w:val="22"/>
          <w:szCs w:val="22"/>
        </w:rPr>
        <w:t>o</w:t>
      </w:r>
      <w:r w:rsidR="002C4BD5" w:rsidRPr="0097617E">
        <w:rPr>
          <w:rFonts w:ascii="Times New Roman" w:hAnsi="Times New Roman"/>
          <w:b/>
          <w:sz w:val="22"/>
          <w:szCs w:val="22"/>
        </w:rPr>
        <w:t>fficial</w:t>
      </w:r>
      <w:r w:rsidR="002C4BD5" w:rsidRPr="002C4BD5">
        <w:rPr>
          <w:rFonts w:ascii="Times New Roman" w:hAnsi="Times New Roman"/>
          <w:sz w:val="22"/>
          <w:szCs w:val="22"/>
        </w:rPr>
        <w:t xml:space="preserve"> transcripts sent </w:t>
      </w:r>
      <w:r>
        <w:rPr>
          <w:rFonts w:ascii="Times New Roman" w:hAnsi="Times New Roman"/>
          <w:sz w:val="22"/>
          <w:szCs w:val="22"/>
        </w:rPr>
        <w:t xml:space="preserve">to be sent </w:t>
      </w:r>
      <w:r w:rsidR="002C4BD5" w:rsidRPr="002C4BD5">
        <w:rPr>
          <w:rFonts w:ascii="Times New Roman" w:hAnsi="Times New Roman"/>
          <w:b/>
          <w:sz w:val="22"/>
          <w:szCs w:val="22"/>
        </w:rPr>
        <w:t>directly</w:t>
      </w:r>
      <w:r>
        <w:rPr>
          <w:rFonts w:ascii="Times New Roman" w:hAnsi="Times New Roman"/>
          <w:sz w:val="22"/>
          <w:szCs w:val="22"/>
        </w:rPr>
        <w:t xml:space="preserve"> to WSU Tri-Cities, 2710 Crimson Way, Richland, WA 99354 by the r</w:t>
      </w:r>
      <w:r w:rsidR="002C4BD5" w:rsidRPr="002C4BD5">
        <w:rPr>
          <w:rFonts w:ascii="Times New Roman" w:hAnsi="Times New Roman"/>
          <w:sz w:val="22"/>
          <w:szCs w:val="22"/>
        </w:rPr>
        <w:t xml:space="preserve">egistrar of each </w:t>
      </w:r>
      <w:r>
        <w:rPr>
          <w:rFonts w:ascii="Times New Roman" w:hAnsi="Times New Roman"/>
          <w:sz w:val="22"/>
          <w:szCs w:val="22"/>
        </w:rPr>
        <w:t xml:space="preserve">higher education </w:t>
      </w:r>
      <w:r w:rsidR="002C4BD5" w:rsidRPr="002C4BD5">
        <w:rPr>
          <w:rFonts w:ascii="Times New Roman" w:hAnsi="Times New Roman"/>
          <w:sz w:val="22"/>
          <w:szCs w:val="22"/>
        </w:rPr>
        <w:t xml:space="preserve">institution </w:t>
      </w:r>
      <w:r>
        <w:rPr>
          <w:rFonts w:ascii="Times New Roman" w:hAnsi="Times New Roman"/>
          <w:sz w:val="22"/>
          <w:szCs w:val="22"/>
        </w:rPr>
        <w:t>at</w:t>
      </w:r>
      <w:r w:rsidR="002C4BD5" w:rsidRPr="002C4BD5">
        <w:rPr>
          <w:rFonts w:ascii="Times New Roman" w:hAnsi="Times New Roman"/>
          <w:sz w:val="22"/>
          <w:szCs w:val="22"/>
        </w:rPr>
        <w:t xml:space="preserve"> which you completed coursework after grade 12.  </w:t>
      </w:r>
    </w:p>
    <w:p w:rsidR="002D3A57" w:rsidRDefault="002D3A57" w:rsidP="002D3A57">
      <w:pPr>
        <w:jc w:val="center"/>
        <w:rPr>
          <w:rFonts w:ascii="Times New Roman" w:hAnsi="Times New Roman"/>
          <w:sz w:val="22"/>
          <w:szCs w:val="22"/>
        </w:rPr>
      </w:pPr>
    </w:p>
    <w:p w:rsidR="0097617E" w:rsidRDefault="0097617E" w:rsidP="002D3A57">
      <w:pPr>
        <w:jc w:val="center"/>
        <w:rPr>
          <w:rFonts w:ascii="Times New Roman" w:hAnsi="Times New Roman"/>
          <w:sz w:val="22"/>
          <w:szCs w:val="22"/>
        </w:rPr>
      </w:pPr>
    </w:p>
    <w:p w:rsidR="0097617E" w:rsidRDefault="0097617E" w:rsidP="0097617E">
      <w:pPr>
        <w:rPr>
          <w:rFonts w:ascii="Times New Roman" w:hAnsi="Times New Roman"/>
          <w:sz w:val="22"/>
          <w:szCs w:val="22"/>
        </w:rPr>
      </w:pPr>
    </w:p>
    <w:p w:rsidR="00A7181A" w:rsidRPr="002D3A57" w:rsidRDefault="002D3A57" w:rsidP="0097617E">
      <w:pPr>
        <w:jc w:val="center"/>
        <w:rPr>
          <w:rFonts w:ascii="Times New Roman" w:hAnsi="Times New Roman"/>
          <w:b/>
        </w:rPr>
      </w:pPr>
      <w:r w:rsidRPr="002D3A57">
        <w:rPr>
          <w:rFonts w:ascii="Times New Roman" w:hAnsi="Times New Roman"/>
          <w:b/>
        </w:rPr>
        <w:t xml:space="preserve">Application for Admission to </w:t>
      </w:r>
      <w:r w:rsidR="000E29D1">
        <w:rPr>
          <w:rFonts w:ascii="Times New Roman" w:hAnsi="Times New Roman"/>
          <w:b/>
        </w:rPr>
        <w:t xml:space="preserve">Alternate Route </w:t>
      </w:r>
      <w:r w:rsidRPr="002D3A57">
        <w:rPr>
          <w:rFonts w:ascii="Times New Roman" w:hAnsi="Times New Roman"/>
          <w:b/>
        </w:rPr>
        <w:t>Teacher Education Program</w:t>
      </w:r>
    </w:p>
    <w:p w:rsidR="002D3A57" w:rsidRPr="002D3A57" w:rsidRDefault="002D3A57" w:rsidP="002D3A57">
      <w:pPr>
        <w:jc w:val="center"/>
        <w:rPr>
          <w:rFonts w:ascii="Times New Roman" w:hAnsi="Times New Roman"/>
          <w:b/>
        </w:rPr>
      </w:pPr>
      <w:r w:rsidRPr="002D3A57">
        <w:rPr>
          <w:rFonts w:ascii="Times New Roman" w:hAnsi="Times New Roman"/>
          <w:b/>
        </w:rPr>
        <w:t>Washington State University</w:t>
      </w:r>
      <w:r w:rsidR="000E29D1">
        <w:rPr>
          <w:rFonts w:ascii="Times New Roman" w:hAnsi="Times New Roman"/>
          <w:b/>
        </w:rPr>
        <w:t xml:space="preserve"> Tri-Cities</w:t>
      </w:r>
    </w:p>
    <w:p w:rsidR="002D3A57" w:rsidRPr="002D3A57" w:rsidRDefault="002D3A57" w:rsidP="002D3A57">
      <w:pPr>
        <w:jc w:val="center"/>
        <w:rPr>
          <w:rFonts w:ascii="Times New Roman" w:hAnsi="Times New Roman"/>
          <w:b/>
        </w:rPr>
      </w:pPr>
      <w:r w:rsidRPr="002D3A57">
        <w:rPr>
          <w:rFonts w:ascii="Times New Roman" w:hAnsi="Times New Roman"/>
          <w:b/>
        </w:rPr>
        <w:t>College of Education</w:t>
      </w:r>
    </w:p>
    <w:p w:rsidR="002D3A57" w:rsidRPr="00C04683" w:rsidRDefault="002D3A57" w:rsidP="002D3A57">
      <w:pPr>
        <w:jc w:val="center"/>
        <w:rPr>
          <w:rFonts w:ascii="Times New Roman" w:hAnsi="Times New Roman"/>
          <w:b/>
          <w:sz w:val="20"/>
          <w:szCs w:val="20"/>
        </w:rPr>
      </w:pPr>
    </w:p>
    <w:p w:rsidR="002D3A57" w:rsidRPr="00C04683" w:rsidRDefault="002D3A57" w:rsidP="002D3A57">
      <w:pPr>
        <w:rPr>
          <w:rFonts w:ascii="Times New Roman" w:hAnsi="Times New Roman"/>
          <w:i/>
          <w:sz w:val="20"/>
          <w:szCs w:val="20"/>
        </w:rPr>
      </w:pPr>
      <w:r w:rsidRPr="00C04683">
        <w:rPr>
          <w:rFonts w:ascii="Times New Roman" w:hAnsi="Times New Roman"/>
          <w:b/>
          <w:i/>
          <w:sz w:val="20"/>
          <w:szCs w:val="20"/>
        </w:rPr>
        <w:t>Instructions:</w:t>
      </w:r>
      <w:r w:rsidRPr="00C04683">
        <w:rPr>
          <w:rFonts w:ascii="Times New Roman" w:hAnsi="Times New Roman"/>
          <w:b/>
          <w:sz w:val="20"/>
          <w:szCs w:val="20"/>
        </w:rPr>
        <w:t xml:space="preserve">  </w:t>
      </w:r>
      <w:r w:rsidRPr="00C04683">
        <w:rPr>
          <w:rFonts w:ascii="Times New Roman" w:hAnsi="Times New Roman"/>
          <w:i/>
          <w:sz w:val="20"/>
          <w:szCs w:val="20"/>
        </w:rPr>
        <w:t>Please read and complete all sections of this application.  Incomplete applications will not be considered.</w:t>
      </w:r>
    </w:p>
    <w:p w:rsidR="002D3A57" w:rsidRDefault="002D3A57" w:rsidP="002D3A57">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035"/>
        <w:gridCol w:w="258"/>
        <w:gridCol w:w="180"/>
        <w:gridCol w:w="90"/>
        <w:gridCol w:w="630"/>
        <w:gridCol w:w="661"/>
        <w:gridCol w:w="1247"/>
        <w:gridCol w:w="210"/>
        <w:gridCol w:w="226"/>
        <w:gridCol w:w="176"/>
        <w:gridCol w:w="364"/>
        <w:gridCol w:w="446"/>
        <w:gridCol w:w="86"/>
        <w:gridCol w:w="202"/>
        <w:gridCol w:w="143"/>
        <w:gridCol w:w="884"/>
        <w:gridCol w:w="90"/>
        <w:gridCol w:w="538"/>
        <w:gridCol w:w="672"/>
        <w:gridCol w:w="289"/>
        <w:gridCol w:w="538"/>
        <w:gridCol w:w="1358"/>
        <w:gridCol w:w="235"/>
      </w:tblGrid>
      <w:tr w:rsidR="00D81206" w:rsidRPr="00D81206" w:rsidTr="0047770A">
        <w:trPr>
          <w:trHeight w:val="70"/>
        </w:trPr>
        <w:tc>
          <w:tcPr>
            <w:tcW w:w="232" w:type="dxa"/>
            <w:tcBorders>
              <w:top w:val="single" w:sz="4" w:space="0" w:color="auto"/>
              <w:left w:val="single" w:sz="4" w:space="0" w:color="auto"/>
            </w:tcBorders>
          </w:tcPr>
          <w:p w:rsidR="00D81206" w:rsidRPr="00D81206" w:rsidRDefault="00D81206" w:rsidP="002D3A57">
            <w:pPr>
              <w:rPr>
                <w:rFonts w:ascii="Times New Roman" w:hAnsi="Times New Roman"/>
                <w:sz w:val="16"/>
                <w:szCs w:val="16"/>
              </w:rPr>
            </w:pPr>
          </w:p>
        </w:tc>
        <w:tc>
          <w:tcPr>
            <w:tcW w:w="10323" w:type="dxa"/>
            <w:gridSpan w:val="22"/>
            <w:tcBorders>
              <w:top w:val="single" w:sz="4" w:space="0" w:color="auto"/>
            </w:tcBorders>
          </w:tcPr>
          <w:p w:rsidR="00D81206" w:rsidRPr="00D81206" w:rsidRDefault="00D81206" w:rsidP="002D3A57">
            <w:pPr>
              <w:rPr>
                <w:rFonts w:ascii="Times New Roman" w:hAnsi="Times New Roman"/>
                <w:sz w:val="16"/>
                <w:szCs w:val="16"/>
              </w:rPr>
            </w:pPr>
          </w:p>
        </w:tc>
        <w:tc>
          <w:tcPr>
            <w:tcW w:w="235" w:type="dxa"/>
            <w:tcBorders>
              <w:top w:val="single" w:sz="4" w:space="0" w:color="auto"/>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7E1E7E">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035" w:type="dxa"/>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WSU ID #:</w:t>
            </w:r>
          </w:p>
        </w:tc>
        <w:tc>
          <w:tcPr>
            <w:tcW w:w="3276" w:type="dxa"/>
            <w:gridSpan w:val="7"/>
            <w:tcBorders>
              <w:bottom w:val="single" w:sz="4" w:space="0" w:color="auto"/>
            </w:tcBorders>
          </w:tcPr>
          <w:p w:rsidR="00D81206" w:rsidRPr="00D81206" w:rsidRDefault="00D81206" w:rsidP="002D3A57">
            <w:pPr>
              <w:rPr>
                <w:rFonts w:ascii="Times New Roman" w:hAnsi="Times New Roman"/>
                <w:sz w:val="16"/>
                <w:szCs w:val="16"/>
              </w:rPr>
            </w:pPr>
          </w:p>
        </w:tc>
        <w:tc>
          <w:tcPr>
            <w:tcW w:w="1298" w:type="dxa"/>
            <w:gridSpan w:val="5"/>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Date of Birth:</w:t>
            </w:r>
          </w:p>
        </w:tc>
        <w:tc>
          <w:tcPr>
            <w:tcW w:w="4714" w:type="dxa"/>
            <w:gridSpan w:val="9"/>
            <w:tcBorders>
              <w:bottom w:val="single" w:sz="4" w:space="0" w:color="auto"/>
            </w:tcBorders>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7E1E7E">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0323" w:type="dxa"/>
            <w:gridSpan w:val="22"/>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7E1E7E">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035" w:type="dxa"/>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First Name:</w:t>
            </w:r>
          </w:p>
        </w:tc>
        <w:tc>
          <w:tcPr>
            <w:tcW w:w="1819" w:type="dxa"/>
            <w:gridSpan w:val="5"/>
            <w:tcBorders>
              <w:bottom w:val="single" w:sz="4" w:space="0" w:color="auto"/>
            </w:tcBorders>
          </w:tcPr>
          <w:p w:rsidR="00D81206" w:rsidRPr="00D81206" w:rsidRDefault="00D81206" w:rsidP="002D3A57">
            <w:pPr>
              <w:rPr>
                <w:rFonts w:ascii="Times New Roman" w:hAnsi="Times New Roman"/>
                <w:sz w:val="16"/>
                <w:szCs w:val="16"/>
              </w:rPr>
            </w:pPr>
          </w:p>
        </w:tc>
        <w:tc>
          <w:tcPr>
            <w:tcW w:w="1247" w:type="dxa"/>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Middle Name:</w:t>
            </w:r>
          </w:p>
        </w:tc>
        <w:tc>
          <w:tcPr>
            <w:tcW w:w="1710" w:type="dxa"/>
            <w:gridSpan w:val="7"/>
            <w:tcBorders>
              <w:bottom w:val="single" w:sz="4" w:space="0" w:color="auto"/>
            </w:tcBorders>
          </w:tcPr>
          <w:p w:rsidR="00D81206" w:rsidRPr="00D81206" w:rsidRDefault="00D81206" w:rsidP="002D3A57">
            <w:pPr>
              <w:rPr>
                <w:rFonts w:ascii="Times New Roman" w:hAnsi="Times New Roman"/>
                <w:sz w:val="16"/>
                <w:szCs w:val="16"/>
              </w:rPr>
            </w:pPr>
          </w:p>
        </w:tc>
        <w:tc>
          <w:tcPr>
            <w:tcW w:w="1117" w:type="dxa"/>
            <w:gridSpan w:val="3"/>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Last Name:</w:t>
            </w:r>
          </w:p>
        </w:tc>
        <w:tc>
          <w:tcPr>
            <w:tcW w:w="3395" w:type="dxa"/>
            <w:gridSpan w:val="5"/>
            <w:tcBorders>
              <w:bottom w:val="single" w:sz="4" w:space="0" w:color="auto"/>
            </w:tcBorders>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7E1E7E">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0323" w:type="dxa"/>
            <w:gridSpan w:val="22"/>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0E29D1">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563" w:type="dxa"/>
            <w:gridSpan w:val="4"/>
          </w:tcPr>
          <w:p w:rsidR="00D81206" w:rsidRPr="00D81206" w:rsidRDefault="00D81206" w:rsidP="000E29D1">
            <w:pPr>
              <w:rPr>
                <w:rFonts w:ascii="Times New Roman" w:hAnsi="Times New Roman"/>
                <w:sz w:val="16"/>
                <w:szCs w:val="16"/>
              </w:rPr>
            </w:pPr>
            <w:r w:rsidRPr="00D81206">
              <w:rPr>
                <w:rFonts w:ascii="Times New Roman" w:hAnsi="Times New Roman"/>
                <w:sz w:val="16"/>
                <w:szCs w:val="16"/>
              </w:rPr>
              <w:t>Current Address:</w:t>
            </w:r>
          </w:p>
        </w:tc>
        <w:tc>
          <w:tcPr>
            <w:tcW w:w="2974" w:type="dxa"/>
            <w:gridSpan w:val="5"/>
            <w:tcBorders>
              <w:bottom w:val="single" w:sz="4" w:space="0" w:color="auto"/>
            </w:tcBorders>
          </w:tcPr>
          <w:p w:rsidR="00D81206" w:rsidRPr="00D81206" w:rsidRDefault="00D81206" w:rsidP="002D3A57">
            <w:pPr>
              <w:rPr>
                <w:rFonts w:ascii="Times New Roman" w:hAnsi="Times New Roman"/>
                <w:sz w:val="16"/>
                <w:szCs w:val="16"/>
              </w:rPr>
            </w:pPr>
          </w:p>
        </w:tc>
        <w:tc>
          <w:tcPr>
            <w:tcW w:w="540" w:type="dxa"/>
            <w:gridSpan w:val="2"/>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City:</w:t>
            </w:r>
          </w:p>
        </w:tc>
        <w:tc>
          <w:tcPr>
            <w:tcW w:w="1761" w:type="dxa"/>
            <w:gridSpan w:val="5"/>
            <w:tcBorders>
              <w:bottom w:val="single" w:sz="4" w:space="0" w:color="auto"/>
            </w:tcBorders>
          </w:tcPr>
          <w:p w:rsidR="00D81206" w:rsidRPr="00D81206" w:rsidRDefault="00D81206" w:rsidP="002D3A57">
            <w:pPr>
              <w:rPr>
                <w:rFonts w:ascii="Times New Roman" w:hAnsi="Times New Roman"/>
                <w:sz w:val="16"/>
                <w:szCs w:val="16"/>
              </w:rPr>
            </w:pPr>
          </w:p>
        </w:tc>
        <w:tc>
          <w:tcPr>
            <w:tcW w:w="628" w:type="dxa"/>
            <w:gridSpan w:val="2"/>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State:</w:t>
            </w:r>
          </w:p>
        </w:tc>
        <w:tc>
          <w:tcPr>
            <w:tcW w:w="961" w:type="dxa"/>
            <w:gridSpan w:val="2"/>
            <w:tcBorders>
              <w:bottom w:val="single" w:sz="4" w:space="0" w:color="auto"/>
            </w:tcBorders>
          </w:tcPr>
          <w:p w:rsidR="00D81206" w:rsidRPr="00D81206" w:rsidRDefault="00D81206" w:rsidP="002D3A57">
            <w:pPr>
              <w:rPr>
                <w:rFonts w:ascii="Times New Roman" w:hAnsi="Times New Roman"/>
                <w:b/>
                <w:sz w:val="16"/>
                <w:szCs w:val="16"/>
              </w:rPr>
            </w:pPr>
          </w:p>
        </w:tc>
        <w:tc>
          <w:tcPr>
            <w:tcW w:w="538" w:type="dxa"/>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Zip:</w:t>
            </w:r>
          </w:p>
        </w:tc>
        <w:tc>
          <w:tcPr>
            <w:tcW w:w="1358" w:type="dxa"/>
            <w:tcBorders>
              <w:bottom w:val="single" w:sz="4" w:space="0" w:color="auto"/>
            </w:tcBorders>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7E1E7E">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0323" w:type="dxa"/>
            <w:gridSpan w:val="22"/>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0E29D1">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2193" w:type="dxa"/>
            <w:gridSpan w:val="5"/>
          </w:tcPr>
          <w:p w:rsidR="00D81206" w:rsidRPr="00D81206" w:rsidRDefault="000E29D1" w:rsidP="000E29D1">
            <w:pPr>
              <w:rPr>
                <w:rFonts w:ascii="Times New Roman" w:hAnsi="Times New Roman"/>
                <w:sz w:val="16"/>
                <w:szCs w:val="16"/>
              </w:rPr>
            </w:pPr>
            <w:r>
              <w:rPr>
                <w:rFonts w:ascii="Times New Roman" w:hAnsi="Times New Roman"/>
                <w:sz w:val="16"/>
                <w:szCs w:val="16"/>
              </w:rPr>
              <w:t>Mailing A</w:t>
            </w:r>
            <w:r w:rsidR="00D81206" w:rsidRPr="00D81206">
              <w:rPr>
                <w:rFonts w:ascii="Times New Roman" w:hAnsi="Times New Roman"/>
                <w:sz w:val="16"/>
                <w:szCs w:val="16"/>
              </w:rPr>
              <w:t>ddress</w:t>
            </w:r>
            <w:r>
              <w:rPr>
                <w:rFonts w:ascii="Times New Roman" w:hAnsi="Times New Roman"/>
                <w:sz w:val="16"/>
                <w:szCs w:val="16"/>
              </w:rPr>
              <w:t xml:space="preserve"> (if different)</w:t>
            </w:r>
            <w:r w:rsidR="00D81206" w:rsidRPr="00D81206">
              <w:rPr>
                <w:rFonts w:ascii="Times New Roman" w:hAnsi="Times New Roman"/>
                <w:sz w:val="16"/>
                <w:szCs w:val="16"/>
              </w:rPr>
              <w:t>:</w:t>
            </w:r>
          </w:p>
        </w:tc>
        <w:tc>
          <w:tcPr>
            <w:tcW w:w="2344" w:type="dxa"/>
            <w:gridSpan w:val="4"/>
            <w:tcBorders>
              <w:bottom w:val="single" w:sz="4" w:space="0" w:color="auto"/>
            </w:tcBorders>
          </w:tcPr>
          <w:p w:rsidR="00D81206" w:rsidRPr="00D81206" w:rsidRDefault="00D81206" w:rsidP="002D3A57">
            <w:pPr>
              <w:rPr>
                <w:rFonts w:ascii="Times New Roman" w:hAnsi="Times New Roman"/>
                <w:sz w:val="16"/>
                <w:szCs w:val="16"/>
              </w:rPr>
            </w:pPr>
          </w:p>
        </w:tc>
        <w:tc>
          <w:tcPr>
            <w:tcW w:w="540" w:type="dxa"/>
            <w:gridSpan w:val="2"/>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City:</w:t>
            </w:r>
          </w:p>
        </w:tc>
        <w:tc>
          <w:tcPr>
            <w:tcW w:w="1761" w:type="dxa"/>
            <w:gridSpan w:val="5"/>
            <w:tcBorders>
              <w:bottom w:val="single" w:sz="4" w:space="0" w:color="auto"/>
            </w:tcBorders>
          </w:tcPr>
          <w:p w:rsidR="00D81206" w:rsidRPr="00D81206" w:rsidRDefault="00D81206" w:rsidP="002D3A57">
            <w:pPr>
              <w:rPr>
                <w:rFonts w:ascii="Times New Roman" w:hAnsi="Times New Roman"/>
                <w:sz w:val="16"/>
                <w:szCs w:val="16"/>
              </w:rPr>
            </w:pPr>
          </w:p>
        </w:tc>
        <w:tc>
          <w:tcPr>
            <w:tcW w:w="628" w:type="dxa"/>
            <w:gridSpan w:val="2"/>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State:</w:t>
            </w:r>
          </w:p>
        </w:tc>
        <w:tc>
          <w:tcPr>
            <w:tcW w:w="961" w:type="dxa"/>
            <w:gridSpan w:val="2"/>
            <w:tcBorders>
              <w:bottom w:val="single" w:sz="4" w:space="0" w:color="auto"/>
            </w:tcBorders>
          </w:tcPr>
          <w:p w:rsidR="00D81206" w:rsidRPr="00D81206" w:rsidRDefault="00D81206" w:rsidP="002D3A57">
            <w:pPr>
              <w:rPr>
                <w:rFonts w:ascii="Times New Roman" w:hAnsi="Times New Roman"/>
                <w:b/>
                <w:sz w:val="16"/>
                <w:szCs w:val="16"/>
              </w:rPr>
            </w:pPr>
          </w:p>
        </w:tc>
        <w:tc>
          <w:tcPr>
            <w:tcW w:w="538" w:type="dxa"/>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Zip:</w:t>
            </w:r>
          </w:p>
        </w:tc>
        <w:tc>
          <w:tcPr>
            <w:tcW w:w="1358" w:type="dxa"/>
            <w:tcBorders>
              <w:bottom w:val="single" w:sz="4" w:space="0" w:color="auto"/>
            </w:tcBorders>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7E1E7E">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0323" w:type="dxa"/>
            <w:gridSpan w:val="22"/>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ab/>
            </w: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0E29D1">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293" w:type="dxa"/>
            <w:gridSpan w:val="2"/>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Cell Phone #:</w:t>
            </w:r>
          </w:p>
        </w:tc>
        <w:tc>
          <w:tcPr>
            <w:tcW w:w="3018" w:type="dxa"/>
            <w:gridSpan w:val="6"/>
            <w:tcBorders>
              <w:bottom w:val="single" w:sz="4" w:space="0" w:color="auto"/>
            </w:tcBorders>
          </w:tcPr>
          <w:p w:rsidR="00D81206" w:rsidRPr="00D81206" w:rsidRDefault="00D81206" w:rsidP="002D3A57">
            <w:pPr>
              <w:rPr>
                <w:rFonts w:ascii="Times New Roman" w:hAnsi="Times New Roman"/>
                <w:sz w:val="16"/>
                <w:szCs w:val="16"/>
              </w:rPr>
            </w:pPr>
          </w:p>
        </w:tc>
        <w:tc>
          <w:tcPr>
            <w:tcW w:w="1643" w:type="dxa"/>
            <w:gridSpan w:val="7"/>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Permanent Phone #:</w:t>
            </w:r>
          </w:p>
        </w:tc>
        <w:tc>
          <w:tcPr>
            <w:tcW w:w="4369" w:type="dxa"/>
            <w:gridSpan w:val="7"/>
            <w:tcBorders>
              <w:bottom w:val="single" w:sz="4" w:space="0" w:color="auto"/>
            </w:tcBorders>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7E1E7E">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0323" w:type="dxa"/>
            <w:gridSpan w:val="22"/>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D81206" w:rsidRPr="00D81206" w:rsidTr="000E29D1">
        <w:tc>
          <w:tcPr>
            <w:tcW w:w="232" w:type="dxa"/>
            <w:tcBorders>
              <w:left w:val="single" w:sz="4" w:space="0" w:color="auto"/>
            </w:tcBorders>
          </w:tcPr>
          <w:p w:rsidR="00D81206" w:rsidRPr="00D81206" w:rsidRDefault="00D81206" w:rsidP="002D3A57">
            <w:pPr>
              <w:rPr>
                <w:rFonts w:ascii="Times New Roman" w:hAnsi="Times New Roman"/>
                <w:sz w:val="16"/>
                <w:szCs w:val="16"/>
              </w:rPr>
            </w:pPr>
          </w:p>
        </w:tc>
        <w:tc>
          <w:tcPr>
            <w:tcW w:w="1293" w:type="dxa"/>
            <w:gridSpan w:val="2"/>
          </w:tcPr>
          <w:p w:rsidR="00D81206" w:rsidRPr="00D81206" w:rsidRDefault="00D81206" w:rsidP="002D3A57">
            <w:pPr>
              <w:rPr>
                <w:rFonts w:ascii="Times New Roman" w:hAnsi="Times New Roman"/>
                <w:sz w:val="16"/>
                <w:szCs w:val="16"/>
              </w:rPr>
            </w:pPr>
            <w:r w:rsidRPr="00D81206">
              <w:rPr>
                <w:rFonts w:ascii="Times New Roman" w:hAnsi="Times New Roman"/>
                <w:sz w:val="16"/>
                <w:szCs w:val="16"/>
              </w:rPr>
              <w:t>Email</w:t>
            </w:r>
            <w:r w:rsidR="000E29D1">
              <w:rPr>
                <w:rFonts w:ascii="Times New Roman" w:hAnsi="Times New Roman"/>
                <w:sz w:val="16"/>
                <w:szCs w:val="16"/>
              </w:rPr>
              <w:t xml:space="preserve"> Address</w:t>
            </w:r>
            <w:r w:rsidRPr="00D81206">
              <w:rPr>
                <w:rFonts w:ascii="Times New Roman" w:hAnsi="Times New Roman"/>
                <w:sz w:val="16"/>
                <w:szCs w:val="16"/>
              </w:rPr>
              <w:t>*:</w:t>
            </w:r>
          </w:p>
        </w:tc>
        <w:tc>
          <w:tcPr>
            <w:tcW w:w="9030" w:type="dxa"/>
            <w:gridSpan w:val="20"/>
            <w:tcBorders>
              <w:bottom w:val="single" w:sz="4" w:space="0" w:color="auto"/>
            </w:tcBorders>
          </w:tcPr>
          <w:p w:rsidR="00D81206" w:rsidRPr="00D81206" w:rsidRDefault="00D81206" w:rsidP="002D3A57">
            <w:pPr>
              <w:rPr>
                <w:rFonts w:ascii="Times New Roman" w:hAnsi="Times New Roman"/>
                <w:sz w:val="16"/>
                <w:szCs w:val="16"/>
              </w:rPr>
            </w:pPr>
          </w:p>
        </w:tc>
        <w:tc>
          <w:tcPr>
            <w:tcW w:w="235" w:type="dxa"/>
            <w:tcBorders>
              <w:right w:val="single" w:sz="4" w:space="0" w:color="auto"/>
            </w:tcBorders>
          </w:tcPr>
          <w:p w:rsidR="00D81206" w:rsidRPr="00D81206" w:rsidRDefault="00D81206" w:rsidP="002D3A57">
            <w:pPr>
              <w:rPr>
                <w:rFonts w:ascii="Times New Roman" w:hAnsi="Times New Roman"/>
                <w:sz w:val="16"/>
                <w:szCs w:val="16"/>
              </w:rPr>
            </w:pPr>
          </w:p>
        </w:tc>
      </w:tr>
      <w:tr w:rsidR="007E1E7E" w:rsidRPr="00D81206" w:rsidTr="007E1E7E">
        <w:tc>
          <w:tcPr>
            <w:tcW w:w="232" w:type="dxa"/>
            <w:tcBorders>
              <w:left w:val="single" w:sz="4" w:space="0" w:color="auto"/>
            </w:tcBorders>
          </w:tcPr>
          <w:p w:rsidR="007E1E7E" w:rsidRPr="00D81206" w:rsidRDefault="007E1E7E" w:rsidP="002D3A57">
            <w:pPr>
              <w:rPr>
                <w:rFonts w:ascii="Times New Roman" w:hAnsi="Times New Roman"/>
                <w:sz w:val="16"/>
                <w:szCs w:val="16"/>
              </w:rPr>
            </w:pPr>
          </w:p>
        </w:tc>
        <w:tc>
          <w:tcPr>
            <w:tcW w:w="10323" w:type="dxa"/>
            <w:gridSpan w:val="22"/>
          </w:tcPr>
          <w:p w:rsidR="007E1E7E" w:rsidRPr="00D81206" w:rsidRDefault="007E1E7E" w:rsidP="002D3A57">
            <w:pPr>
              <w:rPr>
                <w:rFonts w:ascii="Times New Roman" w:hAnsi="Times New Roman"/>
                <w:sz w:val="16"/>
                <w:szCs w:val="16"/>
              </w:rPr>
            </w:pPr>
          </w:p>
        </w:tc>
        <w:tc>
          <w:tcPr>
            <w:tcW w:w="235" w:type="dxa"/>
            <w:tcBorders>
              <w:right w:val="single" w:sz="4" w:space="0" w:color="auto"/>
            </w:tcBorders>
          </w:tcPr>
          <w:p w:rsidR="007E1E7E" w:rsidRPr="00D81206" w:rsidRDefault="007E1E7E" w:rsidP="002D3A57">
            <w:pPr>
              <w:rPr>
                <w:rFonts w:ascii="Times New Roman" w:hAnsi="Times New Roman"/>
                <w:sz w:val="16"/>
                <w:szCs w:val="16"/>
              </w:rPr>
            </w:pPr>
          </w:p>
        </w:tc>
      </w:tr>
      <w:tr w:rsidR="0018409A" w:rsidRPr="00D81206" w:rsidTr="0018409A">
        <w:tc>
          <w:tcPr>
            <w:tcW w:w="232" w:type="dxa"/>
            <w:tcBorders>
              <w:left w:val="single" w:sz="4" w:space="0" w:color="auto"/>
            </w:tcBorders>
          </w:tcPr>
          <w:p w:rsidR="0018409A" w:rsidRPr="00D81206" w:rsidRDefault="0018409A" w:rsidP="002D3A57">
            <w:pPr>
              <w:rPr>
                <w:rFonts w:ascii="Times New Roman" w:hAnsi="Times New Roman"/>
                <w:sz w:val="16"/>
                <w:szCs w:val="16"/>
              </w:rPr>
            </w:pPr>
          </w:p>
        </w:tc>
        <w:tc>
          <w:tcPr>
            <w:tcW w:w="5523" w:type="dxa"/>
            <w:gridSpan w:val="12"/>
          </w:tcPr>
          <w:p w:rsidR="0018409A" w:rsidRDefault="0018409A" w:rsidP="0018409A">
            <w:pPr>
              <w:rPr>
                <w:rFonts w:ascii="Times New Roman" w:hAnsi="Times New Roman"/>
                <w:sz w:val="16"/>
                <w:szCs w:val="16"/>
              </w:rPr>
            </w:pPr>
            <w:r>
              <w:rPr>
                <w:rFonts w:ascii="Times New Roman" w:hAnsi="Times New Roman"/>
                <w:sz w:val="16"/>
                <w:szCs w:val="16"/>
              </w:rPr>
              <w:t xml:space="preserve">The questions below are needed for reporting purposes </w:t>
            </w:r>
            <w:r w:rsidR="00591757">
              <w:rPr>
                <w:rFonts w:ascii="Times New Roman" w:hAnsi="Times New Roman"/>
                <w:sz w:val="16"/>
                <w:szCs w:val="16"/>
              </w:rPr>
              <w:t xml:space="preserve">only </w:t>
            </w:r>
            <w:r>
              <w:rPr>
                <w:rFonts w:ascii="Times New Roman" w:hAnsi="Times New Roman"/>
                <w:sz w:val="16"/>
                <w:szCs w:val="16"/>
              </w:rPr>
              <w:t>and are optional.</w:t>
            </w:r>
            <w:r w:rsidR="00591757">
              <w:rPr>
                <w:rFonts w:ascii="Times New Roman" w:hAnsi="Times New Roman"/>
                <w:sz w:val="16"/>
                <w:szCs w:val="16"/>
              </w:rPr>
              <w:t xml:space="preserve"> </w:t>
            </w:r>
          </w:p>
        </w:tc>
        <w:tc>
          <w:tcPr>
            <w:tcW w:w="431" w:type="dxa"/>
            <w:gridSpan w:val="3"/>
          </w:tcPr>
          <w:p w:rsidR="0018409A" w:rsidRDefault="0018409A" w:rsidP="002D3A57">
            <w:pPr>
              <w:rPr>
                <w:rFonts w:ascii="Times New Roman" w:hAnsi="Times New Roman"/>
                <w:sz w:val="16"/>
                <w:szCs w:val="16"/>
              </w:rPr>
            </w:pPr>
          </w:p>
        </w:tc>
        <w:tc>
          <w:tcPr>
            <w:tcW w:w="2184" w:type="dxa"/>
            <w:gridSpan w:val="4"/>
          </w:tcPr>
          <w:p w:rsidR="0018409A" w:rsidRDefault="0018409A" w:rsidP="002D3A57">
            <w:pPr>
              <w:rPr>
                <w:rFonts w:ascii="Times New Roman" w:hAnsi="Times New Roman"/>
                <w:sz w:val="16"/>
                <w:szCs w:val="16"/>
              </w:rPr>
            </w:pPr>
          </w:p>
        </w:tc>
        <w:tc>
          <w:tcPr>
            <w:tcW w:w="2185" w:type="dxa"/>
            <w:gridSpan w:val="3"/>
          </w:tcPr>
          <w:p w:rsidR="0018409A" w:rsidRDefault="0018409A" w:rsidP="002D3A57">
            <w:pPr>
              <w:rPr>
                <w:rFonts w:ascii="Times New Roman" w:hAnsi="Times New Roman"/>
                <w:sz w:val="16"/>
                <w:szCs w:val="16"/>
              </w:rPr>
            </w:pPr>
          </w:p>
        </w:tc>
        <w:tc>
          <w:tcPr>
            <w:tcW w:w="235" w:type="dxa"/>
            <w:tcBorders>
              <w:right w:val="single" w:sz="4" w:space="0" w:color="auto"/>
            </w:tcBorders>
          </w:tcPr>
          <w:p w:rsidR="0018409A" w:rsidRPr="00D81206" w:rsidRDefault="0018409A" w:rsidP="002D3A57">
            <w:pPr>
              <w:rPr>
                <w:rFonts w:ascii="Times New Roman" w:hAnsi="Times New Roman"/>
                <w:sz w:val="16"/>
                <w:szCs w:val="16"/>
              </w:rPr>
            </w:pPr>
          </w:p>
        </w:tc>
      </w:tr>
      <w:tr w:rsidR="0018409A" w:rsidRPr="00D81206" w:rsidTr="00A7373F">
        <w:tc>
          <w:tcPr>
            <w:tcW w:w="232" w:type="dxa"/>
            <w:tcBorders>
              <w:left w:val="single" w:sz="4" w:space="0" w:color="auto"/>
            </w:tcBorders>
          </w:tcPr>
          <w:p w:rsidR="0018409A" w:rsidRPr="00D81206" w:rsidRDefault="0018409A" w:rsidP="002D3A57">
            <w:pPr>
              <w:rPr>
                <w:rFonts w:ascii="Times New Roman" w:hAnsi="Times New Roman"/>
                <w:sz w:val="16"/>
                <w:szCs w:val="16"/>
              </w:rPr>
            </w:pPr>
          </w:p>
        </w:tc>
        <w:tc>
          <w:tcPr>
            <w:tcW w:w="4311" w:type="dxa"/>
            <w:gridSpan w:val="8"/>
          </w:tcPr>
          <w:p w:rsidR="0018409A" w:rsidRDefault="0018409A" w:rsidP="007E1E7E">
            <w:pPr>
              <w:rPr>
                <w:rFonts w:ascii="Times New Roman" w:hAnsi="Times New Roman"/>
                <w:sz w:val="16"/>
                <w:szCs w:val="16"/>
              </w:rPr>
            </w:pPr>
          </w:p>
        </w:tc>
        <w:tc>
          <w:tcPr>
            <w:tcW w:w="1643" w:type="dxa"/>
            <w:gridSpan w:val="7"/>
          </w:tcPr>
          <w:p w:rsidR="0018409A" w:rsidRDefault="0018409A" w:rsidP="002D3A57">
            <w:pPr>
              <w:rPr>
                <w:rFonts w:ascii="Times New Roman" w:hAnsi="Times New Roman"/>
                <w:sz w:val="16"/>
                <w:szCs w:val="16"/>
              </w:rPr>
            </w:pPr>
          </w:p>
        </w:tc>
        <w:tc>
          <w:tcPr>
            <w:tcW w:w="2184" w:type="dxa"/>
            <w:gridSpan w:val="4"/>
          </w:tcPr>
          <w:p w:rsidR="0018409A" w:rsidRDefault="0018409A" w:rsidP="002D3A57">
            <w:pPr>
              <w:rPr>
                <w:rFonts w:ascii="Times New Roman" w:hAnsi="Times New Roman"/>
                <w:sz w:val="16"/>
                <w:szCs w:val="16"/>
              </w:rPr>
            </w:pPr>
          </w:p>
        </w:tc>
        <w:tc>
          <w:tcPr>
            <w:tcW w:w="2185" w:type="dxa"/>
            <w:gridSpan w:val="3"/>
          </w:tcPr>
          <w:p w:rsidR="0018409A" w:rsidRDefault="0018409A" w:rsidP="002D3A57">
            <w:pPr>
              <w:rPr>
                <w:rFonts w:ascii="Times New Roman" w:hAnsi="Times New Roman"/>
                <w:sz w:val="16"/>
                <w:szCs w:val="16"/>
              </w:rPr>
            </w:pPr>
          </w:p>
        </w:tc>
        <w:tc>
          <w:tcPr>
            <w:tcW w:w="235" w:type="dxa"/>
            <w:tcBorders>
              <w:right w:val="single" w:sz="4" w:space="0" w:color="auto"/>
            </w:tcBorders>
          </w:tcPr>
          <w:p w:rsidR="0018409A" w:rsidRPr="00D81206" w:rsidRDefault="0018409A" w:rsidP="002D3A57">
            <w:pPr>
              <w:rPr>
                <w:rFonts w:ascii="Times New Roman" w:hAnsi="Times New Roman"/>
                <w:sz w:val="16"/>
                <w:szCs w:val="16"/>
              </w:rPr>
            </w:pPr>
          </w:p>
        </w:tc>
      </w:tr>
      <w:tr w:rsidR="007E1E7E" w:rsidRPr="00D81206" w:rsidTr="00A7373F">
        <w:tc>
          <w:tcPr>
            <w:tcW w:w="232" w:type="dxa"/>
            <w:tcBorders>
              <w:left w:val="single" w:sz="4" w:space="0" w:color="auto"/>
            </w:tcBorders>
          </w:tcPr>
          <w:p w:rsidR="007E1E7E" w:rsidRPr="00D81206" w:rsidRDefault="007E1E7E" w:rsidP="002D3A57">
            <w:pPr>
              <w:rPr>
                <w:rFonts w:ascii="Times New Roman" w:hAnsi="Times New Roman"/>
                <w:sz w:val="16"/>
                <w:szCs w:val="16"/>
              </w:rPr>
            </w:pPr>
          </w:p>
        </w:tc>
        <w:tc>
          <w:tcPr>
            <w:tcW w:w="4311" w:type="dxa"/>
            <w:gridSpan w:val="8"/>
          </w:tcPr>
          <w:p w:rsidR="007E1E7E" w:rsidRPr="00D81206" w:rsidRDefault="007E1E7E" w:rsidP="007E1E7E">
            <w:pPr>
              <w:rPr>
                <w:rFonts w:ascii="Times New Roman" w:hAnsi="Times New Roman"/>
                <w:sz w:val="16"/>
                <w:szCs w:val="16"/>
              </w:rPr>
            </w:pPr>
            <w:r>
              <w:rPr>
                <w:rFonts w:ascii="Times New Roman" w:hAnsi="Times New Roman"/>
                <w:sz w:val="16"/>
                <w:szCs w:val="16"/>
              </w:rPr>
              <w:t>Are you a first generation college student? Please circle one:</w:t>
            </w:r>
          </w:p>
        </w:tc>
        <w:tc>
          <w:tcPr>
            <w:tcW w:w="1643" w:type="dxa"/>
            <w:gridSpan w:val="7"/>
          </w:tcPr>
          <w:p w:rsidR="007E1E7E" w:rsidRPr="00D81206" w:rsidRDefault="007E1E7E" w:rsidP="002D3A57">
            <w:pPr>
              <w:rPr>
                <w:rFonts w:ascii="Times New Roman" w:hAnsi="Times New Roman"/>
                <w:sz w:val="16"/>
                <w:szCs w:val="16"/>
              </w:rPr>
            </w:pPr>
            <w:r>
              <w:rPr>
                <w:rFonts w:ascii="Times New Roman" w:hAnsi="Times New Roman"/>
                <w:sz w:val="16"/>
                <w:szCs w:val="16"/>
              </w:rPr>
              <w:t>Yes               No</w:t>
            </w:r>
          </w:p>
        </w:tc>
        <w:tc>
          <w:tcPr>
            <w:tcW w:w="2184" w:type="dxa"/>
            <w:gridSpan w:val="4"/>
          </w:tcPr>
          <w:p w:rsidR="007E1E7E" w:rsidRPr="00D81206" w:rsidRDefault="0018409A" w:rsidP="002D3A57">
            <w:pPr>
              <w:rPr>
                <w:rFonts w:ascii="Times New Roman" w:hAnsi="Times New Roman"/>
                <w:sz w:val="16"/>
                <w:szCs w:val="16"/>
              </w:rPr>
            </w:pPr>
            <w:r>
              <w:rPr>
                <w:rFonts w:ascii="Times New Roman" w:hAnsi="Times New Roman"/>
                <w:sz w:val="16"/>
                <w:szCs w:val="16"/>
              </w:rPr>
              <w:t>Is English your first language:</w:t>
            </w:r>
          </w:p>
        </w:tc>
        <w:tc>
          <w:tcPr>
            <w:tcW w:w="2185" w:type="dxa"/>
            <w:gridSpan w:val="3"/>
          </w:tcPr>
          <w:p w:rsidR="007E1E7E" w:rsidRPr="00D81206" w:rsidRDefault="0018409A" w:rsidP="002D3A57">
            <w:pPr>
              <w:rPr>
                <w:rFonts w:ascii="Times New Roman" w:hAnsi="Times New Roman"/>
                <w:sz w:val="16"/>
                <w:szCs w:val="16"/>
              </w:rPr>
            </w:pPr>
            <w:r>
              <w:rPr>
                <w:rFonts w:ascii="Times New Roman" w:hAnsi="Times New Roman"/>
                <w:sz w:val="16"/>
                <w:szCs w:val="16"/>
              </w:rPr>
              <w:t xml:space="preserve">  Yes           No</w:t>
            </w:r>
          </w:p>
        </w:tc>
        <w:tc>
          <w:tcPr>
            <w:tcW w:w="235" w:type="dxa"/>
            <w:tcBorders>
              <w:right w:val="single" w:sz="4" w:space="0" w:color="auto"/>
            </w:tcBorders>
          </w:tcPr>
          <w:p w:rsidR="007E1E7E" w:rsidRPr="00D81206" w:rsidRDefault="007E1E7E" w:rsidP="002D3A57">
            <w:pPr>
              <w:rPr>
                <w:rFonts w:ascii="Times New Roman" w:hAnsi="Times New Roman"/>
                <w:sz w:val="16"/>
                <w:szCs w:val="16"/>
              </w:rPr>
            </w:pPr>
          </w:p>
        </w:tc>
      </w:tr>
      <w:tr w:rsidR="007E1E7E" w:rsidRPr="00D81206" w:rsidTr="007E1E7E">
        <w:tc>
          <w:tcPr>
            <w:tcW w:w="232" w:type="dxa"/>
            <w:tcBorders>
              <w:left w:val="single" w:sz="4" w:space="0" w:color="auto"/>
            </w:tcBorders>
          </w:tcPr>
          <w:p w:rsidR="007E1E7E" w:rsidRPr="00D81206" w:rsidRDefault="007E1E7E" w:rsidP="002D3A57">
            <w:pPr>
              <w:rPr>
                <w:rFonts w:ascii="Times New Roman" w:hAnsi="Times New Roman"/>
                <w:sz w:val="16"/>
                <w:szCs w:val="16"/>
              </w:rPr>
            </w:pPr>
          </w:p>
        </w:tc>
        <w:tc>
          <w:tcPr>
            <w:tcW w:w="10323" w:type="dxa"/>
            <w:gridSpan w:val="22"/>
          </w:tcPr>
          <w:p w:rsidR="007E1E7E" w:rsidRPr="00D81206" w:rsidRDefault="007E1E7E" w:rsidP="002D3A57">
            <w:pPr>
              <w:rPr>
                <w:rFonts w:ascii="Times New Roman" w:hAnsi="Times New Roman"/>
                <w:sz w:val="16"/>
                <w:szCs w:val="16"/>
              </w:rPr>
            </w:pPr>
          </w:p>
        </w:tc>
        <w:tc>
          <w:tcPr>
            <w:tcW w:w="235" w:type="dxa"/>
            <w:tcBorders>
              <w:right w:val="single" w:sz="4" w:space="0" w:color="auto"/>
            </w:tcBorders>
          </w:tcPr>
          <w:p w:rsidR="007E1E7E" w:rsidRPr="00D81206" w:rsidRDefault="007E1E7E" w:rsidP="002D3A57">
            <w:pPr>
              <w:rPr>
                <w:rFonts w:ascii="Times New Roman" w:hAnsi="Times New Roman"/>
                <w:sz w:val="16"/>
                <w:szCs w:val="16"/>
              </w:rPr>
            </w:pPr>
          </w:p>
        </w:tc>
      </w:tr>
      <w:tr w:rsidR="007E1E7E" w:rsidRPr="00D81206" w:rsidTr="0018409A">
        <w:tc>
          <w:tcPr>
            <w:tcW w:w="232" w:type="dxa"/>
            <w:tcBorders>
              <w:left w:val="single" w:sz="4" w:space="0" w:color="auto"/>
            </w:tcBorders>
          </w:tcPr>
          <w:p w:rsidR="007E1E7E" w:rsidRPr="00D81206" w:rsidRDefault="007E1E7E" w:rsidP="002D3A57">
            <w:pPr>
              <w:rPr>
                <w:rFonts w:ascii="Times New Roman" w:hAnsi="Times New Roman"/>
                <w:sz w:val="16"/>
                <w:szCs w:val="16"/>
              </w:rPr>
            </w:pPr>
          </w:p>
        </w:tc>
        <w:tc>
          <w:tcPr>
            <w:tcW w:w="1473" w:type="dxa"/>
            <w:gridSpan w:val="3"/>
          </w:tcPr>
          <w:p w:rsidR="007E1E7E" w:rsidRPr="00D81206" w:rsidRDefault="0018409A" w:rsidP="0018409A">
            <w:pPr>
              <w:rPr>
                <w:rFonts w:ascii="Times New Roman" w:hAnsi="Times New Roman"/>
                <w:sz w:val="16"/>
                <w:szCs w:val="16"/>
              </w:rPr>
            </w:pPr>
            <w:r>
              <w:rPr>
                <w:rFonts w:ascii="Times New Roman" w:hAnsi="Times New Roman"/>
                <w:sz w:val="16"/>
                <w:szCs w:val="16"/>
              </w:rPr>
              <w:t>Race/Ethnicity:</w:t>
            </w:r>
          </w:p>
        </w:tc>
        <w:tc>
          <w:tcPr>
            <w:tcW w:w="3240" w:type="dxa"/>
            <w:gridSpan w:val="7"/>
            <w:tcBorders>
              <w:bottom w:val="single" w:sz="4" w:space="0" w:color="auto"/>
            </w:tcBorders>
          </w:tcPr>
          <w:p w:rsidR="007E1E7E" w:rsidRPr="00D81206" w:rsidRDefault="007E1E7E" w:rsidP="002D3A57">
            <w:pPr>
              <w:rPr>
                <w:rFonts w:ascii="Times New Roman" w:hAnsi="Times New Roman"/>
                <w:sz w:val="16"/>
                <w:szCs w:val="16"/>
              </w:rPr>
            </w:pPr>
          </w:p>
        </w:tc>
        <w:tc>
          <w:tcPr>
            <w:tcW w:w="5610" w:type="dxa"/>
            <w:gridSpan w:val="12"/>
          </w:tcPr>
          <w:p w:rsidR="007E1E7E" w:rsidRPr="00D81206" w:rsidRDefault="007E1E7E" w:rsidP="002D3A57">
            <w:pPr>
              <w:rPr>
                <w:rFonts w:ascii="Times New Roman" w:hAnsi="Times New Roman"/>
                <w:sz w:val="16"/>
                <w:szCs w:val="16"/>
              </w:rPr>
            </w:pPr>
          </w:p>
        </w:tc>
        <w:tc>
          <w:tcPr>
            <w:tcW w:w="235" w:type="dxa"/>
            <w:tcBorders>
              <w:right w:val="single" w:sz="4" w:space="0" w:color="auto"/>
            </w:tcBorders>
          </w:tcPr>
          <w:p w:rsidR="007E1E7E" w:rsidRPr="00D81206" w:rsidRDefault="007E1E7E" w:rsidP="002D3A57">
            <w:pPr>
              <w:rPr>
                <w:rFonts w:ascii="Times New Roman" w:hAnsi="Times New Roman"/>
                <w:sz w:val="16"/>
                <w:szCs w:val="16"/>
              </w:rPr>
            </w:pPr>
          </w:p>
        </w:tc>
      </w:tr>
      <w:tr w:rsidR="007E1E7E" w:rsidRPr="00D81206" w:rsidTr="007E1E7E">
        <w:tc>
          <w:tcPr>
            <w:tcW w:w="232" w:type="dxa"/>
            <w:tcBorders>
              <w:left w:val="single" w:sz="4" w:space="0" w:color="auto"/>
            </w:tcBorders>
          </w:tcPr>
          <w:p w:rsidR="007E1E7E" w:rsidRPr="00D81206" w:rsidRDefault="007E1E7E" w:rsidP="002D3A57">
            <w:pPr>
              <w:rPr>
                <w:rFonts w:ascii="Times New Roman" w:hAnsi="Times New Roman"/>
                <w:sz w:val="16"/>
                <w:szCs w:val="16"/>
              </w:rPr>
            </w:pPr>
          </w:p>
        </w:tc>
        <w:tc>
          <w:tcPr>
            <w:tcW w:w="10323" w:type="dxa"/>
            <w:gridSpan w:val="22"/>
          </w:tcPr>
          <w:p w:rsidR="007E1E7E" w:rsidRPr="00D81206" w:rsidRDefault="007E1E7E" w:rsidP="002D3A57">
            <w:pPr>
              <w:rPr>
                <w:rFonts w:ascii="Times New Roman" w:hAnsi="Times New Roman"/>
                <w:sz w:val="16"/>
                <w:szCs w:val="16"/>
              </w:rPr>
            </w:pPr>
          </w:p>
        </w:tc>
        <w:tc>
          <w:tcPr>
            <w:tcW w:w="235" w:type="dxa"/>
            <w:tcBorders>
              <w:right w:val="single" w:sz="4" w:space="0" w:color="auto"/>
            </w:tcBorders>
          </w:tcPr>
          <w:p w:rsidR="007E1E7E" w:rsidRPr="00D81206" w:rsidRDefault="007E1E7E" w:rsidP="002D3A57">
            <w:pPr>
              <w:rPr>
                <w:rFonts w:ascii="Times New Roman" w:hAnsi="Times New Roman"/>
                <w:sz w:val="16"/>
                <w:szCs w:val="16"/>
              </w:rPr>
            </w:pPr>
          </w:p>
        </w:tc>
      </w:tr>
      <w:tr w:rsidR="00D81206" w:rsidRPr="00D81206" w:rsidTr="007E1E7E">
        <w:tc>
          <w:tcPr>
            <w:tcW w:w="232" w:type="dxa"/>
            <w:tcBorders>
              <w:left w:val="single" w:sz="4" w:space="0" w:color="auto"/>
            </w:tcBorders>
          </w:tcPr>
          <w:p w:rsidR="00D81206" w:rsidRPr="00D81206" w:rsidRDefault="00D81206" w:rsidP="0030738C">
            <w:pPr>
              <w:rPr>
                <w:rFonts w:ascii="Times New Roman" w:hAnsi="Times New Roman"/>
                <w:sz w:val="16"/>
                <w:szCs w:val="16"/>
              </w:rPr>
            </w:pPr>
          </w:p>
        </w:tc>
        <w:tc>
          <w:tcPr>
            <w:tcW w:w="10323" w:type="dxa"/>
            <w:gridSpan w:val="22"/>
          </w:tcPr>
          <w:p w:rsidR="00D81206" w:rsidRPr="00D81206" w:rsidRDefault="00D81206" w:rsidP="000E29D1">
            <w:pPr>
              <w:rPr>
                <w:rFonts w:ascii="Times New Roman" w:hAnsi="Times New Roman"/>
                <w:i/>
                <w:sz w:val="16"/>
                <w:szCs w:val="16"/>
              </w:rPr>
            </w:pPr>
            <w:r w:rsidRPr="00D81206">
              <w:rPr>
                <w:rFonts w:ascii="Times New Roman" w:hAnsi="Times New Roman"/>
                <w:i/>
                <w:sz w:val="16"/>
                <w:szCs w:val="16"/>
              </w:rPr>
              <w:t xml:space="preserve">* All correspondence regarding your </w:t>
            </w:r>
            <w:r w:rsidR="000E29D1">
              <w:rPr>
                <w:rFonts w:ascii="Times New Roman" w:hAnsi="Times New Roman"/>
                <w:i/>
                <w:sz w:val="16"/>
                <w:szCs w:val="16"/>
              </w:rPr>
              <w:t xml:space="preserve">College of Education </w:t>
            </w:r>
            <w:r w:rsidRPr="00D81206">
              <w:rPr>
                <w:rFonts w:ascii="Times New Roman" w:hAnsi="Times New Roman"/>
                <w:i/>
                <w:sz w:val="16"/>
                <w:szCs w:val="16"/>
              </w:rPr>
              <w:t xml:space="preserve">application will be sent to </w:t>
            </w:r>
            <w:r w:rsidR="000E29D1">
              <w:rPr>
                <w:rFonts w:ascii="Times New Roman" w:hAnsi="Times New Roman"/>
                <w:i/>
                <w:sz w:val="16"/>
                <w:szCs w:val="16"/>
              </w:rPr>
              <w:t>this</w:t>
            </w:r>
            <w:r w:rsidRPr="00D81206">
              <w:rPr>
                <w:rFonts w:ascii="Times New Roman" w:hAnsi="Times New Roman"/>
                <w:i/>
                <w:sz w:val="16"/>
                <w:szCs w:val="16"/>
              </w:rPr>
              <w:t xml:space="preserve"> email address.  You are responsible for monitoring that email account and responding to any requests accordingly.</w:t>
            </w:r>
            <w:r w:rsidR="000E29D1">
              <w:rPr>
                <w:rFonts w:ascii="Times New Roman" w:hAnsi="Times New Roman"/>
                <w:i/>
                <w:sz w:val="16"/>
                <w:szCs w:val="16"/>
              </w:rPr>
              <w:t xml:space="preserve">  Once you enroll in classes, all correspondence from WSU must be sent to your WSU email only.</w:t>
            </w:r>
            <w:r w:rsidR="00DA3B0A">
              <w:rPr>
                <w:rFonts w:ascii="Times New Roman" w:hAnsi="Times New Roman"/>
                <w:i/>
                <w:sz w:val="16"/>
                <w:szCs w:val="16"/>
              </w:rPr>
              <w:t xml:space="preserve">  Current WSU students MUST list their WSU email address here.  </w:t>
            </w:r>
          </w:p>
        </w:tc>
        <w:tc>
          <w:tcPr>
            <w:tcW w:w="235" w:type="dxa"/>
            <w:tcBorders>
              <w:right w:val="single" w:sz="4" w:space="0" w:color="auto"/>
            </w:tcBorders>
          </w:tcPr>
          <w:p w:rsidR="00D81206" w:rsidRPr="00D81206" w:rsidRDefault="00D81206" w:rsidP="0030738C">
            <w:pPr>
              <w:rPr>
                <w:rFonts w:ascii="Times New Roman" w:hAnsi="Times New Roman"/>
                <w:sz w:val="16"/>
                <w:szCs w:val="16"/>
              </w:rPr>
            </w:pPr>
          </w:p>
        </w:tc>
      </w:tr>
      <w:tr w:rsidR="00D81206" w:rsidRPr="00D81206" w:rsidTr="00DA3B0A">
        <w:trPr>
          <w:trHeight w:val="351"/>
        </w:trPr>
        <w:tc>
          <w:tcPr>
            <w:tcW w:w="232" w:type="dxa"/>
            <w:tcBorders>
              <w:left w:val="single" w:sz="4" w:space="0" w:color="auto"/>
              <w:bottom w:val="single" w:sz="4" w:space="0" w:color="auto"/>
            </w:tcBorders>
          </w:tcPr>
          <w:p w:rsidR="00D81206" w:rsidRPr="00D81206" w:rsidRDefault="00D81206" w:rsidP="0030738C">
            <w:pPr>
              <w:rPr>
                <w:rFonts w:ascii="Times New Roman" w:hAnsi="Times New Roman"/>
                <w:sz w:val="16"/>
                <w:szCs w:val="16"/>
              </w:rPr>
            </w:pPr>
          </w:p>
        </w:tc>
        <w:tc>
          <w:tcPr>
            <w:tcW w:w="10323" w:type="dxa"/>
            <w:gridSpan w:val="22"/>
            <w:tcBorders>
              <w:bottom w:val="single" w:sz="4" w:space="0" w:color="auto"/>
            </w:tcBorders>
          </w:tcPr>
          <w:p w:rsidR="00D81206" w:rsidRPr="00D81206" w:rsidRDefault="00D81206" w:rsidP="0030738C">
            <w:pPr>
              <w:rPr>
                <w:rFonts w:ascii="Times New Roman" w:hAnsi="Times New Roman"/>
                <w:sz w:val="16"/>
                <w:szCs w:val="16"/>
              </w:rPr>
            </w:pPr>
          </w:p>
        </w:tc>
        <w:tc>
          <w:tcPr>
            <w:tcW w:w="235" w:type="dxa"/>
            <w:tcBorders>
              <w:bottom w:val="single" w:sz="4" w:space="0" w:color="auto"/>
              <w:right w:val="single" w:sz="4" w:space="0" w:color="auto"/>
            </w:tcBorders>
          </w:tcPr>
          <w:p w:rsidR="00D81206" w:rsidRPr="00D81206" w:rsidRDefault="00D81206" w:rsidP="0030738C">
            <w:pPr>
              <w:rPr>
                <w:rFonts w:ascii="Times New Roman" w:hAnsi="Times New Roman"/>
                <w:sz w:val="16"/>
                <w:szCs w:val="16"/>
              </w:rPr>
            </w:pPr>
          </w:p>
        </w:tc>
      </w:tr>
    </w:tbl>
    <w:p w:rsidR="002D3A57" w:rsidRPr="00C04683" w:rsidRDefault="002D3A57" w:rsidP="002D3A57">
      <w:pPr>
        <w:rPr>
          <w:rFonts w:ascii="Times New Roman" w:hAnsi="Times New Roman"/>
          <w:sz w:val="18"/>
          <w:szCs w:val="18"/>
        </w:rPr>
      </w:pPr>
    </w:p>
    <w:p w:rsidR="002D3A57" w:rsidRPr="00C04683" w:rsidRDefault="000E189A" w:rsidP="000E189A">
      <w:pPr>
        <w:rPr>
          <w:rFonts w:ascii="Times New Roman" w:hAnsi="Times New Roman"/>
          <w:b/>
          <w:sz w:val="18"/>
          <w:szCs w:val="18"/>
        </w:rPr>
      </w:pPr>
      <w:r w:rsidRPr="00C04683">
        <w:rPr>
          <w:rFonts w:ascii="Times New Roman" w:hAnsi="Times New Roman"/>
          <w:b/>
          <w:sz w:val="18"/>
          <w:szCs w:val="18"/>
        </w:rPr>
        <w:t>This application is for admission for:</w:t>
      </w:r>
    </w:p>
    <w:p w:rsidR="000E189A" w:rsidRPr="00C04683" w:rsidRDefault="000C54DA" w:rsidP="000E189A">
      <w:pPr>
        <w:rPr>
          <w:rFonts w:ascii="Arial" w:hAnsi="Arial" w:cs="Arial"/>
          <w:b/>
          <w:sz w:val="18"/>
          <w:szCs w:val="18"/>
          <w:u w:val="single"/>
        </w:rPr>
      </w:pPr>
      <w:r>
        <w:rPr>
          <w:rFonts w:ascii="Arial" w:hAnsi="Arial" w:cs="Arial"/>
          <w:noProof/>
          <w:sz w:val="18"/>
          <w:szCs w:val="18"/>
          <w:lang w:bidi="ar-SA"/>
        </w:rPr>
        <mc:AlternateContent>
          <mc:Choice Requires="wps">
            <w:drawing>
              <wp:anchor distT="0" distB="0" distL="114300" distR="114300" simplePos="0" relativeHeight="251676672" behindDoc="0" locked="0" layoutInCell="1" allowOverlap="1" wp14:anchorId="0A514EEA" wp14:editId="6C4D16F6">
                <wp:simplePos x="0" y="0"/>
                <wp:positionH relativeFrom="column">
                  <wp:posOffset>171450</wp:posOffset>
                </wp:positionH>
                <wp:positionV relativeFrom="paragraph">
                  <wp:posOffset>97155</wp:posOffset>
                </wp:positionV>
                <wp:extent cx="190500" cy="171450"/>
                <wp:effectExtent l="0" t="0" r="19050" b="190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D77D55" id="Rectangle 3" o:spid="_x0000_s1026" style="position:absolute;margin-left:13.5pt;margin-top:7.65pt;width: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" filled="f" strokecolor="windowText" strokeweight="1pt">
                <v:path arrowok="t"/>
              </v:rect>
            </w:pict>
          </mc:Fallback>
        </mc:AlternateContent>
      </w:r>
    </w:p>
    <w:p w:rsidR="000E189A" w:rsidRPr="00C04683" w:rsidRDefault="000E29D1" w:rsidP="000E189A">
      <w:pPr>
        <w:ind w:left="720"/>
        <w:rPr>
          <w:rFonts w:ascii="Times New Roman" w:hAnsi="Times New Roman"/>
          <w:sz w:val="18"/>
          <w:szCs w:val="18"/>
        </w:rPr>
      </w:pPr>
      <w:r>
        <w:rPr>
          <w:rFonts w:ascii="Times New Roman" w:hAnsi="Times New Roman"/>
          <w:sz w:val="18"/>
          <w:szCs w:val="18"/>
        </w:rPr>
        <w:t>Summer Term</w:t>
      </w:r>
      <w:r w:rsidR="00B65AAE">
        <w:rPr>
          <w:rFonts w:ascii="Times New Roman" w:hAnsi="Times New Roman"/>
          <w:sz w:val="18"/>
          <w:szCs w:val="18"/>
        </w:rPr>
        <w:t xml:space="preserve"> 20</w:t>
      </w:r>
      <w:r w:rsidR="00FF4D90">
        <w:rPr>
          <w:rFonts w:ascii="Times New Roman" w:hAnsi="Times New Roman"/>
          <w:sz w:val="18"/>
          <w:szCs w:val="18"/>
        </w:rPr>
        <w:t>2</w:t>
      </w:r>
      <w:r w:rsidR="003A5E23">
        <w:rPr>
          <w:rFonts w:ascii="Times New Roman" w:hAnsi="Times New Roman"/>
          <w:sz w:val="18"/>
          <w:szCs w:val="18"/>
        </w:rPr>
        <w:t>2</w:t>
      </w:r>
      <w:r>
        <w:rPr>
          <w:rFonts w:ascii="Times New Roman" w:hAnsi="Times New Roman"/>
          <w:sz w:val="18"/>
          <w:szCs w:val="18"/>
        </w:rPr>
        <w:t xml:space="preserve"> (deadline </w:t>
      </w:r>
      <w:r w:rsidR="006C26FD">
        <w:rPr>
          <w:rFonts w:ascii="Times New Roman" w:hAnsi="Times New Roman"/>
          <w:sz w:val="18"/>
          <w:szCs w:val="18"/>
        </w:rPr>
        <w:t>January</w:t>
      </w:r>
      <w:r w:rsidR="00FF4D90">
        <w:rPr>
          <w:rFonts w:ascii="Times New Roman" w:hAnsi="Times New Roman"/>
          <w:sz w:val="18"/>
          <w:szCs w:val="18"/>
        </w:rPr>
        <w:t xml:space="preserve"> </w:t>
      </w:r>
      <w:r w:rsidR="006C26FD">
        <w:rPr>
          <w:rFonts w:ascii="Times New Roman" w:hAnsi="Times New Roman"/>
          <w:sz w:val="18"/>
          <w:szCs w:val="18"/>
        </w:rPr>
        <w:t>3</w:t>
      </w:r>
      <w:r w:rsidR="00FF4D90">
        <w:rPr>
          <w:rFonts w:ascii="Times New Roman" w:hAnsi="Times New Roman"/>
          <w:sz w:val="18"/>
          <w:szCs w:val="18"/>
        </w:rPr>
        <w:t>1, 202</w:t>
      </w:r>
      <w:r w:rsidR="003A5E23">
        <w:rPr>
          <w:rFonts w:ascii="Times New Roman" w:hAnsi="Times New Roman"/>
          <w:sz w:val="18"/>
          <w:szCs w:val="18"/>
        </w:rPr>
        <w:t>2</w:t>
      </w:r>
      <w:r w:rsidR="000E189A" w:rsidRPr="00C04683">
        <w:rPr>
          <w:rFonts w:ascii="Times New Roman" w:hAnsi="Times New Roman"/>
          <w:sz w:val="18"/>
          <w:szCs w:val="18"/>
        </w:rPr>
        <w:t>)</w:t>
      </w:r>
    </w:p>
    <w:p w:rsidR="000E189A" w:rsidRPr="00C04683" w:rsidRDefault="000E189A" w:rsidP="000E189A">
      <w:pPr>
        <w:rPr>
          <w:rFonts w:ascii="Times New Roman" w:hAnsi="Times New Roman"/>
          <w:b/>
          <w:sz w:val="18"/>
          <w:szCs w:val="18"/>
        </w:rPr>
      </w:pPr>
    </w:p>
    <w:p w:rsidR="000E189A" w:rsidRPr="00C04683" w:rsidRDefault="000E29D1" w:rsidP="000E189A">
      <w:pPr>
        <w:rPr>
          <w:rFonts w:ascii="Times New Roman" w:hAnsi="Times New Roman"/>
          <w:b/>
          <w:sz w:val="18"/>
          <w:szCs w:val="18"/>
        </w:rPr>
      </w:pPr>
      <w:r>
        <w:rPr>
          <w:rFonts w:ascii="Times New Roman" w:hAnsi="Times New Roman"/>
          <w:b/>
          <w:sz w:val="18"/>
          <w:szCs w:val="18"/>
        </w:rPr>
        <w:t>In addition to the Elementary Education endorsement, I would like to earn the following add-on endorsement</w:t>
      </w:r>
      <w:r w:rsidR="000E189A" w:rsidRPr="00C04683">
        <w:rPr>
          <w:rFonts w:ascii="Times New Roman" w:hAnsi="Times New Roman"/>
          <w:b/>
          <w:sz w:val="18"/>
          <w:szCs w:val="18"/>
        </w:rPr>
        <w:t>:</w:t>
      </w:r>
    </w:p>
    <w:p w:rsidR="000E189A" w:rsidRPr="00C04683" w:rsidRDefault="000C54DA" w:rsidP="000E189A">
      <w:pPr>
        <w:rPr>
          <w:rFonts w:ascii="Times New Roman" w:hAnsi="Times New Roman"/>
          <w:b/>
          <w:sz w:val="18"/>
          <w:szCs w:val="18"/>
          <w:u w:val="single"/>
        </w:rPr>
      </w:pPr>
      <w:r>
        <w:rPr>
          <w:rFonts w:ascii="Times New Roman" w:hAnsi="Times New Roman"/>
          <w:noProof/>
          <w:sz w:val="18"/>
          <w:szCs w:val="18"/>
          <w:lang w:bidi="ar-SA"/>
        </w:rPr>
        <mc:AlternateContent>
          <mc:Choice Requires="wps">
            <w:drawing>
              <wp:anchor distT="0" distB="0" distL="114300" distR="114300" simplePos="0" relativeHeight="251678720" behindDoc="0" locked="0" layoutInCell="1" allowOverlap="1" wp14:anchorId="6476BECC" wp14:editId="2061C88B">
                <wp:simplePos x="0" y="0"/>
                <wp:positionH relativeFrom="column">
                  <wp:posOffset>171450</wp:posOffset>
                </wp:positionH>
                <wp:positionV relativeFrom="paragraph">
                  <wp:posOffset>125730</wp:posOffset>
                </wp:positionV>
                <wp:extent cx="190500" cy="171450"/>
                <wp:effectExtent l="0" t="0" r="19050" b="1905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8D6F76" id="Rectangle 3" o:spid="_x0000_s1026" style="position:absolute;margin-left:13.5pt;margin-top:9.9pt;width: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" filled="f" strokecolor="windowText" strokeweight="1pt">
                <v:path arrowok="t"/>
              </v:rect>
            </w:pict>
          </mc:Fallback>
        </mc:AlternateContent>
      </w:r>
    </w:p>
    <w:p w:rsidR="000E189A" w:rsidRPr="00C04683" w:rsidRDefault="000E29D1" w:rsidP="000E189A">
      <w:pPr>
        <w:ind w:left="720"/>
        <w:rPr>
          <w:rFonts w:ascii="Times New Roman" w:hAnsi="Times New Roman"/>
          <w:sz w:val="18"/>
          <w:szCs w:val="18"/>
        </w:rPr>
      </w:pPr>
      <w:r>
        <w:rPr>
          <w:rFonts w:ascii="Times New Roman" w:hAnsi="Times New Roman"/>
          <w:sz w:val="18"/>
          <w:szCs w:val="18"/>
        </w:rPr>
        <w:t xml:space="preserve">English Language Learners </w:t>
      </w:r>
      <w:r>
        <w:rPr>
          <w:rFonts w:ascii="Times New Roman" w:hAnsi="Times New Roman"/>
          <w:sz w:val="18"/>
          <w:szCs w:val="18"/>
        </w:rPr>
        <w:tab/>
      </w:r>
      <w:r>
        <w:rPr>
          <w:rFonts w:ascii="Times New Roman" w:hAnsi="Times New Roman"/>
          <w:sz w:val="18"/>
          <w:szCs w:val="18"/>
        </w:rPr>
        <w:tab/>
      </w:r>
      <w:r>
        <w:rPr>
          <w:rFonts w:ascii="Times New Roman" w:hAnsi="Times New Roman"/>
          <w:noProof/>
          <w:sz w:val="18"/>
          <w:szCs w:val="18"/>
          <w:lang w:bidi="ar-SA"/>
        </w:rPr>
        <w:drawing>
          <wp:inline distT="0" distB="0" distL="0" distR="0" wp14:anchorId="333C2C05" wp14:editId="103E3031">
            <wp:extent cx="201295" cy="18288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95" cy="182880"/>
                    </a:xfrm>
                    <a:prstGeom prst="rect">
                      <a:avLst/>
                    </a:prstGeom>
                    <a:noFill/>
                  </pic:spPr>
                </pic:pic>
              </a:graphicData>
            </a:graphic>
          </wp:inline>
        </w:drawing>
      </w:r>
      <w:r>
        <w:rPr>
          <w:rFonts w:ascii="Times New Roman" w:hAnsi="Times New Roman"/>
          <w:sz w:val="18"/>
          <w:szCs w:val="18"/>
        </w:rPr>
        <w:t xml:space="preserve">    Bilingual Education </w:t>
      </w:r>
    </w:p>
    <w:p w:rsidR="000E189A" w:rsidRPr="00C04683" w:rsidRDefault="000C54DA" w:rsidP="000E189A">
      <w:pPr>
        <w:rPr>
          <w:rFonts w:ascii="Times New Roman" w:hAnsi="Times New Roman"/>
          <w:b/>
          <w:sz w:val="18"/>
          <w:szCs w:val="18"/>
          <w:u w:val="single"/>
        </w:rPr>
      </w:pPr>
      <w:r>
        <w:rPr>
          <w:rFonts w:ascii="Times New Roman" w:hAnsi="Times New Roman"/>
          <w:noProof/>
          <w:sz w:val="18"/>
          <w:szCs w:val="18"/>
          <w:lang w:bidi="ar-SA"/>
        </w:rPr>
        <mc:AlternateContent>
          <mc:Choice Requires="wps">
            <w:drawing>
              <wp:anchor distT="0" distB="0" distL="114300" distR="114300" simplePos="0" relativeHeight="251680768" behindDoc="0" locked="0" layoutInCell="1" allowOverlap="1" wp14:anchorId="3993C65D" wp14:editId="58EB36E8">
                <wp:simplePos x="0" y="0"/>
                <wp:positionH relativeFrom="column">
                  <wp:posOffset>171450</wp:posOffset>
                </wp:positionH>
                <wp:positionV relativeFrom="paragraph">
                  <wp:posOffset>97155</wp:posOffset>
                </wp:positionV>
                <wp:extent cx="190500" cy="171450"/>
                <wp:effectExtent l="0" t="0" r="19050"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7DFE89" id="Rectangle 3" o:spid="_x0000_s1026" style="position:absolute;margin-left:13.5pt;margin-top:7.65pt;width: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" filled="f" strokecolor="windowText" strokeweight="1pt">
                <v:path arrowok="t"/>
              </v:rect>
            </w:pict>
          </mc:Fallback>
        </mc:AlternateContent>
      </w:r>
    </w:p>
    <w:p w:rsidR="000E189A" w:rsidRPr="00C04683" w:rsidRDefault="000E29D1" w:rsidP="000E189A">
      <w:pPr>
        <w:ind w:left="720"/>
        <w:rPr>
          <w:rFonts w:ascii="Times New Roman" w:hAnsi="Times New Roman"/>
          <w:sz w:val="18"/>
          <w:szCs w:val="18"/>
        </w:rPr>
      </w:pPr>
      <w:r>
        <w:rPr>
          <w:rFonts w:ascii="Times New Roman" w:hAnsi="Times New Roman"/>
          <w:sz w:val="18"/>
          <w:szCs w:val="18"/>
        </w:rPr>
        <w:t xml:space="preserve">Special Education </w:t>
      </w:r>
    </w:p>
    <w:p w:rsidR="000E189A" w:rsidRDefault="000E189A" w:rsidP="000E189A">
      <w:pPr>
        <w:ind w:left="720"/>
        <w:rPr>
          <w:rFonts w:ascii="Times New Roman" w:hAnsi="Times New Roman"/>
          <w:sz w:val="18"/>
          <w:szCs w:val="20"/>
        </w:rPr>
      </w:pPr>
    </w:p>
    <w:p w:rsidR="00D81206" w:rsidRPr="00D81206" w:rsidRDefault="00D81206" w:rsidP="00D81206">
      <w:pPr>
        <w:rPr>
          <w:rFonts w:ascii="Times New Roman" w:hAnsi="Times New Roman"/>
          <w:b/>
          <w:sz w:val="18"/>
          <w:szCs w:val="20"/>
        </w:rPr>
      </w:pPr>
      <w:r w:rsidRPr="00D81206">
        <w:rPr>
          <w:rFonts w:ascii="Times New Roman" w:hAnsi="Times New Roman"/>
          <w:b/>
          <w:sz w:val="18"/>
          <w:szCs w:val="20"/>
        </w:rPr>
        <w:t>Have you ever held a Washington teacher, administrator, emergency or educational staff associate certificate?</w:t>
      </w:r>
    </w:p>
    <w:p w:rsidR="00D81206" w:rsidRPr="00D83767" w:rsidRDefault="000C54DA" w:rsidP="00D81206">
      <w:pPr>
        <w:rPr>
          <w:rFonts w:ascii="Arial" w:hAnsi="Arial" w:cs="Arial"/>
          <w:sz w:val="14"/>
          <w:szCs w:val="16"/>
        </w:rPr>
      </w:pPr>
      <w:r>
        <w:rPr>
          <w:rFonts w:ascii="Arial" w:hAnsi="Arial" w:cs="Arial"/>
          <w:noProof/>
          <w:sz w:val="18"/>
          <w:szCs w:val="20"/>
          <w:lang w:bidi="ar-SA"/>
        </w:rPr>
        <mc:AlternateContent>
          <mc:Choice Requires="wps">
            <w:drawing>
              <wp:anchor distT="0" distB="0" distL="114300" distR="114300" simplePos="0" relativeHeight="251703296" behindDoc="0" locked="0" layoutInCell="1" allowOverlap="1" wp14:anchorId="74FE9166" wp14:editId="651CEE76">
                <wp:simplePos x="0" y="0"/>
                <wp:positionH relativeFrom="column">
                  <wp:posOffset>200025</wp:posOffset>
                </wp:positionH>
                <wp:positionV relativeFrom="paragraph">
                  <wp:posOffset>91440</wp:posOffset>
                </wp:positionV>
                <wp:extent cx="190500" cy="171450"/>
                <wp:effectExtent l="0" t="0" r="19050" b="1905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E25392" id="Rectangle 6" o:spid="_x0000_s1026" style="position:absolute;margin-left:15.75pt;margin-top:7.2pt;width:1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" filled="f" strokecolor="windowText" strokeweight="1pt">
                <v:path arrowok="t"/>
              </v:rect>
            </w:pict>
          </mc:Fallback>
        </mc:AlternateContent>
      </w:r>
    </w:p>
    <w:p w:rsidR="00D81206" w:rsidRPr="009E53A6" w:rsidRDefault="00D81206" w:rsidP="00D81206">
      <w:pPr>
        <w:ind w:firstLine="720"/>
        <w:rPr>
          <w:rFonts w:ascii="Times New Roman" w:hAnsi="Times New Roman"/>
          <w:sz w:val="14"/>
          <w:szCs w:val="16"/>
        </w:rPr>
      </w:pPr>
      <w:r w:rsidRPr="009E53A6">
        <w:rPr>
          <w:rFonts w:ascii="Times New Roman" w:hAnsi="Times New Roman"/>
          <w:sz w:val="18"/>
          <w:szCs w:val="20"/>
        </w:rPr>
        <w:t xml:space="preserve">Yes     </w:t>
      </w:r>
      <w:r w:rsidRPr="009E53A6">
        <w:rPr>
          <w:rFonts w:ascii="Times New Roman" w:hAnsi="Times New Roman"/>
          <w:sz w:val="18"/>
          <w:szCs w:val="20"/>
        </w:rPr>
        <w:tab/>
        <w:t xml:space="preserve">If yes, what is your certificate number?  </w:t>
      </w:r>
      <w:r w:rsidRPr="009E53A6">
        <w:rPr>
          <w:rFonts w:ascii="Times New Roman" w:hAnsi="Times New Roman"/>
          <w:sz w:val="18"/>
          <w:szCs w:val="20"/>
          <w:u w:val="single"/>
        </w:rPr>
        <w:tab/>
      </w:r>
      <w:r w:rsidRPr="009E53A6">
        <w:rPr>
          <w:rFonts w:ascii="Times New Roman" w:hAnsi="Times New Roman"/>
          <w:sz w:val="18"/>
          <w:szCs w:val="20"/>
          <w:u w:val="single"/>
        </w:rPr>
        <w:tab/>
      </w:r>
      <w:r w:rsidRPr="009E53A6">
        <w:rPr>
          <w:rFonts w:ascii="Times New Roman" w:hAnsi="Times New Roman"/>
          <w:sz w:val="14"/>
          <w:szCs w:val="16"/>
          <w:u w:val="single"/>
        </w:rPr>
        <w:tab/>
      </w:r>
      <w:r w:rsidRPr="009E53A6">
        <w:rPr>
          <w:rFonts w:ascii="Times New Roman" w:hAnsi="Times New Roman"/>
          <w:sz w:val="14"/>
          <w:szCs w:val="16"/>
          <w:u w:val="single"/>
        </w:rPr>
        <w:tab/>
      </w:r>
      <w:r w:rsidRPr="009E53A6">
        <w:rPr>
          <w:rFonts w:ascii="Times New Roman" w:hAnsi="Times New Roman"/>
          <w:sz w:val="14"/>
          <w:szCs w:val="16"/>
          <w:u w:val="single"/>
        </w:rPr>
        <w:tab/>
      </w:r>
      <w:r w:rsidRPr="009E53A6">
        <w:rPr>
          <w:rFonts w:ascii="Times New Roman" w:hAnsi="Times New Roman"/>
          <w:sz w:val="14"/>
          <w:szCs w:val="16"/>
          <w:u w:val="single"/>
        </w:rPr>
        <w:tab/>
      </w:r>
      <w:r w:rsidRPr="009E53A6">
        <w:rPr>
          <w:rFonts w:ascii="Times New Roman" w:hAnsi="Times New Roman"/>
          <w:sz w:val="14"/>
          <w:szCs w:val="16"/>
          <w:u w:val="single"/>
        </w:rPr>
        <w:tab/>
      </w:r>
    </w:p>
    <w:p w:rsidR="00D81206" w:rsidRPr="009E53A6" w:rsidRDefault="00D81206" w:rsidP="00D81206">
      <w:pPr>
        <w:ind w:firstLine="720"/>
        <w:rPr>
          <w:rFonts w:ascii="Times New Roman" w:hAnsi="Times New Roman"/>
          <w:sz w:val="18"/>
          <w:szCs w:val="20"/>
        </w:rPr>
      </w:pPr>
    </w:p>
    <w:p w:rsidR="00D81206" w:rsidRPr="009E53A6" w:rsidRDefault="000C54DA" w:rsidP="00D81206">
      <w:pPr>
        <w:ind w:firstLine="720"/>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704320" behindDoc="0" locked="0" layoutInCell="1" allowOverlap="1" wp14:anchorId="21F5212D" wp14:editId="54067BEF">
                <wp:simplePos x="0" y="0"/>
                <wp:positionH relativeFrom="column">
                  <wp:posOffset>200025</wp:posOffset>
                </wp:positionH>
                <wp:positionV relativeFrom="paragraph">
                  <wp:posOffset>6350</wp:posOffset>
                </wp:positionV>
                <wp:extent cx="190500" cy="171450"/>
                <wp:effectExtent l="0" t="0" r="19050" b="1905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1B5868" id="Rectangle 7" o:spid="_x0000_s1026" style="position:absolute;margin-left:15.75pt;margin-top:.5pt;width: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" filled="f" strokecolor="windowText" strokeweight="1pt">
                <v:path arrowok="t"/>
              </v:rect>
            </w:pict>
          </mc:Fallback>
        </mc:AlternateContent>
      </w:r>
      <w:r w:rsidR="00D81206" w:rsidRPr="009E53A6">
        <w:rPr>
          <w:rFonts w:ascii="Times New Roman" w:hAnsi="Times New Roman"/>
          <w:sz w:val="18"/>
          <w:szCs w:val="20"/>
        </w:rPr>
        <w:t>No</w:t>
      </w:r>
    </w:p>
    <w:p w:rsidR="00D81206" w:rsidRDefault="00D81206" w:rsidP="000E189A">
      <w:pPr>
        <w:ind w:left="720"/>
        <w:rPr>
          <w:rFonts w:ascii="Times New Roman" w:hAnsi="Times New Roman"/>
          <w:sz w:val="18"/>
          <w:szCs w:val="20"/>
        </w:rPr>
      </w:pPr>
    </w:p>
    <w:p w:rsidR="000E189A" w:rsidRDefault="000E189A" w:rsidP="000E189A">
      <w:pPr>
        <w:ind w:left="720"/>
        <w:rPr>
          <w:rFonts w:ascii="Times New Roman" w:hAnsi="Times New Roman"/>
          <w:sz w:val="18"/>
          <w:szCs w:val="20"/>
        </w:rPr>
      </w:pPr>
    </w:p>
    <w:p w:rsidR="00C04683" w:rsidRDefault="002C4BD5" w:rsidP="0097617E">
      <w:pPr>
        <w:rPr>
          <w:rFonts w:ascii="Times New Roman" w:hAnsi="Times New Roman"/>
          <w:sz w:val="18"/>
          <w:szCs w:val="20"/>
        </w:rPr>
      </w:pPr>
      <w:r w:rsidRPr="002C4BD5">
        <w:rPr>
          <w:rFonts w:ascii="Times New Roman" w:hAnsi="Times New Roman"/>
          <w:b/>
          <w:sz w:val="18"/>
          <w:szCs w:val="20"/>
        </w:rPr>
        <w:t>Cumulative WSU or Transfer GPA (</w:t>
      </w:r>
      <w:r w:rsidR="0041684F">
        <w:rPr>
          <w:rFonts w:ascii="Times New Roman" w:hAnsi="Times New Roman"/>
          <w:b/>
          <w:sz w:val="18"/>
          <w:szCs w:val="20"/>
        </w:rPr>
        <w:t xml:space="preserve">a </w:t>
      </w:r>
      <w:r w:rsidRPr="002C4BD5">
        <w:rPr>
          <w:rFonts w:ascii="Times New Roman" w:hAnsi="Times New Roman"/>
          <w:b/>
          <w:sz w:val="18"/>
          <w:szCs w:val="20"/>
        </w:rPr>
        <w:t xml:space="preserve">minimum 2.50 </w:t>
      </w:r>
      <w:r w:rsidR="0041684F">
        <w:rPr>
          <w:rFonts w:ascii="Times New Roman" w:hAnsi="Times New Roman"/>
          <w:b/>
          <w:sz w:val="18"/>
          <w:szCs w:val="20"/>
        </w:rPr>
        <w:t xml:space="preserve">is </w:t>
      </w:r>
      <w:r w:rsidRPr="002C4BD5">
        <w:rPr>
          <w:rFonts w:ascii="Times New Roman" w:hAnsi="Times New Roman"/>
          <w:b/>
          <w:sz w:val="18"/>
          <w:szCs w:val="20"/>
        </w:rPr>
        <w:t>required):</w:t>
      </w:r>
      <w:r>
        <w:rPr>
          <w:rFonts w:ascii="Times New Roman" w:hAnsi="Times New Roman"/>
          <w:sz w:val="18"/>
          <w:szCs w:val="20"/>
        </w:rPr>
        <w:t xml:space="preserve">  ________________________</w:t>
      </w:r>
    </w:p>
    <w:p w:rsidR="00C04683" w:rsidRDefault="00C04683" w:rsidP="000E189A">
      <w:pPr>
        <w:ind w:left="720"/>
        <w:rPr>
          <w:rFonts w:ascii="Times New Roman" w:hAnsi="Times New Roman"/>
          <w:sz w:val="18"/>
          <w:szCs w:val="20"/>
        </w:rPr>
      </w:pPr>
    </w:p>
    <w:p w:rsidR="009E53A6"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689984" behindDoc="0" locked="0" layoutInCell="1" allowOverlap="1" wp14:anchorId="7DF61134" wp14:editId="63FEE788">
                <wp:simplePos x="0" y="0"/>
                <wp:positionH relativeFrom="column">
                  <wp:posOffset>-15240</wp:posOffset>
                </wp:positionH>
                <wp:positionV relativeFrom="paragraph">
                  <wp:posOffset>84455</wp:posOffset>
                </wp:positionV>
                <wp:extent cx="6887845" cy="1915795"/>
                <wp:effectExtent l="13335" t="6350" r="13970" b="1143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845" cy="1915795"/>
                        </a:xfrm>
                        <a:prstGeom prst="rect">
                          <a:avLst/>
                        </a:prstGeom>
                        <a:solidFill>
                          <a:srgbClr val="FFFFFF"/>
                        </a:solidFill>
                        <a:ln w="9525">
                          <a:solidFill>
                            <a:srgbClr val="000000"/>
                          </a:solidFill>
                          <a:miter lim="800000"/>
                          <a:headEnd/>
                          <a:tailEnd/>
                        </a:ln>
                      </wps:spPr>
                      <wps:txbx>
                        <w:txbxContent>
                          <w:p w:rsidR="00AF2FD3" w:rsidRPr="009E53A6" w:rsidRDefault="00AF2FD3">
                            <w:pPr>
                              <w:rPr>
                                <w:rFonts w:ascii="Times New Roman" w:hAnsi="Times New Roman"/>
                                <w:b/>
                                <w:sz w:val="22"/>
                                <w:szCs w:val="22"/>
                              </w:rPr>
                            </w:pPr>
                            <w:r w:rsidRPr="009E53A6">
                              <w:rPr>
                                <w:rFonts w:ascii="Times New Roman" w:hAnsi="Times New Roman"/>
                                <w:b/>
                                <w:sz w:val="22"/>
                                <w:szCs w:val="22"/>
                              </w:rPr>
                              <w:t>Personal Goal Statements</w:t>
                            </w:r>
                          </w:p>
                          <w:p w:rsidR="00AF2FD3" w:rsidRDefault="00AF2FD3">
                            <w:pPr>
                              <w:rPr>
                                <w:rFonts w:ascii="Times New Roman" w:hAnsi="Times New Roman"/>
                                <w:sz w:val="18"/>
                                <w:szCs w:val="18"/>
                              </w:rPr>
                            </w:pPr>
                          </w:p>
                          <w:p w:rsidR="00AF2FD3" w:rsidRPr="00D81206" w:rsidRDefault="00AF2FD3">
                            <w:pPr>
                              <w:rPr>
                                <w:rFonts w:ascii="Times New Roman" w:hAnsi="Times New Roman"/>
                                <w:b/>
                                <w:sz w:val="18"/>
                                <w:szCs w:val="18"/>
                                <w:u w:val="single"/>
                              </w:rPr>
                            </w:pPr>
                            <w:r>
                              <w:rPr>
                                <w:rFonts w:ascii="Times New Roman" w:hAnsi="Times New Roman"/>
                                <w:sz w:val="18"/>
                                <w:szCs w:val="18"/>
                              </w:rPr>
                              <w:t>The purpose of this writing sample is two</w:t>
                            </w:r>
                            <w:r w:rsidR="001B5751">
                              <w:rPr>
                                <w:rFonts w:ascii="Times New Roman" w:hAnsi="Times New Roman"/>
                                <w:sz w:val="18"/>
                                <w:szCs w:val="18"/>
                              </w:rPr>
                              <w:t>-</w:t>
                            </w:r>
                            <w:r w:rsidR="00591757">
                              <w:rPr>
                                <w:rFonts w:ascii="Times New Roman" w:hAnsi="Times New Roman"/>
                                <w:sz w:val="18"/>
                                <w:szCs w:val="18"/>
                              </w:rPr>
                              <w:t>fold:</w:t>
                            </w:r>
                            <w:r>
                              <w:rPr>
                                <w:rFonts w:ascii="Times New Roman" w:hAnsi="Times New Roman"/>
                                <w:sz w:val="18"/>
                                <w:szCs w:val="18"/>
                              </w:rPr>
                              <w:t xml:space="preserve"> (1) for us to better understand who you are and why you want to be a teacher; and (2) to assess the quality of your critical thinking and writing skills.  </w:t>
                            </w:r>
                            <w:r w:rsidR="005F3DB5">
                              <w:rPr>
                                <w:rFonts w:ascii="Times New Roman" w:hAnsi="Times New Roman"/>
                                <w:sz w:val="18"/>
                                <w:szCs w:val="18"/>
                              </w:rPr>
                              <w:t>Your</w:t>
                            </w:r>
                            <w:r>
                              <w:rPr>
                                <w:rFonts w:ascii="Times New Roman" w:hAnsi="Times New Roman"/>
                                <w:sz w:val="18"/>
                                <w:szCs w:val="18"/>
                              </w:rPr>
                              <w:t xml:space="preserve"> response should be typewritten, double-spaced, and on a </w:t>
                            </w:r>
                            <w:r w:rsidRPr="00D81206">
                              <w:rPr>
                                <w:rFonts w:ascii="Times New Roman" w:hAnsi="Times New Roman"/>
                                <w:b/>
                                <w:sz w:val="18"/>
                                <w:szCs w:val="18"/>
                              </w:rPr>
                              <w:t>single page for each question</w:t>
                            </w:r>
                            <w:r>
                              <w:rPr>
                                <w:rFonts w:ascii="Times New Roman" w:hAnsi="Times New Roman"/>
                                <w:sz w:val="18"/>
                                <w:szCs w:val="18"/>
                              </w:rPr>
                              <w:t xml:space="preserve"> (a maximum of </w:t>
                            </w:r>
                            <w:r w:rsidR="007E1E7E">
                              <w:rPr>
                                <w:rFonts w:ascii="Times New Roman" w:hAnsi="Times New Roman"/>
                                <w:sz w:val="18"/>
                                <w:szCs w:val="18"/>
                              </w:rPr>
                              <w:t>3</w:t>
                            </w:r>
                            <w:r>
                              <w:rPr>
                                <w:rFonts w:ascii="Times New Roman" w:hAnsi="Times New Roman"/>
                                <w:sz w:val="18"/>
                                <w:szCs w:val="18"/>
                              </w:rPr>
                              <w:t xml:space="preserve">00 words each).  </w:t>
                            </w:r>
                            <w:r w:rsidRPr="00D81206">
                              <w:rPr>
                                <w:rFonts w:ascii="Times New Roman" w:hAnsi="Times New Roman"/>
                                <w:b/>
                                <w:sz w:val="18"/>
                                <w:szCs w:val="18"/>
                                <w:u w:val="single"/>
                              </w:rPr>
                              <w:t>Be sure to include your name and WSU ID# on the top of both pages.</w:t>
                            </w:r>
                          </w:p>
                          <w:p w:rsidR="00AF2FD3" w:rsidRDefault="00AF2FD3">
                            <w:pPr>
                              <w:rPr>
                                <w:rFonts w:ascii="Times New Roman" w:hAnsi="Times New Roman"/>
                                <w:sz w:val="18"/>
                                <w:szCs w:val="18"/>
                              </w:rPr>
                            </w:pPr>
                          </w:p>
                          <w:p w:rsidR="00AF2FD3" w:rsidRDefault="00AF2FD3" w:rsidP="009E53A6">
                            <w:pPr>
                              <w:pStyle w:val="ListParagraph"/>
                              <w:numPr>
                                <w:ilvl w:val="0"/>
                                <w:numId w:val="4"/>
                              </w:numPr>
                              <w:rPr>
                                <w:rFonts w:ascii="Times New Roman" w:hAnsi="Times New Roman"/>
                                <w:sz w:val="18"/>
                                <w:szCs w:val="18"/>
                              </w:rPr>
                            </w:pPr>
                            <w:r>
                              <w:rPr>
                                <w:rFonts w:ascii="Times New Roman" w:hAnsi="Times New Roman"/>
                                <w:sz w:val="18"/>
                                <w:szCs w:val="18"/>
                              </w:rPr>
                              <w:t>In a job interview, you will likely be asked to talk about who you are and why you should be hired.  Imagine that you are one of three finalists for a teaching position.  Begin your writing sample by telling us something about yourself and why you want to become a teacher.  What can you add that sets you apart from the other applicants?</w:t>
                            </w:r>
                          </w:p>
                          <w:p w:rsidR="00AF2FD3" w:rsidRDefault="00AF2FD3" w:rsidP="009E53A6">
                            <w:pPr>
                              <w:pStyle w:val="ListParagraph"/>
                              <w:rPr>
                                <w:rFonts w:ascii="Times New Roman" w:hAnsi="Times New Roman"/>
                                <w:sz w:val="18"/>
                                <w:szCs w:val="18"/>
                              </w:rPr>
                            </w:pPr>
                          </w:p>
                          <w:p w:rsidR="00AF2FD3" w:rsidRPr="009E53A6" w:rsidRDefault="005F3DB5" w:rsidP="009E53A6">
                            <w:pPr>
                              <w:pStyle w:val="ListParagraph"/>
                              <w:numPr>
                                <w:ilvl w:val="0"/>
                                <w:numId w:val="4"/>
                              </w:numPr>
                              <w:rPr>
                                <w:rFonts w:ascii="Times New Roman" w:hAnsi="Times New Roman"/>
                                <w:sz w:val="18"/>
                                <w:szCs w:val="18"/>
                              </w:rPr>
                            </w:pPr>
                            <w:r>
                              <w:rPr>
                                <w:rFonts w:ascii="Times New Roman" w:hAnsi="Times New Roman"/>
                                <w:sz w:val="18"/>
                                <w:szCs w:val="18"/>
                              </w:rPr>
                              <w:t xml:space="preserve">Please describe your past work as a paraprofessional or other employee in education.  </w:t>
                            </w:r>
                            <w:r w:rsidR="00DA3B0A">
                              <w:rPr>
                                <w:rFonts w:ascii="Times New Roman" w:hAnsi="Times New Roman"/>
                                <w:sz w:val="18"/>
                                <w:szCs w:val="18"/>
                              </w:rPr>
                              <w:t xml:space="preserve">Why have you decided to make the transition from paraprofessional to teacher?  </w:t>
                            </w:r>
                            <w:r>
                              <w:rPr>
                                <w:rFonts w:ascii="Times New Roman" w:hAnsi="Times New Roman"/>
                                <w:sz w:val="18"/>
                                <w:szCs w:val="18"/>
                              </w:rPr>
                              <w:t xml:space="preserve">How will you use your experiences in this area to inform your work as an education student and as a teacher in the future?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1134" id="Text Box 21" o:spid="_x0000_s1027" type="#_x0000_t202" style="position:absolute;margin-left:-1.2pt;margin-top:6.65pt;width:542.35pt;height:150.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">
                <v:textbox>
                  <w:txbxContent>
                    <w:p w:rsidR="00AF2FD3" w:rsidRPr="009E53A6" w:rsidRDefault="00AF2FD3">
                      <w:pPr>
                        <w:rPr>
                          <w:rFonts w:ascii="Times New Roman" w:hAnsi="Times New Roman"/>
                          <w:b/>
                          <w:sz w:val="22"/>
                          <w:szCs w:val="22"/>
                        </w:rPr>
                      </w:pPr>
                      <w:r w:rsidRPr="009E53A6">
                        <w:rPr>
                          <w:rFonts w:ascii="Times New Roman" w:hAnsi="Times New Roman"/>
                          <w:b/>
                          <w:sz w:val="22"/>
                          <w:szCs w:val="22"/>
                        </w:rPr>
                        <w:t>Personal Goal Statements</w:t>
                      </w:r>
                    </w:p>
                    <w:p w:rsidR="00AF2FD3" w:rsidRDefault="00AF2FD3">
                      <w:pPr>
                        <w:rPr>
                          <w:rFonts w:ascii="Times New Roman" w:hAnsi="Times New Roman"/>
                          <w:sz w:val="18"/>
                          <w:szCs w:val="18"/>
                        </w:rPr>
                      </w:pPr>
                    </w:p>
                    <w:p w:rsidR="00AF2FD3" w:rsidRPr="00D81206" w:rsidRDefault="00AF2FD3">
                      <w:pPr>
                        <w:rPr>
                          <w:rFonts w:ascii="Times New Roman" w:hAnsi="Times New Roman"/>
                          <w:b/>
                          <w:sz w:val="18"/>
                          <w:szCs w:val="18"/>
                          <w:u w:val="single"/>
                        </w:rPr>
                      </w:pPr>
                      <w:r>
                        <w:rPr>
                          <w:rFonts w:ascii="Times New Roman" w:hAnsi="Times New Roman"/>
                          <w:sz w:val="18"/>
                          <w:szCs w:val="18"/>
                        </w:rPr>
                        <w:t>The purpose of this writing sample is two</w:t>
                      </w:r>
                      <w:r w:rsidR="001B5751">
                        <w:rPr>
                          <w:rFonts w:ascii="Times New Roman" w:hAnsi="Times New Roman"/>
                          <w:sz w:val="18"/>
                          <w:szCs w:val="18"/>
                        </w:rPr>
                        <w:t>-</w:t>
                      </w:r>
                      <w:r w:rsidR="00591757">
                        <w:rPr>
                          <w:rFonts w:ascii="Times New Roman" w:hAnsi="Times New Roman"/>
                          <w:sz w:val="18"/>
                          <w:szCs w:val="18"/>
                        </w:rPr>
                        <w:t>fold:</w:t>
                      </w:r>
                      <w:r>
                        <w:rPr>
                          <w:rFonts w:ascii="Times New Roman" w:hAnsi="Times New Roman"/>
                          <w:sz w:val="18"/>
                          <w:szCs w:val="18"/>
                        </w:rPr>
                        <w:t xml:space="preserve"> (1) for us to better understand who you are and why you want to be a teacher; and (2) to assess the quality of your critical thinking and writing skills.  </w:t>
                      </w:r>
                      <w:r w:rsidR="005F3DB5">
                        <w:rPr>
                          <w:rFonts w:ascii="Times New Roman" w:hAnsi="Times New Roman"/>
                          <w:sz w:val="18"/>
                          <w:szCs w:val="18"/>
                        </w:rPr>
                        <w:t>Your</w:t>
                      </w:r>
                      <w:r>
                        <w:rPr>
                          <w:rFonts w:ascii="Times New Roman" w:hAnsi="Times New Roman"/>
                          <w:sz w:val="18"/>
                          <w:szCs w:val="18"/>
                        </w:rPr>
                        <w:t xml:space="preserve"> response should be typewritten, double-spaced, and on a </w:t>
                      </w:r>
                      <w:r w:rsidRPr="00D81206">
                        <w:rPr>
                          <w:rFonts w:ascii="Times New Roman" w:hAnsi="Times New Roman"/>
                          <w:b/>
                          <w:sz w:val="18"/>
                          <w:szCs w:val="18"/>
                        </w:rPr>
                        <w:t>single page for each question</w:t>
                      </w:r>
                      <w:r>
                        <w:rPr>
                          <w:rFonts w:ascii="Times New Roman" w:hAnsi="Times New Roman"/>
                          <w:sz w:val="18"/>
                          <w:szCs w:val="18"/>
                        </w:rPr>
                        <w:t xml:space="preserve"> (a maximum of </w:t>
                      </w:r>
                      <w:r w:rsidR="007E1E7E">
                        <w:rPr>
                          <w:rFonts w:ascii="Times New Roman" w:hAnsi="Times New Roman"/>
                          <w:sz w:val="18"/>
                          <w:szCs w:val="18"/>
                        </w:rPr>
                        <w:t>3</w:t>
                      </w:r>
                      <w:r>
                        <w:rPr>
                          <w:rFonts w:ascii="Times New Roman" w:hAnsi="Times New Roman"/>
                          <w:sz w:val="18"/>
                          <w:szCs w:val="18"/>
                        </w:rPr>
                        <w:t xml:space="preserve">00 words each).  </w:t>
                      </w:r>
                      <w:r w:rsidRPr="00D81206">
                        <w:rPr>
                          <w:rFonts w:ascii="Times New Roman" w:hAnsi="Times New Roman"/>
                          <w:b/>
                          <w:sz w:val="18"/>
                          <w:szCs w:val="18"/>
                          <w:u w:val="single"/>
                        </w:rPr>
                        <w:t>Be sure to include your name and WSU ID# on the top of both pages.</w:t>
                      </w:r>
                    </w:p>
                    <w:p w:rsidR="00AF2FD3" w:rsidRDefault="00AF2FD3">
                      <w:pPr>
                        <w:rPr>
                          <w:rFonts w:ascii="Times New Roman" w:hAnsi="Times New Roman"/>
                          <w:sz w:val="18"/>
                          <w:szCs w:val="18"/>
                        </w:rPr>
                      </w:pPr>
                    </w:p>
                    <w:p w:rsidR="00AF2FD3" w:rsidRDefault="00AF2FD3" w:rsidP="009E53A6">
                      <w:pPr>
                        <w:pStyle w:val="ListParagraph"/>
                        <w:numPr>
                          <w:ilvl w:val="0"/>
                          <w:numId w:val="4"/>
                        </w:numPr>
                        <w:rPr>
                          <w:rFonts w:ascii="Times New Roman" w:hAnsi="Times New Roman"/>
                          <w:sz w:val="18"/>
                          <w:szCs w:val="18"/>
                        </w:rPr>
                      </w:pPr>
                      <w:r>
                        <w:rPr>
                          <w:rFonts w:ascii="Times New Roman" w:hAnsi="Times New Roman"/>
                          <w:sz w:val="18"/>
                          <w:szCs w:val="18"/>
                        </w:rPr>
                        <w:t>In a job interview, you will likely be asked to talk about who you are and why you should be hired.  Imagine that you are one of three finalists for a teaching position.  Begin your writing sample by telling us something about yourself and why you want to become a teacher.  What can you add that sets you apart from the other applicants?</w:t>
                      </w:r>
                    </w:p>
                    <w:p w:rsidR="00AF2FD3" w:rsidRDefault="00AF2FD3" w:rsidP="009E53A6">
                      <w:pPr>
                        <w:pStyle w:val="ListParagraph"/>
                        <w:rPr>
                          <w:rFonts w:ascii="Times New Roman" w:hAnsi="Times New Roman"/>
                          <w:sz w:val="18"/>
                          <w:szCs w:val="18"/>
                        </w:rPr>
                      </w:pPr>
                    </w:p>
                    <w:p w:rsidR="00AF2FD3" w:rsidRPr="009E53A6" w:rsidRDefault="005F3DB5" w:rsidP="009E53A6">
                      <w:pPr>
                        <w:pStyle w:val="ListParagraph"/>
                        <w:numPr>
                          <w:ilvl w:val="0"/>
                          <w:numId w:val="4"/>
                        </w:numPr>
                        <w:rPr>
                          <w:rFonts w:ascii="Times New Roman" w:hAnsi="Times New Roman"/>
                          <w:sz w:val="18"/>
                          <w:szCs w:val="18"/>
                        </w:rPr>
                      </w:pPr>
                      <w:r>
                        <w:rPr>
                          <w:rFonts w:ascii="Times New Roman" w:hAnsi="Times New Roman"/>
                          <w:sz w:val="18"/>
                          <w:szCs w:val="18"/>
                        </w:rPr>
                        <w:t xml:space="preserve">Please describe your past work as a paraprofessional or other employee in education.  </w:t>
                      </w:r>
                      <w:r w:rsidR="00DA3B0A">
                        <w:rPr>
                          <w:rFonts w:ascii="Times New Roman" w:hAnsi="Times New Roman"/>
                          <w:sz w:val="18"/>
                          <w:szCs w:val="18"/>
                        </w:rPr>
                        <w:t xml:space="preserve">Why have you decided to make the transition from paraprofessional to teacher?  </w:t>
                      </w:r>
                      <w:r>
                        <w:rPr>
                          <w:rFonts w:ascii="Times New Roman" w:hAnsi="Times New Roman"/>
                          <w:sz w:val="18"/>
                          <w:szCs w:val="18"/>
                        </w:rPr>
                        <w:t xml:space="preserve">How will you use your experiences in this area to inform your work as an education student and as a teacher in the future?  </w:t>
                      </w:r>
                    </w:p>
                  </w:txbxContent>
                </v:textbox>
              </v:shape>
            </w:pict>
          </mc:Fallback>
        </mc:AlternateContent>
      </w: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F56C83" w:rsidRPr="00F56C83" w:rsidRDefault="00F56C83" w:rsidP="00F56C83">
      <w:pPr>
        <w:jc w:val="center"/>
        <w:rPr>
          <w:rFonts w:ascii="Times New Roman" w:hAnsi="Times New Roman"/>
          <w:b/>
        </w:rPr>
      </w:pPr>
      <w:r>
        <w:rPr>
          <w:rFonts w:ascii="Times New Roman" w:hAnsi="Times New Roman"/>
          <w:b/>
        </w:rPr>
        <w:t>Information and Consent Form – Page 1</w:t>
      </w:r>
    </w:p>
    <w:p w:rsidR="002C4BD5" w:rsidRDefault="002C4BD5">
      <w:pPr>
        <w:spacing w:after="200" w:line="276" w:lineRule="auto"/>
        <w:rPr>
          <w:rFonts w:ascii="Times New Roman" w:hAnsi="Times New Roman"/>
          <w:b/>
        </w:rPr>
      </w:pPr>
      <w:r>
        <w:rPr>
          <w:rFonts w:ascii="Times New Roman" w:hAnsi="Times New Roman"/>
          <w:b/>
        </w:rPr>
        <w:br w:type="page"/>
      </w:r>
    </w:p>
    <w:p w:rsidR="00F56C83" w:rsidRPr="002D3A57" w:rsidRDefault="00F56C83" w:rsidP="0041684F">
      <w:pPr>
        <w:jc w:val="center"/>
        <w:rPr>
          <w:rFonts w:ascii="Times New Roman" w:hAnsi="Times New Roman"/>
          <w:b/>
        </w:rPr>
      </w:pPr>
      <w:r w:rsidRPr="002D3A57">
        <w:rPr>
          <w:rFonts w:ascii="Times New Roman" w:hAnsi="Times New Roman"/>
          <w:b/>
        </w:rPr>
        <w:t>Washington State University</w:t>
      </w:r>
      <w:r w:rsidR="005F3DB5">
        <w:rPr>
          <w:rFonts w:ascii="Times New Roman" w:hAnsi="Times New Roman"/>
          <w:b/>
        </w:rPr>
        <w:t xml:space="preserve"> Tri-Cities</w:t>
      </w:r>
      <w:r w:rsidR="0041684F" w:rsidRPr="0041684F">
        <w:rPr>
          <w:rFonts w:ascii="Times New Roman" w:hAnsi="Times New Roman"/>
          <w:b/>
        </w:rPr>
        <w:t xml:space="preserve"> </w:t>
      </w:r>
      <w:r w:rsidR="0041684F" w:rsidRPr="002D3A57">
        <w:rPr>
          <w:rFonts w:ascii="Times New Roman" w:hAnsi="Times New Roman"/>
          <w:b/>
        </w:rPr>
        <w:t>College of Education</w:t>
      </w:r>
    </w:p>
    <w:p w:rsidR="00F56C83" w:rsidRPr="002D3A57" w:rsidRDefault="0041684F" w:rsidP="00F56C83">
      <w:pPr>
        <w:jc w:val="center"/>
        <w:rPr>
          <w:rFonts w:ascii="Times New Roman" w:hAnsi="Times New Roman"/>
          <w:b/>
        </w:rPr>
      </w:pPr>
      <w:r>
        <w:rPr>
          <w:rFonts w:ascii="Times New Roman" w:hAnsi="Times New Roman"/>
          <w:b/>
        </w:rPr>
        <w:t>Information and Consent Form</w:t>
      </w:r>
    </w:p>
    <w:p w:rsidR="00F56C83"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691008" behindDoc="0" locked="0" layoutInCell="1" allowOverlap="1" wp14:anchorId="45053F1F" wp14:editId="7553659F">
                <wp:simplePos x="0" y="0"/>
                <wp:positionH relativeFrom="column">
                  <wp:posOffset>54610</wp:posOffset>
                </wp:positionH>
                <wp:positionV relativeFrom="paragraph">
                  <wp:posOffset>98425</wp:posOffset>
                </wp:positionV>
                <wp:extent cx="6767830" cy="1800225"/>
                <wp:effectExtent l="6985" t="8890" r="6985" b="1016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800225"/>
                        </a:xfrm>
                        <a:prstGeom prst="rect">
                          <a:avLst/>
                        </a:prstGeom>
                        <a:solidFill>
                          <a:srgbClr val="FFFFFF"/>
                        </a:solidFill>
                        <a:ln w="9525">
                          <a:solidFill>
                            <a:srgbClr val="000000"/>
                          </a:solidFill>
                          <a:miter lim="800000"/>
                          <a:headEnd/>
                          <a:tailEnd/>
                        </a:ln>
                      </wps:spPr>
                      <wps:txbx>
                        <w:txbxContent>
                          <w:p w:rsidR="00AF2FD3" w:rsidRPr="00C23605" w:rsidRDefault="00AF2FD3" w:rsidP="00C23605">
                            <w:pPr>
                              <w:rPr>
                                <w:rFonts w:ascii="Times New Roman" w:hAnsi="Times New Roman"/>
                                <w:b/>
                                <w:sz w:val="20"/>
                                <w:szCs w:val="20"/>
                              </w:rPr>
                            </w:pPr>
                            <w:r w:rsidRPr="00C23605">
                              <w:rPr>
                                <w:rFonts w:ascii="Times New Roman" w:hAnsi="Times New Roman"/>
                                <w:b/>
                                <w:sz w:val="20"/>
                                <w:szCs w:val="20"/>
                              </w:rPr>
                              <w:t>Testing Requirements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 xml:space="preserve">Your application for admission to the Teacher Education Program will be considered only if you have a passing score on all three subtests of the WEST-B by the </w:t>
                            </w:r>
                            <w:r w:rsidR="00591757">
                              <w:rPr>
                                <w:rFonts w:ascii="Times New Roman" w:hAnsi="Times New Roman"/>
                                <w:sz w:val="16"/>
                                <w:szCs w:val="16"/>
                              </w:rPr>
                              <w:t>start</w:t>
                            </w:r>
                            <w:r w:rsidRPr="00C23605">
                              <w:rPr>
                                <w:rFonts w:ascii="Times New Roman" w:hAnsi="Times New Roman"/>
                                <w:sz w:val="16"/>
                                <w:szCs w:val="16"/>
                              </w:rPr>
                              <w:t xml:space="preserve"> of the semester </w:t>
                            </w:r>
                            <w:r w:rsidR="005F3DB5">
                              <w:rPr>
                                <w:rFonts w:ascii="Times New Roman" w:hAnsi="Times New Roman"/>
                                <w:sz w:val="16"/>
                                <w:szCs w:val="16"/>
                              </w:rPr>
                              <w:t>for</w:t>
                            </w:r>
                            <w:r w:rsidRPr="00C23605">
                              <w:rPr>
                                <w:rFonts w:ascii="Times New Roman" w:hAnsi="Times New Roman"/>
                                <w:sz w:val="16"/>
                                <w:szCs w:val="16"/>
                              </w:rPr>
                              <w:t xml:space="preserve"> which you apply (</w:t>
                            </w:r>
                            <w:r w:rsidR="00591757">
                              <w:rPr>
                                <w:rFonts w:ascii="Times New Roman" w:hAnsi="Times New Roman"/>
                                <w:sz w:val="16"/>
                                <w:szCs w:val="16"/>
                              </w:rPr>
                              <w:t>May</w:t>
                            </w:r>
                            <w:r w:rsidRPr="00C23605">
                              <w:rPr>
                                <w:rFonts w:ascii="Times New Roman" w:hAnsi="Times New Roman"/>
                                <w:sz w:val="16"/>
                                <w:szCs w:val="16"/>
                              </w:rPr>
                              <w:t xml:space="preserve"> for </w:t>
                            </w:r>
                            <w:r w:rsidR="005F3DB5">
                              <w:rPr>
                                <w:rFonts w:ascii="Times New Roman" w:hAnsi="Times New Roman"/>
                                <w:sz w:val="16"/>
                                <w:szCs w:val="16"/>
                              </w:rPr>
                              <w:t>summer</w:t>
                            </w:r>
                            <w:r w:rsidRPr="00C23605">
                              <w:rPr>
                                <w:rFonts w:ascii="Times New Roman" w:hAnsi="Times New Roman"/>
                                <w:sz w:val="16"/>
                                <w:szCs w:val="16"/>
                              </w:rPr>
                              <w:t xml:space="preserve"> applicants)</w:t>
                            </w:r>
                            <w:r w:rsidR="005F3DB5">
                              <w:rPr>
                                <w:rFonts w:ascii="Times New Roman" w:hAnsi="Times New Roman"/>
                                <w:sz w:val="16"/>
                                <w:szCs w:val="16"/>
                              </w:rPr>
                              <w:t>,</w:t>
                            </w:r>
                            <w:r w:rsidRPr="00C23605">
                              <w:rPr>
                                <w:rFonts w:ascii="Times New Roman" w:hAnsi="Times New Roman"/>
                                <w:sz w:val="16"/>
                                <w:szCs w:val="16"/>
                              </w:rPr>
                              <w:t xml:space="preserve"> </w:t>
                            </w:r>
                            <w:r w:rsidR="005F3DB5">
                              <w:rPr>
                                <w:rFonts w:ascii="Times New Roman" w:hAnsi="Times New Roman"/>
                                <w:sz w:val="16"/>
                                <w:szCs w:val="16"/>
                              </w:rPr>
                              <w:t>or a combination of acceptable official</w:t>
                            </w:r>
                            <w:r w:rsidRPr="00C23605">
                              <w:rPr>
                                <w:rFonts w:ascii="Times New Roman" w:hAnsi="Times New Roman"/>
                                <w:sz w:val="16"/>
                                <w:szCs w:val="16"/>
                              </w:rPr>
                              <w:t xml:space="preserve"> ACT or SAT scores.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 xml:space="preserve">Passage of the WEST-E or NES content </w:t>
                            </w:r>
                            <w:r w:rsidR="00044B19">
                              <w:rPr>
                                <w:rFonts w:ascii="Times New Roman" w:hAnsi="Times New Roman"/>
                                <w:sz w:val="16"/>
                                <w:szCs w:val="16"/>
                              </w:rPr>
                              <w:t>exam</w:t>
                            </w:r>
                            <w:r w:rsidRPr="00C23605">
                              <w:rPr>
                                <w:rFonts w:ascii="Times New Roman" w:hAnsi="Times New Roman"/>
                                <w:sz w:val="16"/>
                                <w:szCs w:val="16"/>
                              </w:rPr>
                              <w:t xml:space="preserve"> in the desired endorsement area is required for placement in student teaching and for awarding of the Residency Teacher Certificate.</w:t>
                            </w:r>
                            <w:r w:rsidR="001B5751">
                              <w:rPr>
                                <w:rFonts w:ascii="Times New Roman" w:hAnsi="Times New Roman"/>
                                <w:sz w:val="16"/>
                                <w:szCs w:val="16"/>
                              </w:rPr>
                              <w:t xml:space="preserve">  In addition, the ACTFL</w:t>
                            </w:r>
                            <w:r w:rsidR="005F3DB5">
                              <w:rPr>
                                <w:rFonts w:ascii="Times New Roman" w:hAnsi="Times New Roman"/>
                                <w:sz w:val="16"/>
                                <w:szCs w:val="16"/>
                              </w:rPr>
                              <w:t xml:space="preserve"> exam</w:t>
                            </w:r>
                            <w:r w:rsidR="001B5751">
                              <w:rPr>
                                <w:rFonts w:ascii="Times New Roman" w:hAnsi="Times New Roman"/>
                                <w:sz w:val="16"/>
                                <w:szCs w:val="16"/>
                              </w:rPr>
                              <w:t xml:space="preserve"> is required for those seeking an endorsement in </w:t>
                            </w:r>
                            <w:r w:rsidR="005F3DB5">
                              <w:rPr>
                                <w:rFonts w:ascii="Times New Roman" w:hAnsi="Times New Roman"/>
                                <w:sz w:val="16"/>
                                <w:szCs w:val="16"/>
                              </w:rPr>
                              <w:t>Bilingual Education</w:t>
                            </w:r>
                            <w:r w:rsidR="001B5751">
                              <w:rPr>
                                <w:rFonts w:ascii="Times New Roman" w:hAnsi="Times New Roman"/>
                                <w:sz w:val="16"/>
                                <w:szCs w:val="16"/>
                              </w:rPr>
                              <w:t>.</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I have read the above statement and understand it is my responsibility to meet the testing requirements of the Washington State University College of Education and the State of Washington.</w:t>
                            </w:r>
                          </w:p>
                          <w:p w:rsidR="00AF2FD3" w:rsidRDefault="00AF2FD3" w:rsidP="00C23605">
                            <w:pPr>
                              <w:rPr>
                                <w:rFonts w:ascii="Times New Roman" w:hAnsi="Times New Roman"/>
                                <w:sz w:val="18"/>
                                <w:szCs w:val="18"/>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3F1F" id="Text Box 22" o:spid="_x0000_s1028" type="#_x0000_t202" style="position:absolute;margin-left:4.3pt;margin-top:7.75pt;width:532.9pt;height:14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">
                <v:textbox>
                  <w:txbxContent>
                    <w:p w:rsidR="00AF2FD3" w:rsidRPr="00C23605" w:rsidRDefault="00AF2FD3" w:rsidP="00C23605">
                      <w:pPr>
                        <w:rPr>
                          <w:rFonts w:ascii="Times New Roman" w:hAnsi="Times New Roman"/>
                          <w:b/>
                          <w:sz w:val="20"/>
                          <w:szCs w:val="20"/>
                        </w:rPr>
                      </w:pPr>
                      <w:r w:rsidRPr="00C23605">
                        <w:rPr>
                          <w:rFonts w:ascii="Times New Roman" w:hAnsi="Times New Roman"/>
                          <w:b/>
                          <w:sz w:val="20"/>
                          <w:szCs w:val="20"/>
                        </w:rPr>
                        <w:t>Testing Requirements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 xml:space="preserve">Your application for admission to the Teacher Education Program will be considered only if you have a passing score on all three subtests of the WEST-B by the </w:t>
                      </w:r>
                      <w:r w:rsidR="00591757">
                        <w:rPr>
                          <w:rFonts w:ascii="Times New Roman" w:hAnsi="Times New Roman"/>
                          <w:sz w:val="16"/>
                          <w:szCs w:val="16"/>
                        </w:rPr>
                        <w:t>start</w:t>
                      </w:r>
                      <w:r w:rsidRPr="00C23605">
                        <w:rPr>
                          <w:rFonts w:ascii="Times New Roman" w:hAnsi="Times New Roman"/>
                          <w:sz w:val="16"/>
                          <w:szCs w:val="16"/>
                        </w:rPr>
                        <w:t xml:space="preserve"> of the semester </w:t>
                      </w:r>
                      <w:r w:rsidR="005F3DB5">
                        <w:rPr>
                          <w:rFonts w:ascii="Times New Roman" w:hAnsi="Times New Roman"/>
                          <w:sz w:val="16"/>
                          <w:szCs w:val="16"/>
                        </w:rPr>
                        <w:t>for</w:t>
                      </w:r>
                      <w:r w:rsidRPr="00C23605">
                        <w:rPr>
                          <w:rFonts w:ascii="Times New Roman" w:hAnsi="Times New Roman"/>
                          <w:sz w:val="16"/>
                          <w:szCs w:val="16"/>
                        </w:rPr>
                        <w:t xml:space="preserve"> which you apply (</w:t>
                      </w:r>
                      <w:r w:rsidR="00591757">
                        <w:rPr>
                          <w:rFonts w:ascii="Times New Roman" w:hAnsi="Times New Roman"/>
                          <w:sz w:val="16"/>
                          <w:szCs w:val="16"/>
                        </w:rPr>
                        <w:t>May</w:t>
                      </w:r>
                      <w:r w:rsidRPr="00C23605">
                        <w:rPr>
                          <w:rFonts w:ascii="Times New Roman" w:hAnsi="Times New Roman"/>
                          <w:sz w:val="16"/>
                          <w:szCs w:val="16"/>
                        </w:rPr>
                        <w:t xml:space="preserve"> for </w:t>
                      </w:r>
                      <w:r w:rsidR="005F3DB5">
                        <w:rPr>
                          <w:rFonts w:ascii="Times New Roman" w:hAnsi="Times New Roman"/>
                          <w:sz w:val="16"/>
                          <w:szCs w:val="16"/>
                        </w:rPr>
                        <w:t>summer</w:t>
                      </w:r>
                      <w:r w:rsidRPr="00C23605">
                        <w:rPr>
                          <w:rFonts w:ascii="Times New Roman" w:hAnsi="Times New Roman"/>
                          <w:sz w:val="16"/>
                          <w:szCs w:val="16"/>
                        </w:rPr>
                        <w:t xml:space="preserve"> applicants)</w:t>
                      </w:r>
                      <w:r w:rsidR="005F3DB5">
                        <w:rPr>
                          <w:rFonts w:ascii="Times New Roman" w:hAnsi="Times New Roman"/>
                          <w:sz w:val="16"/>
                          <w:szCs w:val="16"/>
                        </w:rPr>
                        <w:t>,</w:t>
                      </w:r>
                      <w:r w:rsidRPr="00C23605">
                        <w:rPr>
                          <w:rFonts w:ascii="Times New Roman" w:hAnsi="Times New Roman"/>
                          <w:sz w:val="16"/>
                          <w:szCs w:val="16"/>
                        </w:rPr>
                        <w:t xml:space="preserve"> </w:t>
                      </w:r>
                      <w:r w:rsidR="005F3DB5">
                        <w:rPr>
                          <w:rFonts w:ascii="Times New Roman" w:hAnsi="Times New Roman"/>
                          <w:sz w:val="16"/>
                          <w:szCs w:val="16"/>
                        </w:rPr>
                        <w:t>or a combination of acceptable official</w:t>
                      </w:r>
                      <w:r w:rsidRPr="00C23605">
                        <w:rPr>
                          <w:rFonts w:ascii="Times New Roman" w:hAnsi="Times New Roman"/>
                          <w:sz w:val="16"/>
                          <w:szCs w:val="16"/>
                        </w:rPr>
                        <w:t xml:space="preserve"> ACT or SAT scores.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 xml:space="preserve">Passage of the WEST-E or NES content </w:t>
                      </w:r>
                      <w:r w:rsidR="00044B19">
                        <w:rPr>
                          <w:rFonts w:ascii="Times New Roman" w:hAnsi="Times New Roman"/>
                          <w:sz w:val="16"/>
                          <w:szCs w:val="16"/>
                        </w:rPr>
                        <w:t>exam</w:t>
                      </w:r>
                      <w:r w:rsidRPr="00C23605">
                        <w:rPr>
                          <w:rFonts w:ascii="Times New Roman" w:hAnsi="Times New Roman"/>
                          <w:sz w:val="16"/>
                          <w:szCs w:val="16"/>
                        </w:rPr>
                        <w:t xml:space="preserve"> in the desired endorsement area is required for placement in student teaching and for awarding of the Residency Teacher Certificate.</w:t>
                      </w:r>
                      <w:r w:rsidR="001B5751">
                        <w:rPr>
                          <w:rFonts w:ascii="Times New Roman" w:hAnsi="Times New Roman"/>
                          <w:sz w:val="16"/>
                          <w:szCs w:val="16"/>
                        </w:rPr>
                        <w:t xml:space="preserve">  In addition, the ACTFL</w:t>
                      </w:r>
                      <w:r w:rsidR="005F3DB5">
                        <w:rPr>
                          <w:rFonts w:ascii="Times New Roman" w:hAnsi="Times New Roman"/>
                          <w:sz w:val="16"/>
                          <w:szCs w:val="16"/>
                        </w:rPr>
                        <w:t xml:space="preserve"> exam</w:t>
                      </w:r>
                      <w:r w:rsidR="001B5751">
                        <w:rPr>
                          <w:rFonts w:ascii="Times New Roman" w:hAnsi="Times New Roman"/>
                          <w:sz w:val="16"/>
                          <w:szCs w:val="16"/>
                        </w:rPr>
                        <w:t xml:space="preserve"> is required for those seeking an endorsement in </w:t>
                      </w:r>
                      <w:r w:rsidR="005F3DB5">
                        <w:rPr>
                          <w:rFonts w:ascii="Times New Roman" w:hAnsi="Times New Roman"/>
                          <w:sz w:val="16"/>
                          <w:szCs w:val="16"/>
                        </w:rPr>
                        <w:t>Bilingual Education</w:t>
                      </w:r>
                      <w:r w:rsidR="001B5751">
                        <w:rPr>
                          <w:rFonts w:ascii="Times New Roman" w:hAnsi="Times New Roman"/>
                          <w:sz w:val="16"/>
                          <w:szCs w:val="16"/>
                        </w:rPr>
                        <w:t>.</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I have read the above statement and understand it is my responsibility to meet the testing requirements of the Washington State University College of Education and the State of Washington.</w:t>
                      </w:r>
                    </w:p>
                    <w:p w:rsidR="00AF2FD3" w:rsidRDefault="00AF2FD3" w:rsidP="00C23605">
                      <w:pPr>
                        <w:rPr>
                          <w:rFonts w:ascii="Times New Roman" w:hAnsi="Times New Roman"/>
                          <w:sz w:val="18"/>
                          <w:szCs w:val="18"/>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v:textbox>
              </v:shape>
            </w:pict>
          </mc:Fallback>
        </mc:AlternateContent>
      </w: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9E53A6" w:rsidRDefault="009E53A6" w:rsidP="000E189A">
      <w:pPr>
        <w:rPr>
          <w:rFonts w:ascii="Times New Roman" w:hAnsi="Times New Roman"/>
          <w:sz w:val="18"/>
          <w:szCs w:val="20"/>
        </w:rPr>
      </w:pPr>
    </w:p>
    <w:p w:rsidR="00C23605" w:rsidRDefault="00C23605" w:rsidP="000E189A">
      <w:pPr>
        <w:rPr>
          <w:rFonts w:ascii="Times New Roman" w:hAnsi="Times New Roman"/>
          <w:sz w:val="18"/>
          <w:szCs w:val="20"/>
        </w:rPr>
      </w:pPr>
    </w:p>
    <w:p w:rsidR="00C23605" w:rsidRDefault="00C23605" w:rsidP="000E189A">
      <w:pPr>
        <w:rPr>
          <w:rFonts w:ascii="Times New Roman" w:hAnsi="Times New Roman"/>
          <w:sz w:val="18"/>
          <w:szCs w:val="20"/>
        </w:rPr>
      </w:pPr>
    </w:p>
    <w:p w:rsidR="00C23605" w:rsidRDefault="00C23605" w:rsidP="000E189A">
      <w:pPr>
        <w:rPr>
          <w:rFonts w:ascii="Times New Roman" w:hAnsi="Times New Roman"/>
          <w:sz w:val="18"/>
          <w:szCs w:val="20"/>
        </w:rPr>
      </w:pPr>
    </w:p>
    <w:p w:rsidR="00C23605"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692032" behindDoc="0" locked="0" layoutInCell="1" allowOverlap="1" wp14:anchorId="1B6E6B0B" wp14:editId="30F888F9">
                <wp:simplePos x="0" y="0"/>
                <wp:positionH relativeFrom="column">
                  <wp:posOffset>57150</wp:posOffset>
                </wp:positionH>
                <wp:positionV relativeFrom="paragraph">
                  <wp:posOffset>36195</wp:posOffset>
                </wp:positionV>
                <wp:extent cx="6767830" cy="1219200"/>
                <wp:effectExtent l="0" t="0" r="13970" b="1905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219200"/>
                        </a:xfrm>
                        <a:prstGeom prst="rect">
                          <a:avLst/>
                        </a:prstGeom>
                        <a:solidFill>
                          <a:srgbClr val="FFFFFF"/>
                        </a:solidFill>
                        <a:ln w="9525">
                          <a:solidFill>
                            <a:srgbClr val="000000"/>
                          </a:solidFill>
                          <a:miter lim="800000"/>
                          <a:headEnd/>
                          <a:tailEnd/>
                        </a:ln>
                      </wps:spPr>
                      <wps:txbx>
                        <w:txbxContent>
                          <w:p w:rsidR="00AF2FD3" w:rsidRPr="00C23605" w:rsidRDefault="00AF2FD3" w:rsidP="00C23605">
                            <w:pPr>
                              <w:rPr>
                                <w:rFonts w:ascii="Times New Roman" w:hAnsi="Times New Roman"/>
                                <w:b/>
                                <w:sz w:val="20"/>
                                <w:szCs w:val="20"/>
                              </w:rPr>
                            </w:pPr>
                            <w:r>
                              <w:rPr>
                                <w:rFonts w:ascii="Times New Roman" w:hAnsi="Times New Roman"/>
                                <w:b/>
                                <w:sz w:val="20"/>
                                <w:szCs w:val="20"/>
                              </w:rPr>
                              <w:t>Liability Insurance Requirements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Evidence of $1,000,000 personal liability insurance coverage must be provided to the College of Education.</w:t>
                            </w:r>
                            <w:r w:rsidR="005F3DB5">
                              <w:rPr>
                                <w:rFonts w:ascii="Times New Roman" w:hAnsi="Times New Roman"/>
                                <w:sz w:val="16"/>
                                <w:szCs w:val="16"/>
                              </w:rPr>
                              <w:t xml:space="preserve">  Students are provided low-cost options </w:t>
                            </w:r>
                            <w:r w:rsidR="003A5E23">
                              <w:rPr>
                                <w:rFonts w:ascii="Times New Roman" w:hAnsi="Times New Roman"/>
                                <w:sz w:val="16"/>
                                <w:szCs w:val="16"/>
                              </w:rPr>
                              <w:t xml:space="preserve">to purchase </w:t>
                            </w:r>
                            <w:r w:rsidR="005F3DB5">
                              <w:rPr>
                                <w:rFonts w:ascii="Times New Roman" w:hAnsi="Times New Roman"/>
                                <w:sz w:val="16"/>
                                <w:szCs w:val="16"/>
                              </w:rPr>
                              <w:t xml:space="preserve">at the start of the </w:t>
                            </w:r>
                            <w:r w:rsidR="003A5E23">
                              <w:rPr>
                                <w:rFonts w:ascii="Times New Roman" w:hAnsi="Times New Roman"/>
                                <w:sz w:val="16"/>
                                <w:szCs w:val="16"/>
                              </w:rPr>
                              <w:t xml:space="preserve">teacher education </w:t>
                            </w:r>
                            <w:r w:rsidR="005F3DB5">
                              <w:rPr>
                                <w:rFonts w:ascii="Times New Roman" w:hAnsi="Times New Roman"/>
                                <w:sz w:val="16"/>
                                <w:szCs w:val="16"/>
                              </w:rPr>
                              <w:t xml:space="preserve">program.  </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6"/>
                                <w:szCs w:val="16"/>
                              </w:rPr>
                            </w:pPr>
                            <w:r w:rsidRPr="00C23605">
                              <w:rPr>
                                <w:rFonts w:ascii="Times New Roman" w:hAnsi="Times New Roman"/>
                                <w:sz w:val="16"/>
                                <w:szCs w:val="16"/>
                              </w:rPr>
                              <w:t>I have read the above statement and understand proof of liability insurance is required for placement in schools.</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6B0B" id="Text Box 23" o:spid="_x0000_s1029" type="#_x0000_t202" style="position:absolute;margin-left:4.5pt;margin-top:2.85pt;width:532.9pt;height: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">
                <v:textbox>
                  <w:txbxContent>
                    <w:p w:rsidR="00AF2FD3" w:rsidRPr="00C23605" w:rsidRDefault="00AF2FD3" w:rsidP="00C23605">
                      <w:pPr>
                        <w:rPr>
                          <w:rFonts w:ascii="Times New Roman" w:hAnsi="Times New Roman"/>
                          <w:b/>
                          <w:sz w:val="20"/>
                          <w:szCs w:val="20"/>
                        </w:rPr>
                      </w:pPr>
                      <w:r>
                        <w:rPr>
                          <w:rFonts w:ascii="Times New Roman" w:hAnsi="Times New Roman"/>
                          <w:b/>
                          <w:sz w:val="20"/>
                          <w:szCs w:val="20"/>
                        </w:rPr>
                        <w:t>Liability Insurance Requirements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Evidence of $1,000,000 personal liability insurance coverage must be provided to the College of Education.</w:t>
                      </w:r>
                      <w:r w:rsidR="005F3DB5">
                        <w:rPr>
                          <w:rFonts w:ascii="Times New Roman" w:hAnsi="Times New Roman"/>
                          <w:sz w:val="16"/>
                          <w:szCs w:val="16"/>
                        </w:rPr>
                        <w:t xml:space="preserve">  Students are provided low-cost options </w:t>
                      </w:r>
                      <w:r w:rsidR="003A5E23">
                        <w:rPr>
                          <w:rFonts w:ascii="Times New Roman" w:hAnsi="Times New Roman"/>
                          <w:sz w:val="16"/>
                          <w:szCs w:val="16"/>
                        </w:rPr>
                        <w:t xml:space="preserve">to purchase </w:t>
                      </w:r>
                      <w:r w:rsidR="005F3DB5">
                        <w:rPr>
                          <w:rFonts w:ascii="Times New Roman" w:hAnsi="Times New Roman"/>
                          <w:sz w:val="16"/>
                          <w:szCs w:val="16"/>
                        </w:rPr>
                        <w:t xml:space="preserve">at the start of the </w:t>
                      </w:r>
                      <w:r w:rsidR="003A5E23">
                        <w:rPr>
                          <w:rFonts w:ascii="Times New Roman" w:hAnsi="Times New Roman"/>
                          <w:sz w:val="16"/>
                          <w:szCs w:val="16"/>
                        </w:rPr>
                        <w:t xml:space="preserve">teacher education </w:t>
                      </w:r>
                      <w:r w:rsidR="005F3DB5">
                        <w:rPr>
                          <w:rFonts w:ascii="Times New Roman" w:hAnsi="Times New Roman"/>
                          <w:sz w:val="16"/>
                          <w:szCs w:val="16"/>
                        </w:rPr>
                        <w:t xml:space="preserve">program.  </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6"/>
                          <w:szCs w:val="16"/>
                        </w:rPr>
                      </w:pPr>
                      <w:r w:rsidRPr="00C23605">
                        <w:rPr>
                          <w:rFonts w:ascii="Times New Roman" w:hAnsi="Times New Roman"/>
                          <w:sz w:val="16"/>
                          <w:szCs w:val="16"/>
                        </w:rPr>
                        <w:t>I have read the above statement and understand proof of liability insurance is required for placement in schools.</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v:textbox>
              </v:shape>
            </w:pict>
          </mc:Fallback>
        </mc:AlternateContent>
      </w:r>
    </w:p>
    <w:p w:rsidR="00C23605" w:rsidRDefault="00C23605"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693056" behindDoc="0" locked="0" layoutInCell="1" allowOverlap="1" wp14:anchorId="73E60F81" wp14:editId="5BEDD028">
                <wp:simplePos x="0" y="0"/>
                <wp:positionH relativeFrom="column">
                  <wp:posOffset>54610</wp:posOffset>
                </wp:positionH>
                <wp:positionV relativeFrom="paragraph">
                  <wp:posOffset>118745</wp:posOffset>
                </wp:positionV>
                <wp:extent cx="6767830" cy="3056890"/>
                <wp:effectExtent l="6985" t="12065" r="6985" b="762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3056890"/>
                        </a:xfrm>
                        <a:prstGeom prst="rect">
                          <a:avLst/>
                        </a:prstGeom>
                        <a:solidFill>
                          <a:srgbClr val="FFFFFF"/>
                        </a:solidFill>
                        <a:ln w="9525">
                          <a:solidFill>
                            <a:srgbClr val="000000"/>
                          </a:solidFill>
                          <a:miter lim="800000"/>
                          <a:headEnd/>
                          <a:tailEnd/>
                        </a:ln>
                      </wps:spPr>
                      <wps:txbx>
                        <w:txbxContent>
                          <w:p w:rsidR="00AF2FD3" w:rsidRPr="00C23605" w:rsidRDefault="00AF2FD3" w:rsidP="00C23605">
                            <w:pPr>
                              <w:rPr>
                                <w:rFonts w:ascii="Times New Roman" w:hAnsi="Times New Roman"/>
                                <w:b/>
                                <w:sz w:val="20"/>
                                <w:szCs w:val="20"/>
                              </w:rPr>
                            </w:pPr>
                            <w:r>
                              <w:rPr>
                                <w:rFonts w:ascii="Times New Roman" w:hAnsi="Times New Roman"/>
                                <w:b/>
                                <w:sz w:val="20"/>
                                <w:szCs w:val="20"/>
                              </w:rPr>
                              <w:t>Professional Dispositions Assessment (PDA) Process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Teacher candidates who have been accepted into a WSU Teacher Education Program will be assessed regularly to determine their progress in academic performance, field experiences, and professionalism. The Professional Dispositions Assessment Form (PDA Form) is one of many assessment tools used in the program.</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The PDA form may be completed by any instructor who feels a candidate is not meeting a particular professional standard. The completed form must be accompanied by a description of the behavior and available documentation that indicates failure to meet the standard. Normally, the form will be completed after the instructor has worked unsuccessfully with the candidate to help him/her meet the standard. The form can be completed at any time. The instructor will notify the candidate that a PDA form is being filed, and the student will sign the form. Completed PDA forms will be stored in the student’s file (</w:t>
                            </w:r>
                            <w:r w:rsidR="00B65AAE">
                              <w:rPr>
                                <w:rFonts w:ascii="Times New Roman" w:hAnsi="Times New Roman"/>
                                <w:sz w:val="16"/>
                                <w:szCs w:val="16"/>
                              </w:rPr>
                              <w:t xml:space="preserve">Undergraduate </w:t>
                            </w:r>
                            <w:r w:rsidRPr="00C23605">
                              <w:rPr>
                                <w:rFonts w:ascii="Times New Roman" w:hAnsi="Times New Roman"/>
                                <w:sz w:val="16"/>
                                <w:szCs w:val="16"/>
                              </w:rPr>
                              <w:t xml:space="preserve">Student Services, Ed Ad 316). In accordance with FERPA Student Rights (see http://www.registrar.wsu.edu/Registrar/Apps/FERPA.ASPX or WSU Student Handbook) teacher candidates may view any completed forms via request to </w:t>
                            </w:r>
                            <w:r w:rsidR="00B65AAE">
                              <w:rPr>
                                <w:rFonts w:ascii="Times New Roman" w:hAnsi="Times New Roman"/>
                                <w:sz w:val="16"/>
                                <w:szCs w:val="16"/>
                              </w:rPr>
                              <w:t xml:space="preserve">Undergraduate </w:t>
                            </w:r>
                            <w:r w:rsidRPr="00C23605">
                              <w:rPr>
                                <w:rFonts w:ascii="Times New Roman" w:hAnsi="Times New Roman"/>
                                <w:sz w:val="16"/>
                                <w:szCs w:val="16"/>
                              </w:rPr>
                              <w:t xml:space="preserve">Student Services, and may provide a written response to a PDA form for their file, also via </w:t>
                            </w:r>
                            <w:r w:rsidR="00B65AAE">
                              <w:rPr>
                                <w:rFonts w:ascii="Times New Roman" w:hAnsi="Times New Roman"/>
                                <w:sz w:val="16"/>
                                <w:szCs w:val="16"/>
                              </w:rPr>
                              <w:t xml:space="preserve">Undergraduate </w:t>
                            </w:r>
                            <w:r w:rsidRPr="00C23605">
                              <w:rPr>
                                <w:rFonts w:ascii="Times New Roman" w:hAnsi="Times New Roman"/>
                                <w:sz w:val="16"/>
                                <w:szCs w:val="16"/>
                              </w:rPr>
                              <w:t>Student Services.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A Teacher Education Student Affairs Committee is required to meet with the teacher candidate to discuss remediation strategies if (1) an instructor requests a meeting, or (2) a teacher candidate receives two negative ratings for any single professional disposition. If a teacher candidate receives four or more negative ratings in any combination of categories, the committee shall review documentation and (1) permit the teacher candidate to proceed in the program with appropriate remediation, OR (2) remove the teacher candidate from the program. Teacher candidates who wish to appeal the Teacher Education Student Affairs Committee’s decision must prepare a written appeal and present it to the Chair of the Department of Teaching and Learning. The Chair may make the final decision or refer the appeal to the faculty.</w:t>
                            </w:r>
                          </w:p>
                          <w:p w:rsidR="00AF2FD3" w:rsidRDefault="00AF2FD3" w:rsidP="00C23605">
                            <w:pPr>
                              <w:rPr>
                                <w:rFonts w:ascii="Times New Roman" w:hAnsi="Times New Roman"/>
                                <w:sz w:val="16"/>
                                <w:szCs w:val="16"/>
                              </w:rPr>
                            </w:pPr>
                          </w:p>
                          <w:p w:rsidR="00AF2FD3" w:rsidRDefault="00AF2FD3" w:rsidP="00C23605">
                            <w:pPr>
                              <w:rPr>
                                <w:rFonts w:ascii="Times New Roman" w:hAnsi="Times New Roman"/>
                                <w:sz w:val="16"/>
                                <w:szCs w:val="16"/>
                              </w:rPr>
                            </w:pPr>
                            <w:r w:rsidRPr="00C23605">
                              <w:rPr>
                                <w:rFonts w:ascii="Times New Roman" w:hAnsi="Times New Roman"/>
                                <w:sz w:val="16"/>
                                <w:szCs w:val="16"/>
                              </w:rPr>
                              <w:t>I have read the above statements and understand the use of the Professional Dispositions Assessment form.</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0F81" id="Text Box 24" o:spid="_x0000_s1030" type="#_x0000_t202" style="position:absolute;margin-left:4.3pt;margin-top:9.35pt;width:532.9pt;height:24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">
                <v:textbox>
                  <w:txbxContent>
                    <w:p w:rsidR="00AF2FD3" w:rsidRPr="00C23605" w:rsidRDefault="00AF2FD3" w:rsidP="00C23605">
                      <w:pPr>
                        <w:rPr>
                          <w:rFonts w:ascii="Times New Roman" w:hAnsi="Times New Roman"/>
                          <w:b/>
                          <w:sz w:val="20"/>
                          <w:szCs w:val="20"/>
                        </w:rPr>
                      </w:pPr>
                      <w:r>
                        <w:rPr>
                          <w:rFonts w:ascii="Times New Roman" w:hAnsi="Times New Roman"/>
                          <w:b/>
                          <w:sz w:val="20"/>
                          <w:szCs w:val="20"/>
                        </w:rPr>
                        <w:t>Professional Dispositions Assessment (PDA) Process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Teacher candidates who have been accepted into a WSU Teacher Education Program will be assessed regularly to determine their progress in academic performance, field experiences, and professionalism. The Professional Dispositions Assessment Form (PDA Form) is one of many assessment tools used in the program.</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The PDA form may be completed by any instructor who feels a candidate is not meeting a particular professional standard. The completed form must be accompanied by a description of the behavior and available documentation that indicates failure to meet the standard. Normally, the form will be completed after the instructor has worked unsuccessfully with the candidate to help him/her meet the standard. The form can be completed at any time. The instructor will notify the candidate that a PDA form is being filed, and the student will sign the form. Completed PDA forms will be stored in the student’s file (</w:t>
                      </w:r>
                      <w:r w:rsidR="00B65AAE">
                        <w:rPr>
                          <w:rFonts w:ascii="Times New Roman" w:hAnsi="Times New Roman"/>
                          <w:sz w:val="16"/>
                          <w:szCs w:val="16"/>
                        </w:rPr>
                        <w:t xml:space="preserve">Undergraduate </w:t>
                      </w:r>
                      <w:r w:rsidRPr="00C23605">
                        <w:rPr>
                          <w:rFonts w:ascii="Times New Roman" w:hAnsi="Times New Roman"/>
                          <w:sz w:val="16"/>
                          <w:szCs w:val="16"/>
                        </w:rPr>
                        <w:t xml:space="preserve">Student Services, Ed Ad 316). In accordance with FERPA Student Rights (see http://www.registrar.wsu.edu/Registrar/Apps/FERPA.ASPX or WSU Student Handbook) teacher candidates may view any completed forms via request to </w:t>
                      </w:r>
                      <w:r w:rsidR="00B65AAE">
                        <w:rPr>
                          <w:rFonts w:ascii="Times New Roman" w:hAnsi="Times New Roman"/>
                          <w:sz w:val="16"/>
                          <w:szCs w:val="16"/>
                        </w:rPr>
                        <w:t xml:space="preserve">Undergraduate </w:t>
                      </w:r>
                      <w:r w:rsidRPr="00C23605">
                        <w:rPr>
                          <w:rFonts w:ascii="Times New Roman" w:hAnsi="Times New Roman"/>
                          <w:sz w:val="16"/>
                          <w:szCs w:val="16"/>
                        </w:rPr>
                        <w:t xml:space="preserve">Student Services, and may provide a written response to a PDA form for their file, also via </w:t>
                      </w:r>
                      <w:r w:rsidR="00B65AAE">
                        <w:rPr>
                          <w:rFonts w:ascii="Times New Roman" w:hAnsi="Times New Roman"/>
                          <w:sz w:val="16"/>
                          <w:szCs w:val="16"/>
                        </w:rPr>
                        <w:t xml:space="preserve">Undergraduate </w:t>
                      </w:r>
                      <w:r w:rsidRPr="00C23605">
                        <w:rPr>
                          <w:rFonts w:ascii="Times New Roman" w:hAnsi="Times New Roman"/>
                          <w:sz w:val="16"/>
                          <w:szCs w:val="16"/>
                        </w:rPr>
                        <w:t>Student Services.</w:t>
                      </w:r>
                    </w:p>
                    <w:p w:rsidR="00AF2FD3" w:rsidRPr="00C23605" w:rsidRDefault="00AF2FD3" w:rsidP="00C23605">
                      <w:pPr>
                        <w:rPr>
                          <w:rFonts w:ascii="Times New Roman" w:hAnsi="Times New Roman"/>
                          <w:sz w:val="16"/>
                          <w:szCs w:val="16"/>
                        </w:rPr>
                      </w:pP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A Teacher Education Student Affairs Committee is required to meet with the teacher candidate to discuss remediation strategies if (1) an instructor requests a meeting, or (2) a teacher candidate receives two negative ratings for any single professional disposition. If a teacher candidate receives four or more negative ratings in any combination of categories, the committee shall review documentation and (1) permit the teacher candidate to proceed in the program with appropriate remediation, OR (2) remove the teacher candidate from the program. Teacher candidates who wish to appeal the Teacher Education Student Affairs Committee’s decision must prepare a written appeal and present it to the Chair of the Department of Teaching and Learning. The Chair may make the final decision or refer the appeal to the faculty.</w:t>
                      </w:r>
                    </w:p>
                    <w:p w:rsidR="00AF2FD3" w:rsidRDefault="00AF2FD3" w:rsidP="00C23605">
                      <w:pPr>
                        <w:rPr>
                          <w:rFonts w:ascii="Times New Roman" w:hAnsi="Times New Roman"/>
                          <w:sz w:val="16"/>
                          <w:szCs w:val="16"/>
                        </w:rPr>
                      </w:pPr>
                    </w:p>
                    <w:p w:rsidR="00AF2FD3" w:rsidRDefault="00AF2FD3" w:rsidP="00C23605">
                      <w:pPr>
                        <w:rPr>
                          <w:rFonts w:ascii="Times New Roman" w:hAnsi="Times New Roman"/>
                          <w:sz w:val="16"/>
                          <w:szCs w:val="16"/>
                        </w:rPr>
                      </w:pPr>
                      <w:r w:rsidRPr="00C23605">
                        <w:rPr>
                          <w:rFonts w:ascii="Times New Roman" w:hAnsi="Times New Roman"/>
                          <w:sz w:val="16"/>
                          <w:szCs w:val="16"/>
                        </w:rPr>
                        <w:t>I have read the above statements and understand the use of the Professional Dispositions Assessment form.</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v:textbox>
              </v:shape>
            </w:pict>
          </mc:Fallback>
        </mc:AlternateContent>
      </w: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694080" behindDoc="0" locked="0" layoutInCell="1" allowOverlap="1" wp14:anchorId="4D5777F4" wp14:editId="2FA1BB49">
                <wp:simplePos x="0" y="0"/>
                <wp:positionH relativeFrom="column">
                  <wp:posOffset>54610</wp:posOffset>
                </wp:positionH>
                <wp:positionV relativeFrom="paragraph">
                  <wp:posOffset>17780</wp:posOffset>
                </wp:positionV>
                <wp:extent cx="6767830" cy="1194435"/>
                <wp:effectExtent l="6985" t="5715" r="6985" b="952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194435"/>
                        </a:xfrm>
                        <a:prstGeom prst="rect">
                          <a:avLst/>
                        </a:prstGeom>
                        <a:solidFill>
                          <a:srgbClr val="FFFFFF"/>
                        </a:solidFill>
                        <a:ln w="9525">
                          <a:solidFill>
                            <a:srgbClr val="000000"/>
                          </a:solidFill>
                          <a:miter lim="800000"/>
                          <a:headEnd/>
                          <a:tailEnd/>
                        </a:ln>
                      </wps:spPr>
                      <wps:txbx>
                        <w:txbxContent>
                          <w:p w:rsidR="00AF2FD3" w:rsidRPr="00C23605" w:rsidRDefault="00AF2FD3" w:rsidP="00C23605">
                            <w:pPr>
                              <w:rPr>
                                <w:rFonts w:ascii="Times New Roman" w:hAnsi="Times New Roman"/>
                                <w:b/>
                                <w:sz w:val="20"/>
                                <w:szCs w:val="20"/>
                              </w:rPr>
                            </w:pPr>
                            <w:r>
                              <w:rPr>
                                <w:rFonts w:ascii="Times New Roman" w:hAnsi="Times New Roman"/>
                                <w:b/>
                                <w:sz w:val="20"/>
                                <w:szCs w:val="20"/>
                              </w:rPr>
                              <w:t>Release of Student Records and Personal Information</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6"/>
                                <w:szCs w:val="16"/>
                              </w:rPr>
                            </w:pPr>
                            <w:r w:rsidRPr="00C23605">
                              <w:rPr>
                                <w:rFonts w:ascii="Times New Roman" w:hAnsi="Times New Roman"/>
                                <w:sz w:val="16"/>
                                <w:szCs w:val="16"/>
                              </w:rPr>
                              <w:t>I hereby authorize Washington State University to release orally or in writing</w:t>
                            </w:r>
                            <w:r w:rsidR="00044B19">
                              <w:rPr>
                                <w:rFonts w:ascii="Times New Roman" w:hAnsi="Times New Roman"/>
                                <w:sz w:val="16"/>
                                <w:szCs w:val="16"/>
                              </w:rPr>
                              <w:t>,</w:t>
                            </w:r>
                            <w:r w:rsidRPr="00C23605">
                              <w:rPr>
                                <w:rFonts w:ascii="Times New Roman" w:hAnsi="Times New Roman"/>
                                <w:sz w:val="16"/>
                                <w:szCs w:val="16"/>
                              </w:rPr>
                              <w:t xml:space="preserve"> all student records</w:t>
                            </w:r>
                            <w:r w:rsidR="00044B19">
                              <w:rPr>
                                <w:rFonts w:ascii="Times New Roman" w:hAnsi="Times New Roman"/>
                                <w:sz w:val="16"/>
                                <w:szCs w:val="16"/>
                              </w:rPr>
                              <w:t>,</w:t>
                            </w:r>
                            <w:r w:rsidRPr="00C23605">
                              <w:rPr>
                                <w:rFonts w:ascii="Times New Roman" w:hAnsi="Times New Roman"/>
                                <w:sz w:val="16"/>
                                <w:szCs w:val="16"/>
                              </w:rPr>
                              <w:t xml:space="preserve"> and other personally identifiable information to the Office of the Superintendent of Public Instruction for the purpose of investigating and determining my eligibility for Washington State certification pursuant to RCW 28A.410, WAC 181-86 and 181-87 as now or hereinafter amended, and to my field supervisor and school district for the purpose of securing a student teaching placement for me.</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777F4" id="Text Box 25" o:spid="_x0000_s1031" type="#_x0000_t202" style="position:absolute;margin-left:4.3pt;margin-top:1.4pt;width:532.9pt;height:9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">
                <v:textbox>
                  <w:txbxContent>
                    <w:p w:rsidR="00AF2FD3" w:rsidRPr="00C23605" w:rsidRDefault="00AF2FD3" w:rsidP="00C23605">
                      <w:pPr>
                        <w:rPr>
                          <w:rFonts w:ascii="Times New Roman" w:hAnsi="Times New Roman"/>
                          <w:b/>
                          <w:sz w:val="20"/>
                          <w:szCs w:val="20"/>
                        </w:rPr>
                      </w:pPr>
                      <w:r>
                        <w:rPr>
                          <w:rFonts w:ascii="Times New Roman" w:hAnsi="Times New Roman"/>
                          <w:b/>
                          <w:sz w:val="20"/>
                          <w:szCs w:val="20"/>
                        </w:rPr>
                        <w:t>Release of Student Records and Personal Information</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6"/>
                          <w:szCs w:val="16"/>
                        </w:rPr>
                      </w:pPr>
                      <w:r w:rsidRPr="00C23605">
                        <w:rPr>
                          <w:rFonts w:ascii="Times New Roman" w:hAnsi="Times New Roman"/>
                          <w:sz w:val="16"/>
                          <w:szCs w:val="16"/>
                        </w:rPr>
                        <w:t>I hereby authorize Washington State University to release orally or in writing</w:t>
                      </w:r>
                      <w:r w:rsidR="00044B19">
                        <w:rPr>
                          <w:rFonts w:ascii="Times New Roman" w:hAnsi="Times New Roman"/>
                          <w:sz w:val="16"/>
                          <w:szCs w:val="16"/>
                        </w:rPr>
                        <w:t>,</w:t>
                      </w:r>
                      <w:r w:rsidRPr="00C23605">
                        <w:rPr>
                          <w:rFonts w:ascii="Times New Roman" w:hAnsi="Times New Roman"/>
                          <w:sz w:val="16"/>
                          <w:szCs w:val="16"/>
                        </w:rPr>
                        <w:t xml:space="preserve"> all student records</w:t>
                      </w:r>
                      <w:r w:rsidR="00044B19">
                        <w:rPr>
                          <w:rFonts w:ascii="Times New Roman" w:hAnsi="Times New Roman"/>
                          <w:sz w:val="16"/>
                          <w:szCs w:val="16"/>
                        </w:rPr>
                        <w:t>,</w:t>
                      </w:r>
                      <w:r w:rsidRPr="00C23605">
                        <w:rPr>
                          <w:rFonts w:ascii="Times New Roman" w:hAnsi="Times New Roman"/>
                          <w:sz w:val="16"/>
                          <w:szCs w:val="16"/>
                        </w:rPr>
                        <w:t xml:space="preserve"> and other personally identifiable information to the Office of the Superintendent of Public Instruction for the purpose of investigating and determining my eligibility for Washington State certification pursuant to RCW 28A.410, WAC 181-86 and 181-87 as now or hereinafter amended, and to my field supervisor and school district for the purpose of securing a student teaching placement for me.</w:t>
                      </w:r>
                    </w:p>
                    <w:p w:rsidR="00AF2FD3" w:rsidRPr="00C23605" w:rsidRDefault="00AF2FD3" w:rsidP="00C23605">
                      <w:pPr>
                        <w:rPr>
                          <w:rFonts w:ascii="Times New Roman" w:hAnsi="Times New Roman"/>
                          <w:sz w:val="16"/>
                          <w:szCs w:val="16"/>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v:textbox>
              </v:shape>
            </w:pict>
          </mc:Fallback>
        </mc:AlternateContent>
      </w: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695104" behindDoc="0" locked="0" layoutInCell="1" allowOverlap="1" wp14:anchorId="6A9AABB8" wp14:editId="4ABAA7A1">
                <wp:simplePos x="0" y="0"/>
                <wp:positionH relativeFrom="column">
                  <wp:posOffset>54610</wp:posOffset>
                </wp:positionH>
                <wp:positionV relativeFrom="paragraph">
                  <wp:posOffset>24130</wp:posOffset>
                </wp:positionV>
                <wp:extent cx="6767830" cy="1000760"/>
                <wp:effectExtent l="6985" t="12065" r="6985" b="63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000760"/>
                        </a:xfrm>
                        <a:prstGeom prst="rect">
                          <a:avLst/>
                        </a:prstGeom>
                        <a:solidFill>
                          <a:srgbClr val="FFFFFF"/>
                        </a:solidFill>
                        <a:ln w="9525">
                          <a:solidFill>
                            <a:srgbClr val="000000"/>
                          </a:solidFill>
                          <a:miter lim="800000"/>
                          <a:headEnd/>
                          <a:tailEnd/>
                        </a:ln>
                      </wps:spPr>
                      <wps:txbx>
                        <w:txbxContent>
                          <w:p w:rsidR="00AF2FD3" w:rsidRPr="00C23605" w:rsidRDefault="00AF2FD3" w:rsidP="00C23605">
                            <w:pPr>
                              <w:rPr>
                                <w:rFonts w:ascii="Times New Roman" w:hAnsi="Times New Roman"/>
                                <w:b/>
                                <w:sz w:val="20"/>
                                <w:szCs w:val="20"/>
                              </w:rPr>
                            </w:pPr>
                            <w:r>
                              <w:rPr>
                                <w:rFonts w:ascii="Times New Roman" w:hAnsi="Times New Roman"/>
                                <w:b/>
                                <w:sz w:val="20"/>
                                <w:szCs w:val="20"/>
                              </w:rPr>
                              <w:t>Policy on Student Teaching</w:t>
                            </w:r>
                          </w:p>
                          <w:p w:rsidR="00AF2FD3" w:rsidRPr="00943406" w:rsidRDefault="00AF2FD3" w:rsidP="00C23605">
                            <w:pPr>
                              <w:rPr>
                                <w:rFonts w:ascii="Times New Roman" w:hAnsi="Times New Roman"/>
                                <w:sz w:val="16"/>
                                <w:szCs w:val="16"/>
                              </w:rPr>
                            </w:pPr>
                          </w:p>
                          <w:p w:rsidR="00AF2FD3" w:rsidRPr="00943406" w:rsidRDefault="00AF2FD3" w:rsidP="00C23605">
                            <w:pPr>
                              <w:rPr>
                                <w:rFonts w:ascii="Times New Roman" w:hAnsi="Times New Roman"/>
                                <w:sz w:val="16"/>
                                <w:szCs w:val="16"/>
                              </w:rPr>
                            </w:pPr>
                            <w:r w:rsidRPr="00943406">
                              <w:rPr>
                                <w:rFonts w:ascii="Times New Roman" w:hAnsi="Times New Roman"/>
                                <w:sz w:val="16"/>
                                <w:szCs w:val="16"/>
                              </w:rPr>
                              <w:t>I understand that I must pass the WEST-E or NES in my endorsement area prior to student teaching, and that student teaching must be completed at an approved WSU site with supervision by an approved WSU provider.</w:t>
                            </w:r>
                            <w:r w:rsidR="001B5751">
                              <w:rPr>
                                <w:rFonts w:ascii="Times New Roman" w:hAnsi="Times New Roman"/>
                                <w:sz w:val="16"/>
                                <w:szCs w:val="16"/>
                              </w:rPr>
                              <w:t xml:space="preserve">  If </w:t>
                            </w:r>
                            <w:r w:rsidR="008E080C">
                              <w:rPr>
                                <w:rFonts w:ascii="Times New Roman" w:hAnsi="Times New Roman"/>
                                <w:sz w:val="16"/>
                                <w:szCs w:val="16"/>
                              </w:rPr>
                              <w:t>I am</w:t>
                            </w:r>
                            <w:r w:rsidR="001B5751">
                              <w:rPr>
                                <w:rFonts w:ascii="Times New Roman" w:hAnsi="Times New Roman"/>
                                <w:sz w:val="16"/>
                                <w:szCs w:val="16"/>
                              </w:rPr>
                              <w:t xml:space="preserve"> seeking an endorsement in </w:t>
                            </w:r>
                            <w:r w:rsidR="005F3DB5">
                              <w:rPr>
                                <w:rFonts w:ascii="Times New Roman" w:hAnsi="Times New Roman"/>
                                <w:sz w:val="16"/>
                                <w:szCs w:val="16"/>
                              </w:rPr>
                              <w:t>Bilingual Education</w:t>
                            </w:r>
                            <w:r w:rsidR="001B5751">
                              <w:rPr>
                                <w:rFonts w:ascii="Times New Roman" w:hAnsi="Times New Roman"/>
                                <w:sz w:val="16"/>
                                <w:szCs w:val="16"/>
                              </w:rPr>
                              <w:t xml:space="preserve"> </w:t>
                            </w:r>
                            <w:r w:rsidR="008E080C">
                              <w:rPr>
                                <w:rFonts w:ascii="Times New Roman" w:hAnsi="Times New Roman"/>
                                <w:sz w:val="16"/>
                                <w:szCs w:val="16"/>
                              </w:rPr>
                              <w:t>I</w:t>
                            </w:r>
                            <w:r w:rsidR="001B5751">
                              <w:rPr>
                                <w:rFonts w:ascii="Times New Roman" w:hAnsi="Times New Roman"/>
                                <w:sz w:val="16"/>
                                <w:szCs w:val="16"/>
                              </w:rPr>
                              <w:t xml:space="preserve"> must also pass the ACTFL</w:t>
                            </w:r>
                            <w:r w:rsidR="005F3DB5">
                              <w:rPr>
                                <w:rFonts w:ascii="Times New Roman" w:hAnsi="Times New Roman"/>
                                <w:sz w:val="16"/>
                                <w:szCs w:val="16"/>
                              </w:rPr>
                              <w:t xml:space="preserve"> exam</w:t>
                            </w:r>
                            <w:r w:rsidR="001B5751">
                              <w:rPr>
                                <w:rFonts w:ascii="Times New Roman" w:hAnsi="Times New Roman"/>
                                <w:sz w:val="16"/>
                                <w:szCs w:val="16"/>
                              </w:rPr>
                              <w:t>.</w:t>
                            </w:r>
                          </w:p>
                          <w:p w:rsidR="00AF2FD3" w:rsidRDefault="00AF2FD3" w:rsidP="00C23605">
                            <w:pPr>
                              <w:rPr>
                                <w:rFonts w:ascii="Times New Roman" w:hAnsi="Times New Roman"/>
                                <w:sz w:val="18"/>
                                <w:szCs w:val="18"/>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AABB8" id="Text Box 26" o:spid="_x0000_s1032" type="#_x0000_t202" style="position:absolute;margin-left:4.3pt;margin-top:1.9pt;width:532.9pt;height:7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">
                <v:textbox>
                  <w:txbxContent>
                    <w:p w:rsidR="00AF2FD3" w:rsidRPr="00C23605" w:rsidRDefault="00AF2FD3" w:rsidP="00C23605">
                      <w:pPr>
                        <w:rPr>
                          <w:rFonts w:ascii="Times New Roman" w:hAnsi="Times New Roman"/>
                          <w:b/>
                          <w:sz w:val="20"/>
                          <w:szCs w:val="20"/>
                        </w:rPr>
                      </w:pPr>
                      <w:r>
                        <w:rPr>
                          <w:rFonts w:ascii="Times New Roman" w:hAnsi="Times New Roman"/>
                          <w:b/>
                          <w:sz w:val="20"/>
                          <w:szCs w:val="20"/>
                        </w:rPr>
                        <w:t>Policy on Student Teaching</w:t>
                      </w:r>
                    </w:p>
                    <w:p w:rsidR="00AF2FD3" w:rsidRPr="00943406" w:rsidRDefault="00AF2FD3" w:rsidP="00C23605">
                      <w:pPr>
                        <w:rPr>
                          <w:rFonts w:ascii="Times New Roman" w:hAnsi="Times New Roman"/>
                          <w:sz w:val="16"/>
                          <w:szCs w:val="16"/>
                        </w:rPr>
                      </w:pPr>
                    </w:p>
                    <w:p w:rsidR="00AF2FD3" w:rsidRPr="00943406" w:rsidRDefault="00AF2FD3" w:rsidP="00C23605">
                      <w:pPr>
                        <w:rPr>
                          <w:rFonts w:ascii="Times New Roman" w:hAnsi="Times New Roman"/>
                          <w:sz w:val="16"/>
                          <w:szCs w:val="16"/>
                        </w:rPr>
                      </w:pPr>
                      <w:r w:rsidRPr="00943406">
                        <w:rPr>
                          <w:rFonts w:ascii="Times New Roman" w:hAnsi="Times New Roman"/>
                          <w:sz w:val="16"/>
                          <w:szCs w:val="16"/>
                        </w:rPr>
                        <w:t>I understand that I must pass the WEST-E or NES in my endorsement area prior to student teaching, and that student teaching must be completed at an approved WSU site with supervision by an approved WSU provider.</w:t>
                      </w:r>
                      <w:r w:rsidR="001B5751">
                        <w:rPr>
                          <w:rFonts w:ascii="Times New Roman" w:hAnsi="Times New Roman"/>
                          <w:sz w:val="16"/>
                          <w:szCs w:val="16"/>
                        </w:rPr>
                        <w:t xml:space="preserve">  If </w:t>
                      </w:r>
                      <w:r w:rsidR="008E080C">
                        <w:rPr>
                          <w:rFonts w:ascii="Times New Roman" w:hAnsi="Times New Roman"/>
                          <w:sz w:val="16"/>
                          <w:szCs w:val="16"/>
                        </w:rPr>
                        <w:t>I am</w:t>
                      </w:r>
                      <w:r w:rsidR="001B5751">
                        <w:rPr>
                          <w:rFonts w:ascii="Times New Roman" w:hAnsi="Times New Roman"/>
                          <w:sz w:val="16"/>
                          <w:szCs w:val="16"/>
                        </w:rPr>
                        <w:t xml:space="preserve"> seeking an endorsement in </w:t>
                      </w:r>
                      <w:r w:rsidR="005F3DB5">
                        <w:rPr>
                          <w:rFonts w:ascii="Times New Roman" w:hAnsi="Times New Roman"/>
                          <w:sz w:val="16"/>
                          <w:szCs w:val="16"/>
                        </w:rPr>
                        <w:t>Bilingual Education</w:t>
                      </w:r>
                      <w:r w:rsidR="001B5751">
                        <w:rPr>
                          <w:rFonts w:ascii="Times New Roman" w:hAnsi="Times New Roman"/>
                          <w:sz w:val="16"/>
                          <w:szCs w:val="16"/>
                        </w:rPr>
                        <w:t xml:space="preserve"> </w:t>
                      </w:r>
                      <w:r w:rsidR="008E080C">
                        <w:rPr>
                          <w:rFonts w:ascii="Times New Roman" w:hAnsi="Times New Roman"/>
                          <w:sz w:val="16"/>
                          <w:szCs w:val="16"/>
                        </w:rPr>
                        <w:t>I</w:t>
                      </w:r>
                      <w:r w:rsidR="001B5751">
                        <w:rPr>
                          <w:rFonts w:ascii="Times New Roman" w:hAnsi="Times New Roman"/>
                          <w:sz w:val="16"/>
                          <w:szCs w:val="16"/>
                        </w:rPr>
                        <w:t xml:space="preserve"> must also pass the ACTFL</w:t>
                      </w:r>
                      <w:r w:rsidR="005F3DB5">
                        <w:rPr>
                          <w:rFonts w:ascii="Times New Roman" w:hAnsi="Times New Roman"/>
                          <w:sz w:val="16"/>
                          <w:szCs w:val="16"/>
                        </w:rPr>
                        <w:t xml:space="preserve"> exam</w:t>
                      </w:r>
                      <w:r w:rsidR="001B5751">
                        <w:rPr>
                          <w:rFonts w:ascii="Times New Roman" w:hAnsi="Times New Roman"/>
                          <w:sz w:val="16"/>
                          <w:szCs w:val="16"/>
                        </w:rPr>
                        <w:t>.</w:t>
                      </w:r>
                    </w:p>
                    <w:p w:rsidR="00AF2FD3" w:rsidRDefault="00AF2FD3" w:rsidP="00C23605">
                      <w:pPr>
                        <w:rPr>
                          <w:rFonts w:ascii="Times New Roman" w:hAnsi="Times New Roman"/>
                          <w:sz w:val="18"/>
                          <w:szCs w:val="18"/>
                        </w:rPr>
                      </w:pPr>
                    </w:p>
                    <w:p w:rsidR="00AF2FD3" w:rsidRDefault="00AF2FD3" w:rsidP="00C2360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C23605">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v:textbox>
              </v:shape>
            </w:pict>
          </mc:Fallback>
        </mc:AlternateContent>
      </w: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Pr="00F56C83" w:rsidRDefault="00943406" w:rsidP="00943406">
      <w:pPr>
        <w:jc w:val="center"/>
        <w:rPr>
          <w:rFonts w:ascii="Times New Roman" w:hAnsi="Times New Roman"/>
          <w:b/>
        </w:rPr>
      </w:pPr>
      <w:r>
        <w:rPr>
          <w:rFonts w:ascii="Times New Roman" w:hAnsi="Times New Roman"/>
          <w:b/>
        </w:rPr>
        <w:t>Infor</w:t>
      </w:r>
      <w:r w:rsidR="00C62976">
        <w:rPr>
          <w:rFonts w:ascii="Times New Roman" w:hAnsi="Times New Roman"/>
          <w:b/>
        </w:rPr>
        <w:t>mation and Consent Form – Page 2</w:t>
      </w:r>
    </w:p>
    <w:p w:rsidR="00943406" w:rsidRPr="002D3A57" w:rsidRDefault="00943406" w:rsidP="0041684F">
      <w:pPr>
        <w:jc w:val="center"/>
        <w:rPr>
          <w:rFonts w:ascii="Times New Roman" w:hAnsi="Times New Roman"/>
          <w:b/>
        </w:rPr>
      </w:pPr>
      <w:r w:rsidRPr="002D3A57">
        <w:rPr>
          <w:rFonts w:ascii="Times New Roman" w:hAnsi="Times New Roman"/>
          <w:b/>
        </w:rPr>
        <w:t>Washington State University</w:t>
      </w:r>
      <w:r w:rsidR="005F3DB5">
        <w:rPr>
          <w:rFonts w:ascii="Times New Roman" w:hAnsi="Times New Roman"/>
          <w:b/>
        </w:rPr>
        <w:t xml:space="preserve"> Tri-Cities</w:t>
      </w:r>
      <w:r w:rsidR="0041684F" w:rsidRPr="0041684F">
        <w:rPr>
          <w:rFonts w:ascii="Times New Roman" w:hAnsi="Times New Roman"/>
          <w:b/>
        </w:rPr>
        <w:t xml:space="preserve"> </w:t>
      </w:r>
      <w:r w:rsidR="0041684F" w:rsidRPr="002D3A57">
        <w:rPr>
          <w:rFonts w:ascii="Times New Roman" w:hAnsi="Times New Roman"/>
          <w:b/>
        </w:rPr>
        <w:t>College of Education</w:t>
      </w:r>
    </w:p>
    <w:p w:rsidR="00943406" w:rsidRPr="002D3A57" w:rsidRDefault="0041684F" w:rsidP="0041684F">
      <w:pPr>
        <w:jc w:val="center"/>
        <w:rPr>
          <w:rFonts w:ascii="Times New Roman" w:hAnsi="Times New Roman"/>
          <w:b/>
        </w:rPr>
      </w:pPr>
      <w:r>
        <w:rPr>
          <w:rFonts w:ascii="Times New Roman" w:hAnsi="Times New Roman"/>
          <w:b/>
        </w:rPr>
        <w:t>Information and Consent Form</w:t>
      </w:r>
    </w:p>
    <w:p w:rsidR="00943406"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696128" behindDoc="0" locked="0" layoutInCell="1" allowOverlap="1" wp14:anchorId="75BDBA01" wp14:editId="46A8A376">
                <wp:simplePos x="0" y="0"/>
                <wp:positionH relativeFrom="column">
                  <wp:posOffset>95250</wp:posOffset>
                </wp:positionH>
                <wp:positionV relativeFrom="paragraph">
                  <wp:posOffset>131446</wp:posOffset>
                </wp:positionV>
                <wp:extent cx="6767830" cy="2152650"/>
                <wp:effectExtent l="0" t="0" r="13970" b="1905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2152650"/>
                        </a:xfrm>
                        <a:prstGeom prst="rect">
                          <a:avLst/>
                        </a:prstGeom>
                        <a:solidFill>
                          <a:srgbClr val="FFFFFF"/>
                        </a:solidFill>
                        <a:ln w="9525">
                          <a:solidFill>
                            <a:srgbClr val="000000"/>
                          </a:solidFill>
                          <a:miter lim="800000"/>
                          <a:headEnd/>
                          <a:tailEnd/>
                        </a:ln>
                      </wps:spPr>
                      <wps:txbx>
                        <w:txbxContent>
                          <w:p w:rsidR="00AF2FD3" w:rsidRPr="00C23605" w:rsidRDefault="00AF2FD3" w:rsidP="00943406">
                            <w:pPr>
                              <w:rPr>
                                <w:rFonts w:ascii="Times New Roman" w:hAnsi="Times New Roman"/>
                                <w:b/>
                                <w:sz w:val="20"/>
                                <w:szCs w:val="20"/>
                              </w:rPr>
                            </w:pPr>
                            <w:r>
                              <w:rPr>
                                <w:rFonts w:ascii="Times New Roman" w:hAnsi="Times New Roman"/>
                                <w:b/>
                                <w:sz w:val="20"/>
                                <w:szCs w:val="20"/>
                              </w:rPr>
                              <w:t>Fitness to Work in a Classroom Setting</w:t>
                            </w:r>
                            <w:r w:rsidR="001B5751">
                              <w:rPr>
                                <w:rFonts w:ascii="Times New Roman" w:hAnsi="Times New Roman"/>
                                <w:b/>
                                <w:sz w:val="20"/>
                                <w:szCs w:val="20"/>
                              </w:rPr>
                              <w:t xml:space="preserve"> and Background Clearance</w:t>
                            </w:r>
                          </w:p>
                          <w:p w:rsidR="00AF2FD3" w:rsidRPr="00943406" w:rsidRDefault="00AF2FD3" w:rsidP="00943406">
                            <w:pPr>
                              <w:rPr>
                                <w:rFonts w:ascii="Times New Roman" w:hAnsi="Times New Roman"/>
                                <w:sz w:val="16"/>
                                <w:szCs w:val="16"/>
                              </w:rPr>
                            </w:pPr>
                          </w:p>
                          <w:p w:rsidR="00AF2FD3" w:rsidRPr="00943406" w:rsidRDefault="00AF2FD3" w:rsidP="00943406">
                            <w:pPr>
                              <w:rPr>
                                <w:rFonts w:ascii="Times New Roman" w:hAnsi="Times New Roman"/>
                                <w:sz w:val="16"/>
                                <w:szCs w:val="16"/>
                              </w:rPr>
                            </w:pPr>
                            <w:r w:rsidRPr="00943406">
                              <w:rPr>
                                <w:rFonts w:ascii="Times New Roman" w:hAnsi="Times New Roman"/>
                                <w:sz w:val="16"/>
                                <w:szCs w:val="16"/>
                              </w:rPr>
                              <w:t xml:space="preserve">It is Washington State University’s intent to ensure that all teacher candidates possess those characteristics desirable for working with children. The College of Education therefore reserves the right to deny any individual admission to, or continued enrollment in the Teacher Education Program if, in the professional judgment of faculty or coordinating field personnel, there is a cause for concern about the fitness of that individual to work with children in a classroom setting. The faculty may utilize the Professional Dispositions Assessment </w:t>
                            </w:r>
                            <w:r w:rsidR="00F03A39">
                              <w:rPr>
                                <w:rFonts w:ascii="Times New Roman" w:hAnsi="Times New Roman"/>
                                <w:sz w:val="16"/>
                                <w:szCs w:val="16"/>
                              </w:rPr>
                              <w:t>(PDA)</w:t>
                            </w:r>
                            <w:r w:rsidR="00F21279">
                              <w:rPr>
                                <w:rFonts w:ascii="Times New Roman" w:hAnsi="Times New Roman"/>
                                <w:sz w:val="16"/>
                                <w:szCs w:val="16"/>
                              </w:rPr>
                              <w:t xml:space="preserve"> </w:t>
                            </w:r>
                            <w:r w:rsidRPr="00943406">
                              <w:rPr>
                                <w:rFonts w:ascii="Times New Roman" w:hAnsi="Times New Roman"/>
                                <w:sz w:val="16"/>
                                <w:szCs w:val="16"/>
                              </w:rPr>
                              <w:t>to formally d</w:t>
                            </w:r>
                            <w:r w:rsidR="00345917">
                              <w:rPr>
                                <w:rFonts w:ascii="Times New Roman" w:hAnsi="Times New Roman"/>
                                <w:sz w:val="16"/>
                                <w:szCs w:val="16"/>
                              </w:rPr>
                              <w:t>ocument and communicate the pre</w:t>
                            </w:r>
                            <w:r w:rsidRPr="00943406">
                              <w:rPr>
                                <w:rFonts w:ascii="Times New Roman" w:hAnsi="Times New Roman"/>
                                <w:sz w:val="16"/>
                                <w:szCs w:val="16"/>
                              </w:rPr>
                              <w:t>service teacher’s disposition to teaching.</w:t>
                            </w:r>
                          </w:p>
                          <w:p w:rsidR="00AF2FD3" w:rsidRPr="00943406" w:rsidRDefault="00AF2FD3" w:rsidP="00943406">
                            <w:pPr>
                              <w:rPr>
                                <w:rFonts w:ascii="Times New Roman" w:hAnsi="Times New Roman"/>
                                <w:sz w:val="16"/>
                                <w:szCs w:val="16"/>
                              </w:rPr>
                            </w:pPr>
                          </w:p>
                          <w:p w:rsidR="00AF2FD3" w:rsidRDefault="00AF2FD3" w:rsidP="00943406">
                            <w:pPr>
                              <w:rPr>
                                <w:rFonts w:ascii="Times New Roman" w:hAnsi="Times New Roman"/>
                                <w:sz w:val="16"/>
                                <w:szCs w:val="16"/>
                              </w:rPr>
                            </w:pPr>
                            <w:r w:rsidRPr="00943406">
                              <w:rPr>
                                <w:rFonts w:ascii="Times New Roman" w:hAnsi="Times New Roman"/>
                                <w:sz w:val="16"/>
                                <w:szCs w:val="16"/>
                              </w:rPr>
                              <w:t xml:space="preserve">I have read the above statement and understand it is the responsibility of the faculty </w:t>
                            </w:r>
                            <w:r w:rsidR="00044B19">
                              <w:rPr>
                                <w:rFonts w:ascii="Times New Roman" w:hAnsi="Times New Roman"/>
                                <w:sz w:val="16"/>
                                <w:szCs w:val="16"/>
                              </w:rPr>
                              <w:t xml:space="preserve">and staff </w:t>
                            </w:r>
                            <w:r w:rsidRPr="00943406">
                              <w:rPr>
                                <w:rFonts w:ascii="Times New Roman" w:hAnsi="Times New Roman"/>
                                <w:sz w:val="16"/>
                                <w:szCs w:val="16"/>
                              </w:rPr>
                              <w:t>of the College of Education and coordinating field personnel to evaluate and monitor all aspects of my personal and academic fitness, to assess my ability to work effectively with children in a classroom setting and to deny my admission to or discontinue my enrollment in the Teacher Education Program if, in the opinion of faculty or coordinating field personnel, I am not suited for recommendation for professional licensure.</w:t>
                            </w:r>
                          </w:p>
                          <w:p w:rsidR="001B5751" w:rsidRDefault="001B5751" w:rsidP="00943406">
                            <w:pPr>
                              <w:rPr>
                                <w:rFonts w:ascii="Times New Roman" w:hAnsi="Times New Roman"/>
                                <w:sz w:val="16"/>
                                <w:szCs w:val="16"/>
                              </w:rPr>
                            </w:pPr>
                          </w:p>
                          <w:p w:rsidR="001B5751" w:rsidRDefault="001B5751" w:rsidP="001B5751">
                            <w:pPr>
                              <w:rPr>
                                <w:rFonts w:ascii="Times New Roman" w:hAnsi="Times New Roman"/>
                                <w:sz w:val="16"/>
                                <w:szCs w:val="16"/>
                              </w:rPr>
                            </w:pPr>
                            <w:r w:rsidRPr="00943406">
                              <w:rPr>
                                <w:rFonts w:ascii="Times New Roman" w:hAnsi="Times New Roman"/>
                                <w:sz w:val="16"/>
                                <w:szCs w:val="16"/>
                              </w:rPr>
                              <w:t xml:space="preserve">I understand that if I am accepted into the Teacher Education Program, I must undergo a background check that includes providing fingerprints prior to my participating in any internship, practicum, or student teaching experience. </w:t>
                            </w:r>
                          </w:p>
                          <w:p w:rsidR="001B5751" w:rsidRPr="00943406" w:rsidRDefault="001B5751" w:rsidP="00943406">
                            <w:pPr>
                              <w:rPr>
                                <w:rFonts w:ascii="Times New Roman" w:hAnsi="Times New Roman"/>
                                <w:sz w:val="16"/>
                                <w:szCs w:val="16"/>
                              </w:rPr>
                            </w:pPr>
                          </w:p>
                          <w:p w:rsidR="00AF2FD3" w:rsidRDefault="00AF2FD3" w:rsidP="00943406">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943406">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BA01" id="Text Box 28" o:spid="_x0000_s1033" type="#_x0000_t202" style="position:absolute;margin-left:7.5pt;margin-top:10.35pt;width:532.9pt;height:1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">
                <v:textbox>
                  <w:txbxContent>
                    <w:p w:rsidR="00AF2FD3" w:rsidRPr="00C23605" w:rsidRDefault="00AF2FD3" w:rsidP="00943406">
                      <w:pPr>
                        <w:rPr>
                          <w:rFonts w:ascii="Times New Roman" w:hAnsi="Times New Roman"/>
                          <w:b/>
                          <w:sz w:val="20"/>
                          <w:szCs w:val="20"/>
                        </w:rPr>
                      </w:pPr>
                      <w:r>
                        <w:rPr>
                          <w:rFonts w:ascii="Times New Roman" w:hAnsi="Times New Roman"/>
                          <w:b/>
                          <w:sz w:val="20"/>
                          <w:szCs w:val="20"/>
                        </w:rPr>
                        <w:t>Fitness to Work in a Classroom Setting</w:t>
                      </w:r>
                      <w:r w:rsidR="001B5751">
                        <w:rPr>
                          <w:rFonts w:ascii="Times New Roman" w:hAnsi="Times New Roman"/>
                          <w:b/>
                          <w:sz w:val="20"/>
                          <w:szCs w:val="20"/>
                        </w:rPr>
                        <w:t xml:space="preserve"> and Background Clearance</w:t>
                      </w:r>
                    </w:p>
                    <w:p w:rsidR="00AF2FD3" w:rsidRPr="00943406" w:rsidRDefault="00AF2FD3" w:rsidP="00943406">
                      <w:pPr>
                        <w:rPr>
                          <w:rFonts w:ascii="Times New Roman" w:hAnsi="Times New Roman"/>
                          <w:sz w:val="16"/>
                          <w:szCs w:val="16"/>
                        </w:rPr>
                      </w:pPr>
                    </w:p>
                    <w:p w:rsidR="00AF2FD3" w:rsidRPr="00943406" w:rsidRDefault="00AF2FD3" w:rsidP="00943406">
                      <w:pPr>
                        <w:rPr>
                          <w:rFonts w:ascii="Times New Roman" w:hAnsi="Times New Roman"/>
                          <w:sz w:val="16"/>
                          <w:szCs w:val="16"/>
                        </w:rPr>
                      </w:pPr>
                      <w:r w:rsidRPr="00943406">
                        <w:rPr>
                          <w:rFonts w:ascii="Times New Roman" w:hAnsi="Times New Roman"/>
                          <w:sz w:val="16"/>
                          <w:szCs w:val="16"/>
                        </w:rPr>
                        <w:t xml:space="preserve">It is Washington State University’s intent to ensure that all teacher candidates possess those characteristics desirable for working with children. The College of Education therefore reserves the right to deny any individual admission to, or continued enrollment in the Teacher Education Program if, in the professional judgment of faculty or coordinating field personnel, there is a cause for concern about the fitness of that individual to work with children in a classroom setting. The faculty may utilize the Professional Dispositions Assessment </w:t>
                      </w:r>
                      <w:r w:rsidR="00F03A39">
                        <w:rPr>
                          <w:rFonts w:ascii="Times New Roman" w:hAnsi="Times New Roman"/>
                          <w:sz w:val="16"/>
                          <w:szCs w:val="16"/>
                        </w:rPr>
                        <w:t>(PDA)</w:t>
                      </w:r>
                      <w:r w:rsidR="00F21279">
                        <w:rPr>
                          <w:rFonts w:ascii="Times New Roman" w:hAnsi="Times New Roman"/>
                          <w:sz w:val="16"/>
                          <w:szCs w:val="16"/>
                        </w:rPr>
                        <w:t xml:space="preserve"> </w:t>
                      </w:r>
                      <w:r w:rsidRPr="00943406">
                        <w:rPr>
                          <w:rFonts w:ascii="Times New Roman" w:hAnsi="Times New Roman"/>
                          <w:sz w:val="16"/>
                          <w:szCs w:val="16"/>
                        </w:rPr>
                        <w:t>to formally d</w:t>
                      </w:r>
                      <w:r w:rsidR="00345917">
                        <w:rPr>
                          <w:rFonts w:ascii="Times New Roman" w:hAnsi="Times New Roman"/>
                          <w:sz w:val="16"/>
                          <w:szCs w:val="16"/>
                        </w:rPr>
                        <w:t>ocument and communicate the pre</w:t>
                      </w:r>
                      <w:r w:rsidRPr="00943406">
                        <w:rPr>
                          <w:rFonts w:ascii="Times New Roman" w:hAnsi="Times New Roman"/>
                          <w:sz w:val="16"/>
                          <w:szCs w:val="16"/>
                        </w:rPr>
                        <w:t>service teacher’s disposition to teaching.</w:t>
                      </w:r>
                    </w:p>
                    <w:p w:rsidR="00AF2FD3" w:rsidRPr="00943406" w:rsidRDefault="00AF2FD3" w:rsidP="00943406">
                      <w:pPr>
                        <w:rPr>
                          <w:rFonts w:ascii="Times New Roman" w:hAnsi="Times New Roman"/>
                          <w:sz w:val="16"/>
                          <w:szCs w:val="16"/>
                        </w:rPr>
                      </w:pPr>
                    </w:p>
                    <w:p w:rsidR="00AF2FD3" w:rsidRDefault="00AF2FD3" w:rsidP="00943406">
                      <w:pPr>
                        <w:rPr>
                          <w:rFonts w:ascii="Times New Roman" w:hAnsi="Times New Roman"/>
                          <w:sz w:val="16"/>
                          <w:szCs w:val="16"/>
                        </w:rPr>
                      </w:pPr>
                      <w:r w:rsidRPr="00943406">
                        <w:rPr>
                          <w:rFonts w:ascii="Times New Roman" w:hAnsi="Times New Roman"/>
                          <w:sz w:val="16"/>
                          <w:szCs w:val="16"/>
                        </w:rPr>
                        <w:t xml:space="preserve">I have read the above statement and understand it is the responsibility of the faculty </w:t>
                      </w:r>
                      <w:r w:rsidR="00044B19">
                        <w:rPr>
                          <w:rFonts w:ascii="Times New Roman" w:hAnsi="Times New Roman"/>
                          <w:sz w:val="16"/>
                          <w:szCs w:val="16"/>
                        </w:rPr>
                        <w:t xml:space="preserve">and staff </w:t>
                      </w:r>
                      <w:r w:rsidRPr="00943406">
                        <w:rPr>
                          <w:rFonts w:ascii="Times New Roman" w:hAnsi="Times New Roman"/>
                          <w:sz w:val="16"/>
                          <w:szCs w:val="16"/>
                        </w:rPr>
                        <w:t>of the College of Education and coordinating field personnel to evaluate and monitor all aspects of my personal and academic fitness, to assess my ability to work effectively with children in a classroom setting and to deny my admission to or discontinue my enrollment in the Teacher Education Program if, in the opinion of faculty or coordinating field personnel, I am not suited for recommendation for professional licensure.</w:t>
                      </w:r>
                    </w:p>
                    <w:p w:rsidR="001B5751" w:rsidRDefault="001B5751" w:rsidP="00943406">
                      <w:pPr>
                        <w:rPr>
                          <w:rFonts w:ascii="Times New Roman" w:hAnsi="Times New Roman"/>
                          <w:sz w:val="16"/>
                          <w:szCs w:val="16"/>
                        </w:rPr>
                      </w:pPr>
                    </w:p>
                    <w:p w:rsidR="001B5751" w:rsidRDefault="001B5751" w:rsidP="001B5751">
                      <w:pPr>
                        <w:rPr>
                          <w:rFonts w:ascii="Times New Roman" w:hAnsi="Times New Roman"/>
                          <w:sz w:val="16"/>
                          <w:szCs w:val="16"/>
                        </w:rPr>
                      </w:pPr>
                      <w:r w:rsidRPr="00943406">
                        <w:rPr>
                          <w:rFonts w:ascii="Times New Roman" w:hAnsi="Times New Roman"/>
                          <w:sz w:val="16"/>
                          <w:szCs w:val="16"/>
                        </w:rPr>
                        <w:t xml:space="preserve">I understand that if I am accepted into the Teacher Education Program, I must undergo a background check that includes providing fingerprints prior to my participating in any internship, practicum, or student teaching experience. </w:t>
                      </w:r>
                    </w:p>
                    <w:p w:rsidR="001B5751" w:rsidRPr="00943406" w:rsidRDefault="001B5751" w:rsidP="00943406">
                      <w:pPr>
                        <w:rPr>
                          <w:rFonts w:ascii="Times New Roman" w:hAnsi="Times New Roman"/>
                          <w:sz w:val="16"/>
                          <w:szCs w:val="16"/>
                        </w:rPr>
                      </w:pPr>
                    </w:p>
                    <w:p w:rsidR="00AF2FD3" w:rsidRDefault="00AF2FD3" w:rsidP="00943406">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943406">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v:textbox>
              </v:shape>
            </w:pict>
          </mc:Fallback>
        </mc:AlternateContent>
      </w: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943406" w:rsidRDefault="0094340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345917"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699200" behindDoc="0" locked="0" layoutInCell="1" allowOverlap="1" wp14:anchorId="2C6089CD" wp14:editId="77F451B6">
                <wp:simplePos x="0" y="0"/>
                <wp:positionH relativeFrom="column">
                  <wp:posOffset>93345</wp:posOffset>
                </wp:positionH>
                <wp:positionV relativeFrom="paragraph">
                  <wp:posOffset>24765</wp:posOffset>
                </wp:positionV>
                <wp:extent cx="6767830" cy="1920875"/>
                <wp:effectExtent l="7620" t="13335" r="6350" b="889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920875"/>
                        </a:xfrm>
                        <a:prstGeom prst="rect">
                          <a:avLst/>
                        </a:prstGeom>
                        <a:solidFill>
                          <a:srgbClr val="FFFFFF"/>
                        </a:solidFill>
                        <a:ln w="9525">
                          <a:solidFill>
                            <a:srgbClr val="000000"/>
                          </a:solidFill>
                          <a:miter lim="800000"/>
                          <a:headEnd/>
                          <a:tailEnd/>
                        </a:ln>
                      </wps:spPr>
                      <wps:txbx>
                        <w:txbxContent>
                          <w:p w:rsidR="00AF2FD3" w:rsidRPr="00C23605" w:rsidRDefault="00AF2FD3" w:rsidP="00943406">
                            <w:pPr>
                              <w:rPr>
                                <w:rFonts w:ascii="Times New Roman" w:hAnsi="Times New Roman"/>
                                <w:b/>
                                <w:sz w:val="20"/>
                                <w:szCs w:val="20"/>
                              </w:rPr>
                            </w:pPr>
                            <w:r>
                              <w:rPr>
                                <w:rFonts w:ascii="Times New Roman" w:hAnsi="Times New Roman"/>
                                <w:b/>
                                <w:sz w:val="20"/>
                                <w:szCs w:val="20"/>
                              </w:rPr>
                              <w:t>Repeating Professional Education Courses</w:t>
                            </w:r>
                          </w:p>
                          <w:p w:rsidR="00AF2FD3" w:rsidRDefault="00AF2FD3" w:rsidP="00943406">
                            <w:pPr>
                              <w:rPr>
                                <w:rFonts w:ascii="Times New Roman" w:hAnsi="Times New Roman"/>
                                <w:sz w:val="16"/>
                                <w:szCs w:val="16"/>
                              </w:rPr>
                            </w:pPr>
                          </w:p>
                          <w:p w:rsidR="00AF2FD3" w:rsidRPr="00943406" w:rsidRDefault="00AF2FD3" w:rsidP="00943406">
                            <w:pPr>
                              <w:rPr>
                                <w:rFonts w:ascii="Times New Roman" w:hAnsi="Times New Roman"/>
                                <w:sz w:val="16"/>
                                <w:szCs w:val="16"/>
                              </w:rPr>
                            </w:pPr>
                            <w:r w:rsidRPr="00943406">
                              <w:rPr>
                                <w:rFonts w:ascii="Times New Roman" w:hAnsi="Times New Roman"/>
                                <w:sz w:val="16"/>
                                <w:szCs w:val="16"/>
                              </w:rPr>
                              <w:t>A minimum grade of C (2.0) is required for all professional education course work. A pre-service teacher may take a course only two times. Failure to obtain a C or better after two attempts will result in decertification.</w:t>
                            </w:r>
                          </w:p>
                          <w:p w:rsidR="00AF2FD3" w:rsidRDefault="00AF2FD3" w:rsidP="00943406">
                            <w:pPr>
                              <w:rPr>
                                <w:rFonts w:ascii="Times New Roman" w:hAnsi="Times New Roman"/>
                                <w:sz w:val="16"/>
                                <w:szCs w:val="16"/>
                              </w:rPr>
                            </w:pPr>
                          </w:p>
                          <w:p w:rsidR="00AF2FD3" w:rsidRPr="00943406" w:rsidRDefault="00AF2FD3" w:rsidP="00943406">
                            <w:pPr>
                              <w:rPr>
                                <w:rFonts w:ascii="Times New Roman" w:hAnsi="Times New Roman"/>
                                <w:sz w:val="16"/>
                                <w:szCs w:val="16"/>
                              </w:rPr>
                            </w:pPr>
                            <w:r w:rsidRPr="00943406">
                              <w:rPr>
                                <w:rFonts w:ascii="Times New Roman" w:hAnsi="Times New Roman"/>
                                <w:sz w:val="16"/>
                                <w:szCs w:val="16"/>
                              </w:rPr>
                              <w:t>Elementary pre-service teachers are subject to the following additional requirements: (1) Those who fail to meet the C (2.0) minimum requirement in two or more courses in Block I may not enroll in Block II until all courses in Block I are successfully completed. Those with less than a C in one course in Block I may continue to Block II. (2) Enrollment in Block III, the Advanced Practicum semester in which courses are offered only in a 10/12-week cycle, is limited to students who have achieved a minimum grade of C in all other professional course work. Block courses in which a student receives lower than a C must be repeated in the following semester. No student with course work to repeat or full-semester course work remaining, may enroll in Block III</w:t>
                            </w:r>
                          </w:p>
                          <w:p w:rsidR="00AF2FD3" w:rsidRDefault="00AF2FD3" w:rsidP="00943406">
                            <w:pPr>
                              <w:rPr>
                                <w:rFonts w:ascii="Times New Roman" w:hAnsi="Times New Roman"/>
                                <w:sz w:val="16"/>
                                <w:szCs w:val="16"/>
                              </w:rPr>
                            </w:pPr>
                          </w:p>
                          <w:p w:rsidR="00AF2FD3" w:rsidRDefault="00AF2FD3" w:rsidP="00943406">
                            <w:pPr>
                              <w:rPr>
                                <w:rFonts w:ascii="Times New Roman" w:hAnsi="Times New Roman"/>
                                <w:sz w:val="18"/>
                                <w:szCs w:val="18"/>
                              </w:rPr>
                            </w:pPr>
                            <w:r w:rsidRPr="00943406">
                              <w:rPr>
                                <w:rFonts w:ascii="Times New Roman" w:hAnsi="Times New Roman"/>
                                <w:sz w:val="16"/>
                                <w:szCs w:val="16"/>
                              </w:rPr>
                              <w:t>I have read the above statement and understand the rules applying to the repetition of course work.</w:t>
                            </w:r>
                          </w:p>
                          <w:p w:rsidR="00AF2FD3" w:rsidRDefault="00AF2FD3" w:rsidP="00943406">
                            <w:pPr>
                              <w:rPr>
                                <w:rFonts w:ascii="Times New Roman" w:hAnsi="Times New Roman"/>
                                <w:sz w:val="18"/>
                                <w:szCs w:val="18"/>
                              </w:rPr>
                            </w:pPr>
                          </w:p>
                          <w:p w:rsidR="00AF2FD3" w:rsidRDefault="00AF2FD3" w:rsidP="00943406">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943406">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089CD" id="Text Box 31" o:spid="_x0000_s1034" type="#_x0000_t202" style="position:absolute;margin-left:7.35pt;margin-top:1.95pt;width:532.9pt;height:15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">
                <v:textbox>
                  <w:txbxContent>
                    <w:p w:rsidR="00AF2FD3" w:rsidRPr="00C23605" w:rsidRDefault="00AF2FD3" w:rsidP="00943406">
                      <w:pPr>
                        <w:rPr>
                          <w:rFonts w:ascii="Times New Roman" w:hAnsi="Times New Roman"/>
                          <w:b/>
                          <w:sz w:val="20"/>
                          <w:szCs w:val="20"/>
                        </w:rPr>
                      </w:pPr>
                      <w:r>
                        <w:rPr>
                          <w:rFonts w:ascii="Times New Roman" w:hAnsi="Times New Roman"/>
                          <w:b/>
                          <w:sz w:val="20"/>
                          <w:szCs w:val="20"/>
                        </w:rPr>
                        <w:t>Repeating Professional Education Courses</w:t>
                      </w:r>
                    </w:p>
                    <w:p w:rsidR="00AF2FD3" w:rsidRDefault="00AF2FD3" w:rsidP="00943406">
                      <w:pPr>
                        <w:rPr>
                          <w:rFonts w:ascii="Times New Roman" w:hAnsi="Times New Roman"/>
                          <w:sz w:val="16"/>
                          <w:szCs w:val="16"/>
                        </w:rPr>
                      </w:pPr>
                    </w:p>
                    <w:p w:rsidR="00AF2FD3" w:rsidRPr="00943406" w:rsidRDefault="00AF2FD3" w:rsidP="00943406">
                      <w:pPr>
                        <w:rPr>
                          <w:rFonts w:ascii="Times New Roman" w:hAnsi="Times New Roman"/>
                          <w:sz w:val="16"/>
                          <w:szCs w:val="16"/>
                        </w:rPr>
                      </w:pPr>
                      <w:r w:rsidRPr="00943406">
                        <w:rPr>
                          <w:rFonts w:ascii="Times New Roman" w:hAnsi="Times New Roman"/>
                          <w:sz w:val="16"/>
                          <w:szCs w:val="16"/>
                        </w:rPr>
                        <w:t>A minimum grade of C (2.0) is required for all professional education course work. A pre-service teacher may take a course only two times. Failure to obtain a C or better after two attempts will result in decertification.</w:t>
                      </w:r>
                    </w:p>
                    <w:p w:rsidR="00AF2FD3" w:rsidRDefault="00AF2FD3" w:rsidP="00943406">
                      <w:pPr>
                        <w:rPr>
                          <w:rFonts w:ascii="Times New Roman" w:hAnsi="Times New Roman"/>
                          <w:sz w:val="16"/>
                          <w:szCs w:val="16"/>
                        </w:rPr>
                      </w:pPr>
                    </w:p>
                    <w:p w:rsidR="00AF2FD3" w:rsidRPr="00943406" w:rsidRDefault="00AF2FD3" w:rsidP="00943406">
                      <w:pPr>
                        <w:rPr>
                          <w:rFonts w:ascii="Times New Roman" w:hAnsi="Times New Roman"/>
                          <w:sz w:val="16"/>
                          <w:szCs w:val="16"/>
                        </w:rPr>
                      </w:pPr>
                      <w:r w:rsidRPr="00943406">
                        <w:rPr>
                          <w:rFonts w:ascii="Times New Roman" w:hAnsi="Times New Roman"/>
                          <w:sz w:val="16"/>
                          <w:szCs w:val="16"/>
                        </w:rPr>
                        <w:t>Elementary pre-service teachers are subject to the following additional requirements: (1) Those who fail to meet the C (2.0) minimum requirement in two or more courses in Block I may not enroll in Block II until all courses in Block I are successfully completed. Those with less than a C in one course in Block I may continue to Block II. (2) Enrollment in Block III, the Advanced Practicum semester in which courses are offered only in a 10/12-week cycle, is limited to students who have achieved a minimum grade of C in all other professional course work. Block courses in which a student receives lower than a C must be repeated in the following semester. No student with course work to repeat or full-semester course work remaining, may enroll in Block III</w:t>
                      </w:r>
                    </w:p>
                    <w:p w:rsidR="00AF2FD3" w:rsidRDefault="00AF2FD3" w:rsidP="00943406">
                      <w:pPr>
                        <w:rPr>
                          <w:rFonts w:ascii="Times New Roman" w:hAnsi="Times New Roman"/>
                          <w:sz w:val="16"/>
                          <w:szCs w:val="16"/>
                        </w:rPr>
                      </w:pPr>
                    </w:p>
                    <w:p w:rsidR="00AF2FD3" w:rsidRDefault="00AF2FD3" w:rsidP="00943406">
                      <w:pPr>
                        <w:rPr>
                          <w:rFonts w:ascii="Times New Roman" w:hAnsi="Times New Roman"/>
                          <w:sz w:val="18"/>
                          <w:szCs w:val="18"/>
                        </w:rPr>
                      </w:pPr>
                      <w:r w:rsidRPr="00943406">
                        <w:rPr>
                          <w:rFonts w:ascii="Times New Roman" w:hAnsi="Times New Roman"/>
                          <w:sz w:val="16"/>
                          <w:szCs w:val="16"/>
                        </w:rPr>
                        <w:t>I have read the above statement and understand the rules applying to the repetition of course work.</w:t>
                      </w:r>
                    </w:p>
                    <w:p w:rsidR="00AF2FD3" w:rsidRDefault="00AF2FD3" w:rsidP="00943406">
                      <w:pPr>
                        <w:rPr>
                          <w:rFonts w:ascii="Times New Roman" w:hAnsi="Times New Roman"/>
                          <w:sz w:val="18"/>
                          <w:szCs w:val="18"/>
                        </w:rPr>
                      </w:pPr>
                    </w:p>
                    <w:p w:rsidR="00AF2FD3" w:rsidRDefault="00AF2FD3" w:rsidP="00943406">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943406">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v:textbox>
              </v:shape>
            </w:pict>
          </mc:Fallback>
        </mc:AlternateContent>
      </w: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b/>
          <w:sz w:val="16"/>
          <w:szCs w:val="16"/>
        </w:rPr>
      </w:pPr>
      <w:r w:rsidRPr="00345917">
        <w:rPr>
          <w:rFonts w:ascii="Times" w:hAnsi="Times"/>
          <w:b/>
          <w:sz w:val="16"/>
          <w:szCs w:val="16"/>
        </w:rPr>
        <w:t>Memorandum of Understanding</w:t>
      </w:r>
      <w:r>
        <w:rPr>
          <w:rFonts w:ascii="Times" w:hAnsi="Times"/>
          <w:b/>
          <w:sz w:val="16"/>
          <w:szCs w:val="16"/>
        </w:rPr>
        <w:t xml:space="preserve"> Regarding Alternate Route Teacher Certification Program Requirements</w:t>
      </w: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sz w:val="16"/>
          <w:szCs w:val="16"/>
        </w:rPr>
      </w:pP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sz w:val="16"/>
          <w:szCs w:val="16"/>
        </w:rPr>
      </w:pPr>
      <w:r w:rsidRPr="00345917">
        <w:rPr>
          <w:rFonts w:ascii="Times" w:hAnsi="Times"/>
          <w:sz w:val="16"/>
          <w:szCs w:val="16"/>
        </w:rPr>
        <w:t>Alternate route candidates, after acceptance to the program, agree to the following conditions and will adhere to the requirements of the program, including: (1) Complete the full amount and duration of the program with good attendance and grade achievement, (2) Remain at the current School District of employment until the end of the program, (3) File yearly Financial Aid/FAFSA</w:t>
      </w:r>
      <w:r w:rsidR="003A5E23">
        <w:rPr>
          <w:rFonts w:ascii="Times" w:hAnsi="Times"/>
          <w:sz w:val="16"/>
          <w:szCs w:val="16"/>
        </w:rPr>
        <w:t>/WASFA</w:t>
      </w:r>
      <w:r w:rsidRPr="00345917">
        <w:rPr>
          <w:rFonts w:ascii="Times" w:hAnsi="Times"/>
          <w:sz w:val="16"/>
          <w:szCs w:val="16"/>
        </w:rPr>
        <w:t xml:space="preserve"> forms, (4) Work with mentor teachers and cohort peers as part of a professional community, and </w:t>
      </w:r>
      <w:r>
        <w:rPr>
          <w:rFonts w:ascii="Times" w:hAnsi="Times"/>
          <w:sz w:val="16"/>
          <w:szCs w:val="16"/>
        </w:rPr>
        <w:t>(5) Be willing to p</w:t>
      </w:r>
      <w:r w:rsidRPr="00345917">
        <w:rPr>
          <w:rFonts w:ascii="Times" w:hAnsi="Times"/>
          <w:sz w:val="16"/>
          <w:szCs w:val="16"/>
        </w:rPr>
        <w:t>articipate in relevant research while in the program</w:t>
      </w:r>
      <w:r>
        <w:rPr>
          <w:rFonts w:ascii="Times" w:hAnsi="Times"/>
          <w:sz w:val="16"/>
          <w:szCs w:val="16"/>
        </w:rPr>
        <w:t xml:space="preserve"> and up for two years following program completion</w:t>
      </w:r>
      <w:r w:rsidRPr="00345917">
        <w:rPr>
          <w:rFonts w:ascii="Times" w:hAnsi="Times"/>
          <w:sz w:val="16"/>
          <w:szCs w:val="16"/>
        </w:rPr>
        <w:t>.</w:t>
      </w: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sz w:val="16"/>
          <w:szCs w:val="16"/>
        </w:rPr>
      </w:pP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sz w:val="16"/>
          <w:szCs w:val="16"/>
        </w:rPr>
      </w:pPr>
      <w:r w:rsidRPr="00345917">
        <w:rPr>
          <w:rFonts w:ascii="Times" w:hAnsi="Times"/>
          <w:sz w:val="16"/>
          <w:szCs w:val="16"/>
        </w:rPr>
        <w:t>I have read the above statements and understand these conditions.</w:t>
      </w: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sz w:val="16"/>
          <w:szCs w:val="16"/>
        </w:rPr>
      </w:pP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sz w:val="16"/>
          <w:szCs w:val="16"/>
        </w:rPr>
      </w:pP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sz w:val="16"/>
          <w:szCs w:val="16"/>
        </w:rPr>
      </w:pPr>
      <w:r w:rsidRPr="00345917">
        <w:rPr>
          <w:rFonts w:ascii="Times" w:hAnsi="Times"/>
          <w:sz w:val="16"/>
          <w:szCs w:val="16"/>
        </w:rPr>
        <w:t>________________________________</w:t>
      </w:r>
      <w:r>
        <w:rPr>
          <w:rFonts w:ascii="Times" w:hAnsi="Times"/>
          <w:sz w:val="16"/>
          <w:szCs w:val="16"/>
        </w:rPr>
        <w:t>____________________</w:t>
      </w:r>
      <w:r w:rsidRPr="00345917">
        <w:rPr>
          <w:rFonts w:ascii="Times" w:hAnsi="Times"/>
          <w:sz w:val="16"/>
          <w:szCs w:val="16"/>
        </w:rPr>
        <w:t>_______________</w:t>
      </w:r>
      <w:r w:rsidRPr="00345917">
        <w:rPr>
          <w:rFonts w:ascii="Times" w:hAnsi="Times"/>
          <w:sz w:val="16"/>
          <w:szCs w:val="16"/>
        </w:rPr>
        <w:tab/>
      </w:r>
      <w:r w:rsidRPr="00345917">
        <w:rPr>
          <w:rFonts w:ascii="Times" w:hAnsi="Times"/>
          <w:sz w:val="16"/>
          <w:szCs w:val="16"/>
        </w:rPr>
        <w:tab/>
      </w:r>
      <w:r>
        <w:rPr>
          <w:rFonts w:ascii="Times" w:hAnsi="Times"/>
          <w:sz w:val="16"/>
          <w:szCs w:val="16"/>
        </w:rPr>
        <w:tab/>
      </w:r>
      <w:r w:rsidRPr="00345917">
        <w:rPr>
          <w:rFonts w:ascii="Times" w:hAnsi="Times"/>
          <w:sz w:val="16"/>
          <w:szCs w:val="16"/>
        </w:rPr>
        <w:t>___</w:t>
      </w:r>
      <w:r>
        <w:rPr>
          <w:rFonts w:ascii="Times" w:hAnsi="Times"/>
          <w:sz w:val="16"/>
          <w:szCs w:val="16"/>
        </w:rPr>
        <w:t>__________________________</w:t>
      </w:r>
      <w:r w:rsidRPr="00345917">
        <w:rPr>
          <w:rFonts w:ascii="Times" w:hAnsi="Times"/>
          <w:sz w:val="16"/>
          <w:szCs w:val="16"/>
        </w:rPr>
        <w:t>__________</w:t>
      </w:r>
    </w:p>
    <w:p w:rsidR="00345917" w:rsidRPr="00345917" w:rsidRDefault="00345917" w:rsidP="00345917">
      <w:pPr>
        <w:pBdr>
          <w:top w:val="single" w:sz="4" w:space="1" w:color="auto"/>
          <w:left w:val="single" w:sz="4" w:space="4" w:color="auto"/>
          <w:bottom w:val="single" w:sz="4" w:space="1" w:color="auto"/>
          <w:right w:val="single" w:sz="4" w:space="4" w:color="auto"/>
        </w:pBdr>
        <w:ind w:left="180"/>
        <w:rPr>
          <w:rFonts w:ascii="Times" w:hAnsi="Times"/>
          <w:sz w:val="16"/>
          <w:szCs w:val="16"/>
        </w:rPr>
      </w:pPr>
      <w:r w:rsidRPr="00345917">
        <w:rPr>
          <w:rFonts w:ascii="Times" w:hAnsi="Times"/>
          <w:sz w:val="16"/>
          <w:szCs w:val="16"/>
        </w:rPr>
        <w:t>Signature</w:t>
      </w:r>
      <w:r w:rsidRPr="00345917">
        <w:rPr>
          <w:rFonts w:ascii="Times" w:hAnsi="Times"/>
          <w:sz w:val="16"/>
          <w:szCs w:val="16"/>
        </w:rPr>
        <w:tab/>
      </w:r>
      <w:r w:rsidRPr="00345917">
        <w:rPr>
          <w:rFonts w:ascii="Times" w:hAnsi="Times"/>
          <w:sz w:val="16"/>
          <w:szCs w:val="16"/>
        </w:rPr>
        <w:tab/>
      </w:r>
      <w:r w:rsidRPr="00345917">
        <w:rPr>
          <w:rFonts w:ascii="Times" w:hAnsi="Times"/>
          <w:sz w:val="16"/>
          <w:szCs w:val="16"/>
        </w:rPr>
        <w:tab/>
      </w:r>
      <w:r w:rsidRPr="00345917">
        <w:rPr>
          <w:rFonts w:ascii="Times" w:hAnsi="Times"/>
          <w:sz w:val="16"/>
          <w:szCs w:val="16"/>
        </w:rPr>
        <w:tab/>
      </w:r>
      <w:r w:rsidRPr="00345917">
        <w:rPr>
          <w:rFonts w:ascii="Times" w:hAnsi="Times"/>
          <w:sz w:val="16"/>
          <w:szCs w:val="16"/>
        </w:rPr>
        <w:tab/>
      </w:r>
      <w:r w:rsidRPr="00345917">
        <w:rPr>
          <w:rFonts w:ascii="Times" w:hAnsi="Times"/>
          <w:sz w:val="16"/>
          <w:szCs w:val="16"/>
        </w:rPr>
        <w:tab/>
      </w:r>
      <w:r w:rsidRPr="00345917">
        <w:rPr>
          <w:rFonts w:ascii="Times" w:hAnsi="Times"/>
          <w:sz w:val="16"/>
          <w:szCs w:val="16"/>
        </w:rPr>
        <w:tab/>
      </w:r>
      <w:r w:rsidRPr="00345917">
        <w:rPr>
          <w:rFonts w:ascii="Times" w:hAnsi="Times"/>
          <w:sz w:val="16"/>
          <w:szCs w:val="16"/>
        </w:rPr>
        <w:tab/>
      </w:r>
      <w:r>
        <w:rPr>
          <w:rFonts w:ascii="Times" w:hAnsi="Times"/>
          <w:sz w:val="16"/>
          <w:szCs w:val="16"/>
        </w:rPr>
        <w:tab/>
      </w:r>
      <w:r w:rsidRPr="00345917">
        <w:rPr>
          <w:rFonts w:ascii="Times" w:hAnsi="Times"/>
          <w:sz w:val="16"/>
          <w:szCs w:val="16"/>
        </w:rPr>
        <w:t>Date</w:t>
      </w:r>
    </w:p>
    <w:p w:rsidR="00345917" w:rsidRDefault="00345917" w:rsidP="00345917">
      <w:pPr>
        <w:ind w:left="180"/>
        <w:rPr>
          <w:rFonts w:ascii="Times" w:hAnsi="Times"/>
          <w:sz w:val="22"/>
          <w:szCs w:val="22"/>
        </w:rPr>
      </w:pPr>
    </w:p>
    <w:p w:rsidR="00C62976" w:rsidRDefault="00C62976" w:rsidP="000E189A">
      <w:pPr>
        <w:rPr>
          <w:rFonts w:ascii="Times New Roman" w:hAnsi="Times New Roman"/>
          <w:sz w:val="18"/>
          <w:szCs w:val="20"/>
        </w:rPr>
      </w:pPr>
    </w:p>
    <w:p w:rsidR="00C62976"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700224" behindDoc="0" locked="0" layoutInCell="1" allowOverlap="1" wp14:anchorId="55F146D1" wp14:editId="24369DF6">
                <wp:simplePos x="0" y="0"/>
                <wp:positionH relativeFrom="column">
                  <wp:posOffset>93345</wp:posOffset>
                </wp:positionH>
                <wp:positionV relativeFrom="paragraph">
                  <wp:posOffset>20320</wp:posOffset>
                </wp:positionV>
                <wp:extent cx="6767830" cy="1085215"/>
                <wp:effectExtent l="7620" t="8255" r="6350" b="1143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085215"/>
                        </a:xfrm>
                        <a:prstGeom prst="rect">
                          <a:avLst/>
                        </a:prstGeom>
                        <a:solidFill>
                          <a:srgbClr val="FFFFFF"/>
                        </a:solidFill>
                        <a:ln w="9525">
                          <a:solidFill>
                            <a:srgbClr val="000000"/>
                          </a:solidFill>
                          <a:miter lim="800000"/>
                          <a:headEnd/>
                          <a:tailEnd/>
                        </a:ln>
                      </wps:spPr>
                      <wps:txbx>
                        <w:txbxContent>
                          <w:p w:rsidR="00AF2FD3" w:rsidRPr="00C23605" w:rsidRDefault="00AF2FD3" w:rsidP="00943406">
                            <w:pPr>
                              <w:rPr>
                                <w:rFonts w:ascii="Times New Roman" w:hAnsi="Times New Roman"/>
                                <w:b/>
                                <w:sz w:val="20"/>
                                <w:szCs w:val="20"/>
                              </w:rPr>
                            </w:pPr>
                            <w:r>
                              <w:rPr>
                                <w:rFonts w:ascii="Times New Roman" w:hAnsi="Times New Roman"/>
                                <w:b/>
                                <w:sz w:val="20"/>
                                <w:szCs w:val="20"/>
                              </w:rPr>
                              <w:t>Acknowledgement of Application, Program, and Certification Requirements</w:t>
                            </w:r>
                          </w:p>
                          <w:p w:rsidR="00AF2FD3" w:rsidRPr="00C62976" w:rsidRDefault="00AF2FD3" w:rsidP="00943406">
                            <w:pPr>
                              <w:rPr>
                                <w:rFonts w:ascii="Times New Roman" w:hAnsi="Times New Roman"/>
                                <w:sz w:val="16"/>
                                <w:szCs w:val="16"/>
                              </w:rPr>
                            </w:pPr>
                          </w:p>
                          <w:p w:rsidR="00AF2FD3" w:rsidRDefault="00AF2FD3" w:rsidP="00943406">
                            <w:pPr>
                              <w:rPr>
                                <w:rFonts w:ascii="Times New Roman" w:hAnsi="Times New Roman"/>
                                <w:sz w:val="16"/>
                                <w:szCs w:val="16"/>
                              </w:rPr>
                            </w:pPr>
                            <w:r w:rsidRPr="00C62976">
                              <w:rPr>
                                <w:rFonts w:ascii="Times New Roman" w:hAnsi="Times New Roman"/>
                                <w:sz w:val="16"/>
                                <w:szCs w:val="16"/>
                              </w:rPr>
                              <w:t xml:space="preserve">By signing this statement, I acknowledge that I have thoroughly read the </w:t>
                            </w:r>
                            <w:r w:rsidRPr="00C62976">
                              <w:rPr>
                                <w:rFonts w:ascii="Times New Roman" w:hAnsi="Times New Roman"/>
                                <w:b/>
                                <w:sz w:val="16"/>
                                <w:szCs w:val="16"/>
                                <w:u w:val="single"/>
                              </w:rPr>
                              <w:t>entire</w:t>
                            </w:r>
                            <w:r w:rsidRPr="00C62976">
                              <w:rPr>
                                <w:rFonts w:ascii="Times New Roman" w:hAnsi="Times New Roman"/>
                                <w:sz w:val="16"/>
                                <w:szCs w:val="16"/>
                              </w:rPr>
                              <w:t xml:space="preserve"> Information and Consent Form, and am aware of </w:t>
                            </w:r>
                            <w:r w:rsidRPr="00C62976">
                              <w:rPr>
                                <w:rFonts w:ascii="Times New Roman" w:hAnsi="Times New Roman"/>
                                <w:b/>
                                <w:sz w:val="16"/>
                                <w:szCs w:val="16"/>
                                <w:u w:val="single"/>
                              </w:rPr>
                              <w:t>all</w:t>
                            </w:r>
                            <w:r w:rsidRPr="00C62976">
                              <w:rPr>
                                <w:rFonts w:ascii="Times New Roman" w:hAnsi="Times New Roman"/>
                                <w:sz w:val="16"/>
                                <w:szCs w:val="16"/>
                              </w:rPr>
                              <w:t xml:space="preserve"> program and certification stipulations and requirements outlined in the Consent Form.</w:t>
                            </w:r>
                          </w:p>
                          <w:p w:rsidR="00AF2FD3" w:rsidRPr="00C62976" w:rsidRDefault="00AF2FD3" w:rsidP="00943406">
                            <w:pPr>
                              <w:rPr>
                                <w:rFonts w:ascii="Times New Roman" w:hAnsi="Times New Roman"/>
                                <w:sz w:val="30"/>
                                <w:szCs w:val="30"/>
                              </w:rPr>
                            </w:pPr>
                          </w:p>
                          <w:p w:rsidR="00AF2FD3" w:rsidRDefault="00AF2FD3" w:rsidP="00943406">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943406">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46D1" id="Text Box 32" o:spid="_x0000_s1035" type="#_x0000_t202" style="position:absolute;margin-left:7.35pt;margin-top:1.6pt;width:532.9pt;height:85.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RIrLwIAAFk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">
                <v:textbox>
                  <w:txbxContent>
                    <w:p w:rsidR="00AF2FD3" w:rsidRPr="00C23605" w:rsidRDefault="00AF2FD3" w:rsidP="00943406">
                      <w:pPr>
                        <w:rPr>
                          <w:rFonts w:ascii="Times New Roman" w:hAnsi="Times New Roman"/>
                          <w:b/>
                          <w:sz w:val="20"/>
                          <w:szCs w:val="20"/>
                        </w:rPr>
                      </w:pPr>
                      <w:r>
                        <w:rPr>
                          <w:rFonts w:ascii="Times New Roman" w:hAnsi="Times New Roman"/>
                          <w:b/>
                          <w:sz w:val="20"/>
                          <w:szCs w:val="20"/>
                        </w:rPr>
                        <w:t>Acknowledgement of Application, Program, and Certification Requirements</w:t>
                      </w:r>
                    </w:p>
                    <w:p w:rsidR="00AF2FD3" w:rsidRPr="00C62976" w:rsidRDefault="00AF2FD3" w:rsidP="00943406">
                      <w:pPr>
                        <w:rPr>
                          <w:rFonts w:ascii="Times New Roman" w:hAnsi="Times New Roman"/>
                          <w:sz w:val="16"/>
                          <w:szCs w:val="16"/>
                        </w:rPr>
                      </w:pPr>
                    </w:p>
                    <w:p w:rsidR="00AF2FD3" w:rsidRDefault="00AF2FD3" w:rsidP="00943406">
                      <w:pPr>
                        <w:rPr>
                          <w:rFonts w:ascii="Times New Roman" w:hAnsi="Times New Roman"/>
                          <w:sz w:val="16"/>
                          <w:szCs w:val="16"/>
                        </w:rPr>
                      </w:pPr>
                      <w:r w:rsidRPr="00C62976">
                        <w:rPr>
                          <w:rFonts w:ascii="Times New Roman" w:hAnsi="Times New Roman"/>
                          <w:sz w:val="16"/>
                          <w:szCs w:val="16"/>
                        </w:rPr>
                        <w:t xml:space="preserve">By signing this statement, I acknowledge that I have thoroughly read the </w:t>
                      </w:r>
                      <w:r w:rsidRPr="00C62976">
                        <w:rPr>
                          <w:rFonts w:ascii="Times New Roman" w:hAnsi="Times New Roman"/>
                          <w:b/>
                          <w:sz w:val="16"/>
                          <w:szCs w:val="16"/>
                          <w:u w:val="single"/>
                        </w:rPr>
                        <w:t>entire</w:t>
                      </w:r>
                      <w:r w:rsidRPr="00C62976">
                        <w:rPr>
                          <w:rFonts w:ascii="Times New Roman" w:hAnsi="Times New Roman"/>
                          <w:sz w:val="16"/>
                          <w:szCs w:val="16"/>
                        </w:rPr>
                        <w:t xml:space="preserve"> Information and Consent Form, and am aware of </w:t>
                      </w:r>
                      <w:r w:rsidRPr="00C62976">
                        <w:rPr>
                          <w:rFonts w:ascii="Times New Roman" w:hAnsi="Times New Roman"/>
                          <w:b/>
                          <w:sz w:val="16"/>
                          <w:szCs w:val="16"/>
                          <w:u w:val="single"/>
                        </w:rPr>
                        <w:t>all</w:t>
                      </w:r>
                      <w:r w:rsidRPr="00C62976">
                        <w:rPr>
                          <w:rFonts w:ascii="Times New Roman" w:hAnsi="Times New Roman"/>
                          <w:sz w:val="16"/>
                          <w:szCs w:val="16"/>
                        </w:rPr>
                        <w:t xml:space="preserve"> program and certification stipulations and requirements outlined in the Consent Form.</w:t>
                      </w:r>
                    </w:p>
                    <w:p w:rsidR="00AF2FD3" w:rsidRPr="00C62976" w:rsidRDefault="00AF2FD3" w:rsidP="00943406">
                      <w:pPr>
                        <w:rPr>
                          <w:rFonts w:ascii="Times New Roman" w:hAnsi="Times New Roman"/>
                          <w:sz w:val="30"/>
                          <w:szCs w:val="30"/>
                        </w:rPr>
                      </w:pPr>
                    </w:p>
                    <w:p w:rsidR="00AF2FD3" w:rsidRDefault="00AF2FD3" w:rsidP="00943406">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943406">
                      <w:pPr>
                        <w:rPr>
                          <w:rFonts w:ascii="Times New Roman" w:hAnsi="Times New Roman"/>
                          <w:sz w:val="16"/>
                          <w:szCs w:val="16"/>
                        </w:rPr>
                      </w:pP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txbxContent>
                </v:textbox>
              </v:shape>
            </w:pict>
          </mc:Fallback>
        </mc:AlternateContent>
      </w: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23605" w:rsidRDefault="00C23605" w:rsidP="000E189A">
      <w:pPr>
        <w:rPr>
          <w:rFonts w:ascii="Times New Roman" w:hAnsi="Times New Roman"/>
          <w:sz w:val="18"/>
          <w:szCs w:val="20"/>
        </w:rPr>
      </w:pPr>
    </w:p>
    <w:p w:rsidR="00C62976" w:rsidRPr="00E47FC9" w:rsidRDefault="00C62976" w:rsidP="00C62976">
      <w:pPr>
        <w:jc w:val="center"/>
        <w:rPr>
          <w:rFonts w:ascii="Times New Roman" w:hAnsi="Times New Roman"/>
          <w:b/>
          <w:sz w:val="22"/>
          <w:szCs w:val="22"/>
        </w:rPr>
      </w:pPr>
      <w:r w:rsidRPr="00E47FC9">
        <w:rPr>
          <w:rFonts w:ascii="Times New Roman" w:hAnsi="Times New Roman"/>
          <w:b/>
          <w:sz w:val="22"/>
          <w:szCs w:val="22"/>
        </w:rPr>
        <w:t>Washington State University</w:t>
      </w:r>
      <w:r w:rsidR="00345917">
        <w:rPr>
          <w:rFonts w:ascii="Times New Roman" w:hAnsi="Times New Roman"/>
          <w:b/>
          <w:sz w:val="22"/>
          <w:szCs w:val="22"/>
        </w:rPr>
        <w:t xml:space="preserve"> Tri-Cities</w:t>
      </w:r>
    </w:p>
    <w:p w:rsidR="0097617E" w:rsidRDefault="0097617E" w:rsidP="00C62976">
      <w:pPr>
        <w:jc w:val="center"/>
        <w:rPr>
          <w:rFonts w:ascii="Times New Roman" w:hAnsi="Times New Roman"/>
          <w:b/>
          <w:sz w:val="22"/>
          <w:szCs w:val="22"/>
        </w:rPr>
      </w:pPr>
    </w:p>
    <w:p w:rsidR="00FF4D90" w:rsidRDefault="00FF4D90">
      <w:pPr>
        <w:spacing w:after="200" w:line="276" w:lineRule="auto"/>
        <w:rPr>
          <w:rFonts w:ascii="Times New Roman" w:hAnsi="Times New Roman"/>
          <w:b/>
          <w:sz w:val="28"/>
          <w:szCs w:val="28"/>
        </w:rPr>
      </w:pPr>
      <w:r>
        <w:rPr>
          <w:rFonts w:ascii="Times New Roman" w:hAnsi="Times New Roman"/>
          <w:b/>
          <w:sz w:val="28"/>
          <w:szCs w:val="28"/>
        </w:rPr>
        <w:br w:type="page"/>
      </w:r>
    </w:p>
    <w:p w:rsidR="0097617E" w:rsidRPr="0097617E" w:rsidRDefault="0097617E" w:rsidP="0097617E">
      <w:pPr>
        <w:jc w:val="center"/>
        <w:rPr>
          <w:rFonts w:ascii="Times New Roman" w:hAnsi="Times New Roman"/>
          <w:b/>
          <w:sz w:val="28"/>
          <w:szCs w:val="28"/>
        </w:rPr>
      </w:pPr>
      <w:r w:rsidRPr="0097617E">
        <w:rPr>
          <w:rFonts w:ascii="Times New Roman" w:hAnsi="Times New Roman"/>
          <w:b/>
          <w:sz w:val="28"/>
          <w:szCs w:val="28"/>
        </w:rPr>
        <w:t>Washington State University Tri-Cities</w:t>
      </w:r>
    </w:p>
    <w:p w:rsidR="00C62976" w:rsidRPr="0097617E" w:rsidRDefault="00C62976" w:rsidP="0097617E">
      <w:pPr>
        <w:jc w:val="center"/>
        <w:rPr>
          <w:rFonts w:ascii="Times New Roman" w:hAnsi="Times New Roman"/>
          <w:b/>
          <w:sz w:val="28"/>
          <w:szCs w:val="28"/>
        </w:rPr>
      </w:pPr>
      <w:r w:rsidRPr="0097617E">
        <w:rPr>
          <w:rFonts w:ascii="Times New Roman" w:hAnsi="Times New Roman"/>
          <w:b/>
          <w:sz w:val="28"/>
          <w:szCs w:val="28"/>
        </w:rPr>
        <w:t>College of Education</w:t>
      </w:r>
    </w:p>
    <w:p w:rsidR="00345917" w:rsidRDefault="00345917" w:rsidP="00C62976">
      <w:pPr>
        <w:jc w:val="center"/>
        <w:rPr>
          <w:rFonts w:ascii="Times New Roman" w:hAnsi="Times New Roman"/>
          <w:b/>
          <w:sz w:val="26"/>
          <w:szCs w:val="26"/>
        </w:rPr>
      </w:pPr>
      <w:r>
        <w:rPr>
          <w:rFonts w:ascii="Times New Roman" w:hAnsi="Times New Roman"/>
          <w:b/>
          <w:sz w:val="26"/>
          <w:szCs w:val="26"/>
        </w:rPr>
        <w:t>Alternate Route Teacher Certification Program</w:t>
      </w:r>
    </w:p>
    <w:p w:rsidR="00C62976" w:rsidRPr="00E47FC9" w:rsidRDefault="00C62976" w:rsidP="00C62976">
      <w:pPr>
        <w:jc w:val="center"/>
        <w:rPr>
          <w:rFonts w:ascii="Times New Roman" w:hAnsi="Times New Roman"/>
          <w:b/>
          <w:sz w:val="26"/>
          <w:szCs w:val="26"/>
        </w:rPr>
      </w:pPr>
      <w:r w:rsidRPr="00E47FC9">
        <w:rPr>
          <w:rFonts w:ascii="Times New Roman" w:hAnsi="Times New Roman"/>
          <w:b/>
          <w:sz w:val="26"/>
          <w:szCs w:val="26"/>
        </w:rPr>
        <w:t xml:space="preserve"> </w:t>
      </w:r>
      <w:r w:rsidR="004F7C70">
        <w:rPr>
          <w:rFonts w:ascii="Times New Roman" w:hAnsi="Times New Roman"/>
          <w:b/>
          <w:sz w:val="26"/>
          <w:szCs w:val="26"/>
        </w:rPr>
        <w:t xml:space="preserve">Route 1 </w:t>
      </w:r>
      <w:r w:rsidR="00345917">
        <w:rPr>
          <w:rFonts w:ascii="Times New Roman" w:hAnsi="Times New Roman"/>
          <w:b/>
          <w:sz w:val="26"/>
          <w:szCs w:val="26"/>
        </w:rPr>
        <w:t>Employment Verification</w:t>
      </w:r>
      <w:r w:rsidRPr="00E47FC9">
        <w:rPr>
          <w:rFonts w:ascii="Times New Roman" w:hAnsi="Times New Roman"/>
          <w:b/>
          <w:sz w:val="26"/>
          <w:szCs w:val="26"/>
        </w:rPr>
        <w:t xml:space="preserve"> Form</w:t>
      </w:r>
    </w:p>
    <w:p w:rsidR="00C62976" w:rsidRPr="00E47FC9" w:rsidRDefault="00C62976" w:rsidP="00C62976">
      <w:pPr>
        <w:rPr>
          <w:rFonts w:ascii="Times New Roman" w:hAnsi="Times New Roman"/>
          <w:sz w:val="16"/>
          <w:szCs w:val="16"/>
        </w:rPr>
      </w:pPr>
    </w:p>
    <w:p w:rsidR="00C62976" w:rsidRPr="0041684F" w:rsidRDefault="00C62976" w:rsidP="00C62976">
      <w:pPr>
        <w:rPr>
          <w:rFonts w:ascii="Times New Roman" w:hAnsi="Times New Roman"/>
          <w:sz w:val="20"/>
          <w:szCs w:val="20"/>
        </w:rPr>
      </w:pPr>
      <w:r w:rsidRPr="00E47FC9">
        <w:rPr>
          <w:rFonts w:ascii="Times New Roman" w:hAnsi="Times New Roman"/>
          <w:b/>
          <w:sz w:val="20"/>
          <w:szCs w:val="20"/>
        </w:rPr>
        <w:t>Requirement:</w:t>
      </w:r>
      <w:r w:rsidRPr="00E47FC9">
        <w:rPr>
          <w:rFonts w:ascii="Times New Roman" w:hAnsi="Times New Roman"/>
          <w:sz w:val="20"/>
          <w:szCs w:val="20"/>
        </w:rPr>
        <w:t xml:space="preserve">  </w:t>
      </w:r>
      <w:r w:rsidR="00345917">
        <w:rPr>
          <w:rFonts w:ascii="Times New Roman" w:hAnsi="Times New Roman"/>
          <w:sz w:val="20"/>
          <w:szCs w:val="20"/>
        </w:rPr>
        <w:t>Per the State of Washington’s requirements for participants in a Route 1 teacher certification program, applicants must currently be employed</w:t>
      </w:r>
      <w:r w:rsidR="0041684F" w:rsidRPr="0041684F">
        <w:rPr>
          <w:rFonts w:ascii="Times New Roman" w:hAnsi="Times New Roman"/>
          <w:sz w:val="20"/>
          <w:szCs w:val="20"/>
        </w:rPr>
        <w:t xml:space="preserve"> </w:t>
      </w:r>
      <w:r w:rsidR="0041684F">
        <w:rPr>
          <w:rFonts w:ascii="Times New Roman" w:hAnsi="Times New Roman"/>
          <w:sz w:val="20"/>
          <w:szCs w:val="20"/>
        </w:rPr>
        <w:t xml:space="preserve">as a paraprofessional in a participating school district.  </w:t>
      </w:r>
      <w:r w:rsidR="00345917">
        <w:rPr>
          <w:rFonts w:ascii="Times New Roman" w:hAnsi="Times New Roman"/>
          <w:sz w:val="20"/>
          <w:szCs w:val="20"/>
        </w:rPr>
        <w:t xml:space="preserve">Applicants must have served in this capacity for at least one (1) year by the time that they begin the alternate route program.  </w:t>
      </w:r>
    </w:p>
    <w:p w:rsidR="00C62976" w:rsidRPr="00E47FC9" w:rsidRDefault="00C62976" w:rsidP="00C62976">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140"/>
        <w:gridCol w:w="1170"/>
        <w:gridCol w:w="4320"/>
      </w:tblGrid>
      <w:tr w:rsidR="00C62976" w:rsidRPr="00E47FC9" w:rsidTr="00C62976">
        <w:tc>
          <w:tcPr>
            <w:tcW w:w="1098" w:type="dxa"/>
          </w:tcPr>
          <w:p w:rsidR="00C62976" w:rsidRPr="00E47FC9" w:rsidRDefault="00C62976" w:rsidP="00C62976">
            <w:pPr>
              <w:rPr>
                <w:rFonts w:ascii="Times New Roman" w:hAnsi="Times New Roman"/>
                <w:b/>
                <w:sz w:val="20"/>
                <w:szCs w:val="20"/>
              </w:rPr>
            </w:pPr>
            <w:r w:rsidRPr="00E47FC9">
              <w:rPr>
                <w:rFonts w:ascii="Times New Roman" w:hAnsi="Times New Roman"/>
                <w:b/>
                <w:sz w:val="20"/>
                <w:szCs w:val="20"/>
              </w:rPr>
              <w:t>Name:</w:t>
            </w:r>
          </w:p>
        </w:tc>
        <w:tc>
          <w:tcPr>
            <w:tcW w:w="4140" w:type="dxa"/>
            <w:tcBorders>
              <w:bottom w:val="single" w:sz="4" w:space="0" w:color="auto"/>
            </w:tcBorders>
          </w:tcPr>
          <w:p w:rsidR="00C62976" w:rsidRPr="00E47FC9" w:rsidRDefault="00C62976" w:rsidP="00C62976">
            <w:pPr>
              <w:rPr>
                <w:rFonts w:ascii="Times New Roman" w:hAnsi="Times New Roman"/>
                <w:sz w:val="20"/>
                <w:szCs w:val="20"/>
              </w:rPr>
            </w:pPr>
          </w:p>
        </w:tc>
        <w:tc>
          <w:tcPr>
            <w:tcW w:w="1170" w:type="dxa"/>
          </w:tcPr>
          <w:p w:rsidR="00C62976" w:rsidRPr="00E47FC9" w:rsidRDefault="00C62976" w:rsidP="00C62976">
            <w:pPr>
              <w:rPr>
                <w:rFonts w:ascii="Times New Roman" w:hAnsi="Times New Roman"/>
                <w:b/>
                <w:sz w:val="20"/>
                <w:szCs w:val="20"/>
              </w:rPr>
            </w:pPr>
            <w:r w:rsidRPr="00E47FC9">
              <w:rPr>
                <w:rFonts w:ascii="Times New Roman" w:hAnsi="Times New Roman"/>
                <w:b/>
                <w:sz w:val="20"/>
                <w:szCs w:val="20"/>
              </w:rPr>
              <w:t>WSU ID#:</w:t>
            </w:r>
          </w:p>
        </w:tc>
        <w:tc>
          <w:tcPr>
            <w:tcW w:w="4320" w:type="dxa"/>
            <w:tcBorders>
              <w:bottom w:val="single" w:sz="4" w:space="0" w:color="auto"/>
            </w:tcBorders>
          </w:tcPr>
          <w:p w:rsidR="00C62976" w:rsidRPr="00E47FC9" w:rsidRDefault="00C62976" w:rsidP="00C62976">
            <w:pPr>
              <w:rPr>
                <w:rFonts w:ascii="Times New Roman" w:hAnsi="Times New Roman"/>
                <w:sz w:val="20"/>
                <w:szCs w:val="20"/>
              </w:rPr>
            </w:pPr>
          </w:p>
        </w:tc>
      </w:tr>
    </w:tbl>
    <w:p w:rsidR="00C62976" w:rsidRPr="00E47FC9" w:rsidRDefault="00C62976" w:rsidP="00C62976">
      <w:pPr>
        <w:rPr>
          <w:rFonts w:ascii="Times New Roman" w:hAnsi="Times New Roman"/>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8"/>
        <w:gridCol w:w="720"/>
        <w:gridCol w:w="360"/>
        <w:gridCol w:w="180"/>
        <w:gridCol w:w="1170"/>
        <w:gridCol w:w="2520"/>
        <w:gridCol w:w="720"/>
        <w:gridCol w:w="957"/>
        <w:gridCol w:w="393"/>
        <w:gridCol w:w="300"/>
        <w:gridCol w:w="240"/>
        <w:gridCol w:w="630"/>
        <w:gridCol w:w="1980"/>
        <w:gridCol w:w="270"/>
      </w:tblGrid>
      <w:tr w:rsidR="00C62976" w:rsidRPr="00E47FC9" w:rsidTr="00C62976">
        <w:tc>
          <w:tcPr>
            <w:tcW w:w="288" w:type="dxa"/>
          </w:tcPr>
          <w:p w:rsidR="00C62976" w:rsidRPr="00E47FC9" w:rsidRDefault="00C62976" w:rsidP="00C62976">
            <w:pPr>
              <w:rPr>
                <w:rFonts w:ascii="Times New Roman" w:hAnsi="Times New Roman"/>
                <w:sz w:val="20"/>
                <w:szCs w:val="20"/>
              </w:rPr>
            </w:pPr>
          </w:p>
        </w:tc>
        <w:tc>
          <w:tcPr>
            <w:tcW w:w="10170" w:type="dxa"/>
            <w:gridSpan w:val="12"/>
          </w:tcPr>
          <w:p w:rsidR="00C62976" w:rsidRPr="00E47FC9" w:rsidRDefault="00C62976" w:rsidP="00C62976">
            <w:pPr>
              <w:rPr>
                <w:rFonts w:ascii="Times New Roman" w:hAnsi="Times New Roman"/>
                <w:sz w:val="12"/>
                <w:szCs w:val="12"/>
              </w:rPr>
            </w:pPr>
          </w:p>
        </w:tc>
        <w:tc>
          <w:tcPr>
            <w:tcW w:w="270" w:type="dxa"/>
          </w:tcPr>
          <w:p w:rsidR="00C62976" w:rsidRPr="00E47FC9" w:rsidRDefault="00C62976" w:rsidP="00C62976">
            <w:pPr>
              <w:rPr>
                <w:rFonts w:ascii="Times New Roman" w:hAnsi="Times New Roman"/>
                <w:sz w:val="12"/>
                <w:szCs w:val="12"/>
              </w:rPr>
            </w:pPr>
          </w:p>
        </w:tc>
      </w:tr>
      <w:tr w:rsidR="00C62976" w:rsidRPr="00E47FC9" w:rsidTr="00345917">
        <w:tc>
          <w:tcPr>
            <w:tcW w:w="288" w:type="dxa"/>
          </w:tcPr>
          <w:p w:rsidR="00C62976" w:rsidRPr="00E47FC9" w:rsidRDefault="00C62976" w:rsidP="00C62976">
            <w:pPr>
              <w:rPr>
                <w:rFonts w:ascii="Times New Roman" w:hAnsi="Times New Roman"/>
                <w:sz w:val="20"/>
                <w:szCs w:val="20"/>
              </w:rPr>
            </w:pPr>
          </w:p>
        </w:tc>
        <w:tc>
          <w:tcPr>
            <w:tcW w:w="1080" w:type="dxa"/>
            <w:gridSpan w:val="2"/>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Place of work:</w:t>
            </w:r>
          </w:p>
        </w:tc>
        <w:tc>
          <w:tcPr>
            <w:tcW w:w="3870" w:type="dxa"/>
            <w:gridSpan w:val="3"/>
            <w:tcBorders>
              <w:top w:val="nil"/>
              <w:bottom w:val="single" w:sz="4" w:space="0" w:color="auto"/>
            </w:tcBorders>
          </w:tcPr>
          <w:p w:rsidR="00C62976" w:rsidRPr="00E47FC9" w:rsidRDefault="00C62976" w:rsidP="00C62976">
            <w:pPr>
              <w:rPr>
                <w:rFonts w:ascii="Times New Roman" w:hAnsi="Times New Roman"/>
                <w:sz w:val="20"/>
                <w:szCs w:val="20"/>
              </w:rPr>
            </w:pPr>
          </w:p>
        </w:tc>
        <w:tc>
          <w:tcPr>
            <w:tcW w:w="2370" w:type="dxa"/>
            <w:gridSpan w:val="4"/>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Grade level of students:</w:t>
            </w:r>
          </w:p>
        </w:tc>
        <w:tc>
          <w:tcPr>
            <w:tcW w:w="2850" w:type="dxa"/>
            <w:gridSpan w:val="3"/>
            <w:tcBorders>
              <w:top w:val="nil"/>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rPr>
            </w:pPr>
          </w:p>
        </w:tc>
        <w:tc>
          <w:tcPr>
            <w:tcW w:w="10170" w:type="dxa"/>
            <w:gridSpan w:val="12"/>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4F7C70">
        <w:tc>
          <w:tcPr>
            <w:tcW w:w="288" w:type="dxa"/>
          </w:tcPr>
          <w:p w:rsidR="00C62976" w:rsidRPr="00E47FC9" w:rsidRDefault="00C62976" w:rsidP="00C62976">
            <w:pPr>
              <w:rPr>
                <w:rFonts w:ascii="Times New Roman" w:hAnsi="Times New Roman"/>
                <w:sz w:val="20"/>
                <w:szCs w:val="20"/>
              </w:rPr>
            </w:pPr>
          </w:p>
        </w:tc>
        <w:tc>
          <w:tcPr>
            <w:tcW w:w="1260" w:type="dxa"/>
            <w:gridSpan w:val="3"/>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Start date:</w:t>
            </w:r>
          </w:p>
        </w:tc>
        <w:tc>
          <w:tcPr>
            <w:tcW w:w="3690" w:type="dxa"/>
            <w:gridSpan w:val="2"/>
            <w:tcBorders>
              <w:top w:val="nil"/>
              <w:bottom w:val="single" w:sz="4" w:space="0" w:color="auto"/>
            </w:tcBorders>
          </w:tcPr>
          <w:p w:rsidR="00C62976" w:rsidRPr="00E47FC9" w:rsidRDefault="00C62976" w:rsidP="00C62976">
            <w:pPr>
              <w:rPr>
                <w:rFonts w:ascii="Times New Roman" w:hAnsi="Times New Roman"/>
                <w:sz w:val="20"/>
                <w:szCs w:val="20"/>
              </w:rPr>
            </w:pPr>
          </w:p>
        </w:tc>
        <w:tc>
          <w:tcPr>
            <w:tcW w:w="1677" w:type="dxa"/>
            <w:gridSpan w:val="2"/>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End date:</w:t>
            </w:r>
          </w:p>
        </w:tc>
        <w:tc>
          <w:tcPr>
            <w:tcW w:w="3543" w:type="dxa"/>
            <w:gridSpan w:val="5"/>
            <w:tcBorders>
              <w:top w:val="nil"/>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rPr>
            </w:pPr>
          </w:p>
        </w:tc>
        <w:tc>
          <w:tcPr>
            <w:tcW w:w="10170" w:type="dxa"/>
            <w:gridSpan w:val="12"/>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sz w:val="20"/>
                <w:szCs w:val="20"/>
              </w:rPr>
            </w:pPr>
          </w:p>
        </w:tc>
        <w:tc>
          <w:tcPr>
            <w:tcW w:w="1080" w:type="dxa"/>
            <w:gridSpan w:val="2"/>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Address:</w:t>
            </w:r>
          </w:p>
        </w:tc>
        <w:tc>
          <w:tcPr>
            <w:tcW w:w="9090" w:type="dxa"/>
            <w:gridSpan w:val="10"/>
            <w:tcBorders>
              <w:top w:val="nil"/>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rPr>
            </w:pPr>
          </w:p>
        </w:tc>
        <w:tc>
          <w:tcPr>
            <w:tcW w:w="10170" w:type="dxa"/>
            <w:gridSpan w:val="12"/>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sz w:val="20"/>
                <w:szCs w:val="20"/>
              </w:rPr>
            </w:pPr>
          </w:p>
        </w:tc>
        <w:tc>
          <w:tcPr>
            <w:tcW w:w="720" w:type="dxa"/>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City:</w:t>
            </w:r>
          </w:p>
        </w:tc>
        <w:tc>
          <w:tcPr>
            <w:tcW w:w="4230" w:type="dxa"/>
            <w:gridSpan w:val="4"/>
            <w:tcBorders>
              <w:top w:val="nil"/>
              <w:bottom w:val="single" w:sz="4" w:space="0" w:color="auto"/>
            </w:tcBorders>
          </w:tcPr>
          <w:p w:rsidR="00C62976" w:rsidRPr="00E47FC9" w:rsidRDefault="00C62976" w:rsidP="00C62976">
            <w:pPr>
              <w:rPr>
                <w:rFonts w:ascii="Times New Roman" w:hAnsi="Times New Roman"/>
                <w:sz w:val="20"/>
                <w:szCs w:val="20"/>
              </w:rPr>
            </w:pPr>
          </w:p>
        </w:tc>
        <w:tc>
          <w:tcPr>
            <w:tcW w:w="720" w:type="dxa"/>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State:</w:t>
            </w:r>
          </w:p>
        </w:tc>
        <w:tc>
          <w:tcPr>
            <w:tcW w:w="1890" w:type="dxa"/>
            <w:gridSpan w:val="4"/>
            <w:tcBorders>
              <w:top w:val="nil"/>
              <w:bottom w:val="single" w:sz="4" w:space="0" w:color="auto"/>
            </w:tcBorders>
          </w:tcPr>
          <w:p w:rsidR="00C62976" w:rsidRPr="00E47FC9" w:rsidRDefault="00C62976" w:rsidP="00C62976">
            <w:pPr>
              <w:rPr>
                <w:rFonts w:ascii="Times New Roman" w:hAnsi="Times New Roman"/>
                <w:sz w:val="20"/>
                <w:szCs w:val="20"/>
              </w:rPr>
            </w:pPr>
          </w:p>
        </w:tc>
        <w:tc>
          <w:tcPr>
            <w:tcW w:w="630" w:type="dxa"/>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Zip:</w:t>
            </w:r>
          </w:p>
        </w:tc>
        <w:tc>
          <w:tcPr>
            <w:tcW w:w="1980" w:type="dxa"/>
            <w:tcBorders>
              <w:top w:val="nil"/>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rPr>
            </w:pPr>
          </w:p>
        </w:tc>
        <w:tc>
          <w:tcPr>
            <w:tcW w:w="10170" w:type="dxa"/>
            <w:gridSpan w:val="12"/>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sz w:val="20"/>
                <w:szCs w:val="20"/>
              </w:rPr>
            </w:pPr>
          </w:p>
        </w:tc>
        <w:tc>
          <w:tcPr>
            <w:tcW w:w="1260" w:type="dxa"/>
            <w:gridSpan w:val="3"/>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Supervisor:</w:t>
            </w:r>
          </w:p>
        </w:tc>
        <w:tc>
          <w:tcPr>
            <w:tcW w:w="3690" w:type="dxa"/>
            <w:gridSpan w:val="2"/>
            <w:tcBorders>
              <w:top w:val="nil"/>
              <w:bottom w:val="single" w:sz="4" w:space="0" w:color="auto"/>
            </w:tcBorders>
          </w:tcPr>
          <w:p w:rsidR="00C62976" w:rsidRPr="00E47FC9" w:rsidRDefault="00C62976" w:rsidP="00C62976">
            <w:pPr>
              <w:rPr>
                <w:rFonts w:ascii="Times New Roman" w:hAnsi="Times New Roman"/>
                <w:sz w:val="20"/>
                <w:szCs w:val="20"/>
              </w:rPr>
            </w:pPr>
          </w:p>
        </w:tc>
        <w:tc>
          <w:tcPr>
            <w:tcW w:w="2070" w:type="dxa"/>
            <w:gridSpan w:val="3"/>
          </w:tcPr>
          <w:p w:rsidR="00C62976" w:rsidRPr="00E47FC9" w:rsidRDefault="00345917" w:rsidP="00345917">
            <w:pPr>
              <w:rPr>
                <w:rFonts w:ascii="Times New Roman" w:hAnsi="Times New Roman"/>
                <w:sz w:val="20"/>
                <w:szCs w:val="20"/>
              </w:rPr>
            </w:pPr>
            <w:r>
              <w:rPr>
                <w:rFonts w:ascii="Times New Roman" w:hAnsi="Times New Roman"/>
                <w:sz w:val="20"/>
                <w:szCs w:val="20"/>
              </w:rPr>
              <w:t>Supervisor’s job title</w:t>
            </w:r>
            <w:r w:rsidR="00C62976" w:rsidRPr="00E47FC9">
              <w:rPr>
                <w:rFonts w:ascii="Times New Roman" w:hAnsi="Times New Roman"/>
                <w:sz w:val="20"/>
                <w:szCs w:val="20"/>
              </w:rPr>
              <w:t>:</w:t>
            </w:r>
          </w:p>
        </w:tc>
        <w:tc>
          <w:tcPr>
            <w:tcW w:w="3150" w:type="dxa"/>
            <w:gridSpan w:val="4"/>
            <w:tcBorders>
              <w:top w:val="nil"/>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rPr>
            </w:pPr>
          </w:p>
        </w:tc>
        <w:tc>
          <w:tcPr>
            <w:tcW w:w="10170" w:type="dxa"/>
            <w:gridSpan w:val="12"/>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4F7C70">
        <w:tc>
          <w:tcPr>
            <w:tcW w:w="288" w:type="dxa"/>
          </w:tcPr>
          <w:p w:rsidR="00C62976" w:rsidRPr="00E47FC9" w:rsidRDefault="00C62976" w:rsidP="00C62976">
            <w:pPr>
              <w:rPr>
                <w:rFonts w:ascii="Times New Roman" w:hAnsi="Times New Roman"/>
                <w:sz w:val="20"/>
                <w:szCs w:val="20"/>
              </w:rPr>
            </w:pPr>
          </w:p>
        </w:tc>
        <w:tc>
          <w:tcPr>
            <w:tcW w:w="1080" w:type="dxa"/>
            <w:gridSpan w:val="2"/>
          </w:tcPr>
          <w:p w:rsidR="00C62976" w:rsidRPr="00E47FC9" w:rsidRDefault="00345917" w:rsidP="00C62976">
            <w:pPr>
              <w:rPr>
                <w:rFonts w:ascii="Times New Roman" w:hAnsi="Times New Roman"/>
                <w:sz w:val="20"/>
                <w:szCs w:val="20"/>
              </w:rPr>
            </w:pPr>
            <w:r>
              <w:rPr>
                <w:rFonts w:ascii="Times New Roman" w:hAnsi="Times New Roman"/>
                <w:sz w:val="20"/>
                <w:szCs w:val="20"/>
              </w:rPr>
              <w:t xml:space="preserve">School district: </w:t>
            </w:r>
          </w:p>
        </w:tc>
        <w:tc>
          <w:tcPr>
            <w:tcW w:w="3870" w:type="dxa"/>
            <w:gridSpan w:val="3"/>
            <w:tcBorders>
              <w:top w:val="nil"/>
              <w:bottom w:val="single" w:sz="4" w:space="0" w:color="auto"/>
            </w:tcBorders>
          </w:tcPr>
          <w:p w:rsidR="00C62976" w:rsidRPr="00E47FC9" w:rsidRDefault="00C62976" w:rsidP="00C62976">
            <w:pPr>
              <w:rPr>
                <w:rFonts w:ascii="Times New Roman" w:hAnsi="Times New Roman"/>
                <w:sz w:val="20"/>
                <w:szCs w:val="20"/>
              </w:rPr>
            </w:pPr>
          </w:p>
        </w:tc>
        <w:tc>
          <w:tcPr>
            <w:tcW w:w="1677" w:type="dxa"/>
            <w:gridSpan w:val="2"/>
          </w:tcPr>
          <w:p w:rsidR="00C62976" w:rsidRPr="00E47FC9" w:rsidRDefault="004F7C70" w:rsidP="00345917">
            <w:pPr>
              <w:rPr>
                <w:rFonts w:ascii="Times New Roman" w:hAnsi="Times New Roman"/>
                <w:sz w:val="20"/>
                <w:szCs w:val="20"/>
              </w:rPr>
            </w:pPr>
            <w:r>
              <w:rPr>
                <w:rFonts w:ascii="Times New Roman" w:hAnsi="Times New Roman"/>
                <w:sz w:val="20"/>
                <w:szCs w:val="20"/>
              </w:rPr>
              <w:t>Number of years with this district:</w:t>
            </w:r>
          </w:p>
        </w:tc>
        <w:tc>
          <w:tcPr>
            <w:tcW w:w="3543" w:type="dxa"/>
            <w:gridSpan w:val="5"/>
            <w:tcBorders>
              <w:top w:val="nil"/>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rPr>
            </w:pPr>
          </w:p>
        </w:tc>
        <w:tc>
          <w:tcPr>
            <w:tcW w:w="10170" w:type="dxa"/>
            <w:gridSpan w:val="12"/>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sz w:val="20"/>
                <w:szCs w:val="20"/>
              </w:rPr>
            </w:pPr>
          </w:p>
        </w:tc>
        <w:tc>
          <w:tcPr>
            <w:tcW w:w="2430" w:type="dxa"/>
            <w:gridSpan w:val="4"/>
          </w:tcPr>
          <w:p w:rsidR="00C62976" w:rsidRPr="00E47FC9" w:rsidRDefault="00C62976" w:rsidP="00C62976">
            <w:pPr>
              <w:rPr>
                <w:rFonts w:ascii="Times New Roman" w:hAnsi="Times New Roman"/>
                <w:sz w:val="20"/>
                <w:szCs w:val="20"/>
              </w:rPr>
            </w:pPr>
            <w:r w:rsidRPr="00E47FC9">
              <w:rPr>
                <w:rFonts w:ascii="Times New Roman" w:hAnsi="Times New Roman"/>
                <w:sz w:val="20"/>
                <w:szCs w:val="20"/>
              </w:rPr>
              <w:t>Describe major duties:</w:t>
            </w:r>
          </w:p>
        </w:tc>
        <w:tc>
          <w:tcPr>
            <w:tcW w:w="7740" w:type="dxa"/>
            <w:gridSpan w:val="8"/>
            <w:tcBorders>
              <w:top w:val="nil"/>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rPr>
            </w:pPr>
          </w:p>
        </w:tc>
        <w:tc>
          <w:tcPr>
            <w:tcW w:w="10170" w:type="dxa"/>
            <w:gridSpan w:val="12"/>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345917">
        <w:tc>
          <w:tcPr>
            <w:tcW w:w="288" w:type="dxa"/>
          </w:tcPr>
          <w:p w:rsidR="00C62976" w:rsidRPr="00E47FC9" w:rsidRDefault="00C62976" w:rsidP="00C62976">
            <w:pPr>
              <w:rPr>
                <w:rFonts w:ascii="Times New Roman" w:hAnsi="Times New Roman"/>
                <w:sz w:val="20"/>
                <w:szCs w:val="20"/>
              </w:rPr>
            </w:pPr>
          </w:p>
        </w:tc>
        <w:tc>
          <w:tcPr>
            <w:tcW w:w="1080" w:type="dxa"/>
            <w:gridSpan w:val="2"/>
          </w:tcPr>
          <w:p w:rsidR="00C62976" w:rsidRPr="00E47FC9" w:rsidRDefault="00C62976" w:rsidP="00C62976">
            <w:pPr>
              <w:rPr>
                <w:rFonts w:ascii="Times New Roman" w:hAnsi="Times New Roman"/>
                <w:sz w:val="20"/>
                <w:szCs w:val="20"/>
              </w:rPr>
            </w:pPr>
          </w:p>
        </w:tc>
        <w:tc>
          <w:tcPr>
            <w:tcW w:w="9090" w:type="dxa"/>
            <w:gridSpan w:val="10"/>
            <w:tcBorders>
              <w:top w:val="nil"/>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r>
      <w:tr w:rsidR="00C62976" w:rsidRPr="00E47FC9" w:rsidTr="00C62976">
        <w:tc>
          <w:tcPr>
            <w:tcW w:w="288" w:type="dxa"/>
          </w:tcPr>
          <w:p w:rsidR="00C62976" w:rsidRPr="00E47FC9" w:rsidRDefault="00C62976" w:rsidP="00C62976">
            <w:pPr>
              <w:rPr>
                <w:rFonts w:ascii="Times New Roman" w:hAnsi="Times New Roman"/>
                <w:sz w:val="20"/>
                <w:szCs w:val="20"/>
              </w:rPr>
            </w:pPr>
          </w:p>
        </w:tc>
        <w:tc>
          <w:tcPr>
            <w:tcW w:w="10170" w:type="dxa"/>
            <w:gridSpan w:val="12"/>
          </w:tcPr>
          <w:p w:rsidR="00C62976" w:rsidRPr="00E47FC9" w:rsidRDefault="00C62976" w:rsidP="00C62976">
            <w:pPr>
              <w:rPr>
                <w:rFonts w:ascii="Times New Roman" w:hAnsi="Times New Roman"/>
                <w:sz w:val="12"/>
                <w:szCs w:val="12"/>
              </w:rPr>
            </w:pPr>
          </w:p>
        </w:tc>
        <w:tc>
          <w:tcPr>
            <w:tcW w:w="270" w:type="dxa"/>
          </w:tcPr>
          <w:p w:rsidR="00C62976" w:rsidRPr="00E47FC9" w:rsidRDefault="00C62976" w:rsidP="00C62976">
            <w:pPr>
              <w:rPr>
                <w:rFonts w:ascii="Times New Roman" w:hAnsi="Times New Roman"/>
                <w:sz w:val="12"/>
                <w:szCs w:val="12"/>
              </w:rPr>
            </w:pPr>
          </w:p>
        </w:tc>
      </w:tr>
    </w:tbl>
    <w:p w:rsidR="00C62976" w:rsidRPr="00E47FC9" w:rsidRDefault="00C62976" w:rsidP="00C62976">
      <w:pPr>
        <w:rPr>
          <w:rFonts w:ascii="Times New Roman" w:hAnsi="Times New Roman"/>
        </w:rPr>
      </w:pPr>
    </w:p>
    <w:p w:rsidR="00C62976" w:rsidRPr="00E47FC9" w:rsidRDefault="00C62976" w:rsidP="00C62976">
      <w:pPr>
        <w:rPr>
          <w:rFonts w:ascii="Times New Roman" w:hAnsi="Times New Roman"/>
          <w:sz w:val="18"/>
          <w:szCs w:val="20"/>
        </w:rPr>
      </w:pPr>
      <w:r w:rsidRPr="00E47FC9">
        <w:rPr>
          <w:rFonts w:ascii="Times New Roman" w:hAnsi="Times New Roman"/>
          <w:sz w:val="20"/>
          <w:szCs w:val="20"/>
        </w:rPr>
        <w:t xml:space="preserve">I hereby certify that the statements made on this form are true, and I understand and agree that any false information may be cause for denial of my admission to the Teacher </w:t>
      </w:r>
      <w:r w:rsidR="00345917">
        <w:rPr>
          <w:rFonts w:ascii="Times New Roman" w:hAnsi="Times New Roman"/>
          <w:sz w:val="20"/>
          <w:szCs w:val="20"/>
        </w:rPr>
        <w:t>Certification</w:t>
      </w:r>
      <w:r w:rsidRPr="00E47FC9">
        <w:rPr>
          <w:rFonts w:ascii="Times New Roman" w:hAnsi="Times New Roman"/>
          <w:sz w:val="20"/>
          <w:szCs w:val="20"/>
        </w:rPr>
        <w:t xml:space="preserve"> Program.  I give the College of Educatio</w:t>
      </w:r>
      <w:r w:rsidR="00345917">
        <w:rPr>
          <w:rFonts w:ascii="Times New Roman" w:hAnsi="Times New Roman"/>
          <w:sz w:val="20"/>
          <w:szCs w:val="20"/>
        </w:rPr>
        <w:t>n permission to contact my employers</w:t>
      </w:r>
      <w:r>
        <w:rPr>
          <w:rFonts w:ascii="Times New Roman" w:hAnsi="Times New Roman"/>
          <w:sz w:val="20"/>
          <w:szCs w:val="20"/>
        </w:rPr>
        <w:t xml:space="preserve"> identified</w:t>
      </w:r>
      <w:r w:rsidRPr="00E47FC9">
        <w:rPr>
          <w:rFonts w:ascii="Times New Roman" w:hAnsi="Times New Roman"/>
          <w:sz w:val="20"/>
          <w:szCs w:val="20"/>
        </w:rPr>
        <w:t xml:space="preserve"> on </w:t>
      </w:r>
      <w:r w:rsidR="004F7C70">
        <w:rPr>
          <w:rFonts w:ascii="Times New Roman" w:hAnsi="Times New Roman"/>
          <w:sz w:val="20"/>
          <w:szCs w:val="20"/>
        </w:rPr>
        <w:t xml:space="preserve">this form to verify my position and to confirm their recommendation of me for this program.  </w:t>
      </w:r>
    </w:p>
    <w:p w:rsidR="00C62976" w:rsidRPr="00E47FC9" w:rsidRDefault="00C62976" w:rsidP="00C62976">
      <w:pPr>
        <w:rPr>
          <w:rFonts w:ascii="Times New Roman" w:hAnsi="Times New Roman"/>
          <w:sz w:val="4"/>
          <w:szCs w:val="4"/>
        </w:rPr>
      </w:pPr>
    </w:p>
    <w:p w:rsidR="00C62976" w:rsidRPr="00E47FC9" w:rsidRDefault="00C62976" w:rsidP="00C62976">
      <w:pPr>
        <w:rPr>
          <w:rFonts w:ascii="Times New Roman" w:hAnsi="Times New Roman"/>
          <w:sz w:val="4"/>
          <w:szCs w:val="4"/>
        </w:rPr>
      </w:pPr>
    </w:p>
    <w:p w:rsidR="00C62976" w:rsidRPr="00E47FC9" w:rsidRDefault="00C62976" w:rsidP="00C62976">
      <w:pPr>
        <w:rPr>
          <w:rFonts w:ascii="Times New Roman" w:hAnsi="Times New Roman"/>
          <w:sz w:val="4"/>
          <w:szCs w:val="4"/>
        </w:rPr>
      </w:pPr>
    </w:p>
    <w:p w:rsidR="00C62976" w:rsidRPr="00E47FC9" w:rsidRDefault="00C62976" w:rsidP="00C62976">
      <w:pPr>
        <w:rPr>
          <w:rFonts w:ascii="Times New Roman" w:hAnsi="Times New Roman"/>
          <w:sz w:val="4"/>
          <w:szCs w:val="4"/>
        </w:rPr>
      </w:pPr>
    </w:p>
    <w:p w:rsidR="00C62976" w:rsidRPr="00E47FC9" w:rsidRDefault="00C62976" w:rsidP="00C62976">
      <w:pPr>
        <w:rPr>
          <w:rFonts w:ascii="Times New Roman" w:hAnsi="Times New Roman"/>
          <w:sz w:val="4"/>
          <w:szCs w:val="4"/>
        </w:rPr>
      </w:pPr>
    </w:p>
    <w:p w:rsidR="00C62976" w:rsidRPr="00E47FC9" w:rsidRDefault="00C62976" w:rsidP="00C62976">
      <w:pPr>
        <w:rPr>
          <w:rFonts w:ascii="Times New Roman" w:hAnsi="Times New Roman"/>
          <w:sz w:val="4"/>
          <w:szCs w:val="4"/>
        </w:rPr>
      </w:pPr>
    </w:p>
    <w:p w:rsidR="00C62976" w:rsidRPr="00E47FC9" w:rsidRDefault="00C62976" w:rsidP="00C62976">
      <w:pPr>
        <w:rPr>
          <w:rFonts w:ascii="Times New Roman" w:hAnsi="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70"/>
        <w:gridCol w:w="3780"/>
      </w:tblGrid>
      <w:tr w:rsidR="00C62976" w:rsidRPr="00E47FC9" w:rsidTr="00C62976">
        <w:tc>
          <w:tcPr>
            <w:tcW w:w="6678" w:type="dxa"/>
            <w:tcBorders>
              <w:bottom w:val="single" w:sz="4" w:space="0" w:color="auto"/>
            </w:tcBorders>
          </w:tcPr>
          <w:p w:rsidR="00C62976" w:rsidRPr="00E47FC9" w:rsidRDefault="00C62976" w:rsidP="00C62976">
            <w:pPr>
              <w:rPr>
                <w:rFonts w:ascii="Times New Roman" w:hAnsi="Times New Roman"/>
                <w:sz w:val="20"/>
                <w:szCs w:val="20"/>
              </w:rPr>
            </w:pPr>
          </w:p>
        </w:tc>
        <w:tc>
          <w:tcPr>
            <w:tcW w:w="270" w:type="dxa"/>
          </w:tcPr>
          <w:p w:rsidR="00C62976" w:rsidRPr="00E47FC9" w:rsidRDefault="00C62976" w:rsidP="00C62976">
            <w:pPr>
              <w:rPr>
                <w:rFonts w:ascii="Times New Roman" w:hAnsi="Times New Roman"/>
                <w:sz w:val="20"/>
                <w:szCs w:val="20"/>
              </w:rPr>
            </w:pPr>
          </w:p>
        </w:tc>
        <w:tc>
          <w:tcPr>
            <w:tcW w:w="3780" w:type="dxa"/>
            <w:tcBorders>
              <w:bottom w:val="single" w:sz="4" w:space="0" w:color="auto"/>
            </w:tcBorders>
          </w:tcPr>
          <w:p w:rsidR="00C62976" w:rsidRPr="00E47FC9" w:rsidRDefault="00C62976" w:rsidP="00C62976">
            <w:pPr>
              <w:rPr>
                <w:rFonts w:ascii="Times New Roman" w:hAnsi="Times New Roman"/>
                <w:sz w:val="20"/>
                <w:szCs w:val="20"/>
              </w:rPr>
            </w:pPr>
          </w:p>
        </w:tc>
      </w:tr>
      <w:tr w:rsidR="00C62976" w:rsidRPr="00E47FC9" w:rsidTr="00C62976">
        <w:tc>
          <w:tcPr>
            <w:tcW w:w="6678" w:type="dxa"/>
            <w:tcBorders>
              <w:top w:val="single" w:sz="4" w:space="0" w:color="auto"/>
            </w:tcBorders>
          </w:tcPr>
          <w:p w:rsidR="00C62976" w:rsidRPr="00E47FC9" w:rsidRDefault="00C62976" w:rsidP="00C62976">
            <w:pPr>
              <w:jc w:val="center"/>
              <w:rPr>
                <w:rFonts w:ascii="Times New Roman" w:hAnsi="Times New Roman"/>
                <w:sz w:val="20"/>
                <w:szCs w:val="20"/>
              </w:rPr>
            </w:pPr>
            <w:r w:rsidRPr="00E47FC9">
              <w:rPr>
                <w:rFonts w:ascii="Times New Roman" w:hAnsi="Times New Roman"/>
                <w:sz w:val="20"/>
                <w:szCs w:val="20"/>
              </w:rPr>
              <w:t>Applicant’s Signature</w:t>
            </w:r>
          </w:p>
        </w:tc>
        <w:tc>
          <w:tcPr>
            <w:tcW w:w="270" w:type="dxa"/>
          </w:tcPr>
          <w:p w:rsidR="00C62976" w:rsidRPr="00E47FC9" w:rsidRDefault="00C62976" w:rsidP="00C62976">
            <w:pPr>
              <w:jc w:val="center"/>
              <w:rPr>
                <w:rFonts w:ascii="Times New Roman" w:hAnsi="Times New Roman"/>
                <w:sz w:val="20"/>
                <w:szCs w:val="20"/>
              </w:rPr>
            </w:pPr>
          </w:p>
        </w:tc>
        <w:tc>
          <w:tcPr>
            <w:tcW w:w="3780" w:type="dxa"/>
            <w:tcBorders>
              <w:top w:val="single" w:sz="4" w:space="0" w:color="auto"/>
            </w:tcBorders>
          </w:tcPr>
          <w:p w:rsidR="00C62976" w:rsidRPr="00E47FC9" w:rsidRDefault="00C62976" w:rsidP="00C62976">
            <w:pPr>
              <w:jc w:val="center"/>
              <w:rPr>
                <w:rFonts w:ascii="Times New Roman" w:hAnsi="Times New Roman"/>
                <w:sz w:val="20"/>
                <w:szCs w:val="20"/>
              </w:rPr>
            </w:pPr>
            <w:r w:rsidRPr="00E47FC9">
              <w:rPr>
                <w:rFonts w:ascii="Times New Roman" w:hAnsi="Times New Roman"/>
                <w:sz w:val="20"/>
                <w:szCs w:val="20"/>
              </w:rPr>
              <w:t>Date</w:t>
            </w:r>
          </w:p>
        </w:tc>
      </w:tr>
    </w:tbl>
    <w:p w:rsidR="00C62976" w:rsidRDefault="00C62976" w:rsidP="000E189A">
      <w:pPr>
        <w:rPr>
          <w:rFonts w:ascii="Times New Roman" w:hAnsi="Times New Roman"/>
          <w:sz w:val="18"/>
          <w:szCs w:val="20"/>
        </w:rPr>
      </w:pPr>
    </w:p>
    <w:p w:rsidR="00345917" w:rsidRDefault="00345917">
      <w:pPr>
        <w:spacing w:after="200" w:line="276" w:lineRule="auto"/>
        <w:rPr>
          <w:rFonts w:ascii="Times New Roman" w:hAnsi="Times New Roman"/>
          <w:b/>
        </w:rPr>
      </w:pPr>
      <w:r>
        <w:rPr>
          <w:rFonts w:ascii="Times New Roman" w:hAnsi="Times New Roman"/>
          <w:b/>
        </w:rPr>
        <w:br w:type="page"/>
      </w:r>
    </w:p>
    <w:p w:rsidR="00C62976" w:rsidRPr="00F56C83" w:rsidRDefault="00C62976" w:rsidP="00C62976">
      <w:pPr>
        <w:jc w:val="center"/>
        <w:rPr>
          <w:rFonts w:ascii="Times New Roman" w:hAnsi="Times New Roman"/>
          <w:b/>
        </w:rPr>
      </w:pPr>
      <w:r>
        <w:rPr>
          <w:rFonts w:ascii="Times New Roman" w:hAnsi="Times New Roman"/>
          <w:b/>
        </w:rPr>
        <w:t>Teacher Certificate Requirements</w:t>
      </w:r>
      <w:r w:rsidR="00FD2C99">
        <w:rPr>
          <w:rFonts w:ascii="Times New Roman" w:hAnsi="Times New Roman"/>
          <w:b/>
        </w:rPr>
        <w:t>, Alternate Route Teacher Certification Program</w:t>
      </w:r>
    </w:p>
    <w:p w:rsidR="00C62976" w:rsidRPr="002D3A57" w:rsidRDefault="00C62976" w:rsidP="00C62976">
      <w:pPr>
        <w:jc w:val="center"/>
        <w:rPr>
          <w:rFonts w:ascii="Times New Roman" w:hAnsi="Times New Roman"/>
          <w:b/>
        </w:rPr>
      </w:pPr>
      <w:r w:rsidRPr="002D3A57">
        <w:rPr>
          <w:rFonts w:ascii="Times New Roman" w:hAnsi="Times New Roman"/>
          <w:b/>
        </w:rPr>
        <w:t>Washington State University</w:t>
      </w:r>
      <w:r w:rsidR="00FD2C99">
        <w:rPr>
          <w:rFonts w:ascii="Times New Roman" w:hAnsi="Times New Roman"/>
          <w:b/>
        </w:rPr>
        <w:t xml:space="preserve"> Tri-Cities</w:t>
      </w:r>
    </w:p>
    <w:p w:rsidR="00C62976" w:rsidRPr="002D3A57" w:rsidRDefault="00C62976" w:rsidP="00C62976">
      <w:pPr>
        <w:jc w:val="center"/>
        <w:rPr>
          <w:rFonts w:ascii="Times New Roman" w:hAnsi="Times New Roman"/>
          <w:b/>
        </w:rPr>
      </w:pPr>
      <w:r w:rsidRPr="002D3A57">
        <w:rPr>
          <w:rFonts w:ascii="Times New Roman" w:hAnsi="Times New Roman"/>
          <w:b/>
        </w:rPr>
        <w:t>College of Education</w:t>
      </w:r>
    </w:p>
    <w:p w:rsidR="00976775" w:rsidRDefault="00976775" w:rsidP="000E189A">
      <w:pPr>
        <w:rPr>
          <w:rFonts w:ascii="Times New Roman" w:hAnsi="Times New Roman"/>
          <w:sz w:val="18"/>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5"/>
        <w:gridCol w:w="4843"/>
        <w:gridCol w:w="773"/>
        <w:gridCol w:w="4704"/>
        <w:gridCol w:w="235"/>
      </w:tblGrid>
      <w:tr w:rsidR="00976775" w:rsidTr="00976775">
        <w:tc>
          <w:tcPr>
            <w:tcW w:w="236" w:type="dxa"/>
          </w:tcPr>
          <w:p w:rsidR="00976775" w:rsidRDefault="00976775" w:rsidP="000E189A">
            <w:pPr>
              <w:rPr>
                <w:rFonts w:ascii="Times New Roman" w:hAnsi="Times New Roman"/>
                <w:sz w:val="18"/>
                <w:szCs w:val="20"/>
              </w:rPr>
            </w:pPr>
          </w:p>
        </w:tc>
        <w:tc>
          <w:tcPr>
            <w:tcW w:w="5092" w:type="dxa"/>
          </w:tcPr>
          <w:p w:rsidR="00976775" w:rsidRDefault="00976775" w:rsidP="000E189A">
            <w:pPr>
              <w:rPr>
                <w:rFonts w:ascii="Times New Roman" w:hAnsi="Times New Roman"/>
                <w:sz w:val="18"/>
                <w:szCs w:val="20"/>
              </w:rPr>
            </w:pPr>
          </w:p>
        </w:tc>
        <w:tc>
          <w:tcPr>
            <w:tcW w:w="810" w:type="dxa"/>
          </w:tcPr>
          <w:p w:rsidR="00976775" w:rsidRDefault="00976775" w:rsidP="000E189A">
            <w:pPr>
              <w:rPr>
                <w:rFonts w:ascii="Times New Roman" w:hAnsi="Times New Roman"/>
                <w:sz w:val="18"/>
                <w:szCs w:val="20"/>
              </w:rPr>
            </w:pPr>
          </w:p>
        </w:tc>
        <w:tc>
          <w:tcPr>
            <w:tcW w:w="4930" w:type="dxa"/>
          </w:tcPr>
          <w:p w:rsidR="00976775" w:rsidRDefault="00976775" w:rsidP="000E189A">
            <w:pPr>
              <w:rPr>
                <w:rFonts w:ascii="Times New Roman" w:hAnsi="Times New Roman"/>
                <w:sz w:val="18"/>
                <w:szCs w:val="20"/>
              </w:rPr>
            </w:pP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Borders>
              <w:bottom w:val="nil"/>
            </w:tcBorders>
          </w:tcPr>
          <w:p w:rsidR="00976775" w:rsidRDefault="00976775" w:rsidP="000E189A">
            <w:pPr>
              <w:rPr>
                <w:rFonts w:ascii="Times New Roman" w:hAnsi="Times New Roman"/>
                <w:sz w:val="18"/>
                <w:szCs w:val="20"/>
              </w:rPr>
            </w:pPr>
          </w:p>
        </w:tc>
        <w:tc>
          <w:tcPr>
            <w:tcW w:w="810" w:type="dxa"/>
          </w:tcPr>
          <w:p w:rsidR="00976775" w:rsidRDefault="00976775" w:rsidP="000E189A">
            <w:pPr>
              <w:rPr>
                <w:rFonts w:ascii="Times New Roman" w:hAnsi="Times New Roman"/>
                <w:sz w:val="18"/>
                <w:szCs w:val="20"/>
              </w:rPr>
            </w:pPr>
          </w:p>
        </w:tc>
        <w:tc>
          <w:tcPr>
            <w:tcW w:w="4930" w:type="dxa"/>
            <w:tcBorders>
              <w:bottom w:val="nil"/>
            </w:tcBorders>
          </w:tcPr>
          <w:p w:rsidR="00976775" w:rsidRDefault="00976775" w:rsidP="000E189A">
            <w:pPr>
              <w:rPr>
                <w:rFonts w:ascii="Times New Roman" w:hAnsi="Times New Roman"/>
                <w:sz w:val="18"/>
                <w:szCs w:val="20"/>
              </w:rPr>
            </w:pP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Borders>
              <w:top w:val="nil"/>
              <w:bottom w:val="single" w:sz="4" w:space="0" w:color="auto"/>
            </w:tcBorders>
          </w:tcPr>
          <w:p w:rsidR="00976775" w:rsidRDefault="00976775" w:rsidP="000E189A">
            <w:pPr>
              <w:rPr>
                <w:rFonts w:ascii="Times New Roman" w:hAnsi="Times New Roman"/>
                <w:sz w:val="18"/>
                <w:szCs w:val="20"/>
              </w:rPr>
            </w:pPr>
          </w:p>
        </w:tc>
        <w:tc>
          <w:tcPr>
            <w:tcW w:w="810" w:type="dxa"/>
          </w:tcPr>
          <w:p w:rsidR="00976775" w:rsidRDefault="00976775" w:rsidP="000E189A">
            <w:pPr>
              <w:rPr>
                <w:rFonts w:ascii="Times New Roman" w:hAnsi="Times New Roman"/>
                <w:sz w:val="18"/>
                <w:szCs w:val="20"/>
              </w:rPr>
            </w:pPr>
          </w:p>
        </w:tc>
        <w:tc>
          <w:tcPr>
            <w:tcW w:w="4930" w:type="dxa"/>
            <w:tcBorders>
              <w:top w:val="nil"/>
              <w:bottom w:val="single" w:sz="4" w:space="0" w:color="auto"/>
            </w:tcBorders>
          </w:tcPr>
          <w:p w:rsidR="00976775" w:rsidRDefault="00976775" w:rsidP="000E189A">
            <w:pPr>
              <w:rPr>
                <w:rFonts w:ascii="Times New Roman" w:hAnsi="Times New Roman"/>
                <w:sz w:val="18"/>
                <w:szCs w:val="20"/>
              </w:rPr>
            </w:pP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Borders>
              <w:top w:val="single" w:sz="4" w:space="0" w:color="auto"/>
            </w:tcBorders>
          </w:tcPr>
          <w:p w:rsidR="00976775" w:rsidRDefault="00976775" w:rsidP="000E189A">
            <w:pPr>
              <w:rPr>
                <w:rFonts w:ascii="Times New Roman" w:hAnsi="Times New Roman"/>
                <w:sz w:val="18"/>
                <w:szCs w:val="20"/>
              </w:rPr>
            </w:pPr>
            <w:r>
              <w:rPr>
                <w:rFonts w:ascii="Times New Roman" w:hAnsi="Times New Roman"/>
                <w:sz w:val="18"/>
                <w:szCs w:val="20"/>
              </w:rPr>
              <w:t>Applicant’s Name</w:t>
            </w:r>
          </w:p>
        </w:tc>
        <w:tc>
          <w:tcPr>
            <w:tcW w:w="810" w:type="dxa"/>
          </w:tcPr>
          <w:p w:rsidR="00976775" w:rsidRDefault="00976775" w:rsidP="000E189A">
            <w:pPr>
              <w:rPr>
                <w:rFonts w:ascii="Times New Roman" w:hAnsi="Times New Roman"/>
                <w:sz w:val="18"/>
                <w:szCs w:val="20"/>
              </w:rPr>
            </w:pPr>
          </w:p>
        </w:tc>
        <w:tc>
          <w:tcPr>
            <w:tcW w:w="4930" w:type="dxa"/>
            <w:tcBorders>
              <w:top w:val="single" w:sz="4" w:space="0" w:color="auto"/>
            </w:tcBorders>
          </w:tcPr>
          <w:p w:rsidR="00976775" w:rsidRDefault="00976775" w:rsidP="000E189A">
            <w:pPr>
              <w:rPr>
                <w:rFonts w:ascii="Times New Roman" w:hAnsi="Times New Roman"/>
                <w:sz w:val="18"/>
                <w:szCs w:val="20"/>
              </w:rPr>
            </w:pPr>
            <w:r>
              <w:rPr>
                <w:rFonts w:ascii="Times New Roman" w:hAnsi="Times New Roman"/>
                <w:sz w:val="18"/>
                <w:szCs w:val="20"/>
              </w:rPr>
              <w:t>Date</w:t>
            </w: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Pr>
          <w:p w:rsidR="00976775" w:rsidRDefault="00976775" w:rsidP="000E189A">
            <w:pPr>
              <w:rPr>
                <w:rFonts w:ascii="Times New Roman" w:hAnsi="Times New Roman"/>
                <w:sz w:val="18"/>
                <w:szCs w:val="20"/>
              </w:rPr>
            </w:pPr>
          </w:p>
        </w:tc>
        <w:tc>
          <w:tcPr>
            <w:tcW w:w="810" w:type="dxa"/>
          </w:tcPr>
          <w:p w:rsidR="00976775" w:rsidRDefault="00976775" w:rsidP="000E189A">
            <w:pPr>
              <w:rPr>
                <w:rFonts w:ascii="Times New Roman" w:hAnsi="Times New Roman"/>
                <w:sz w:val="18"/>
                <w:szCs w:val="20"/>
              </w:rPr>
            </w:pPr>
          </w:p>
        </w:tc>
        <w:tc>
          <w:tcPr>
            <w:tcW w:w="4930" w:type="dxa"/>
          </w:tcPr>
          <w:p w:rsidR="00976775" w:rsidRDefault="00976775" w:rsidP="000E189A">
            <w:pPr>
              <w:rPr>
                <w:rFonts w:ascii="Times New Roman" w:hAnsi="Times New Roman"/>
                <w:sz w:val="18"/>
                <w:szCs w:val="20"/>
              </w:rPr>
            </w:pP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Borders>
              <w:bottom w:val="nil"/>
            </w:tcBorders>
          </w:tcPr>
          <w:p w:rsidR="00976775" w:rsidRDefault="00976775" w:rsidP="000E189A">
            <w:pPr>
              <w:rPr>
                <w:rFonts w:ascii="Times New Roman" w:hAnsi="Times New Roman"/>
                <w:sz w:val="18"/>
                <w:szCs w:val="20"/>
              </w:rPr>
            </w:pPr>
          </w:p>
        </w:tc>
        <w:tc>
          <w:tcPr>
            <w:tcW w:w="810" w:type="dxa"/>
          </w:tcPr>
          <w:p w:rsidR="00976775" w:rsidRDefault="00976775" w:rsidP="000E189A">
            <w:pPr>
              <w:rPr>
                <w:rFonts w:ascii="Times New Roman" w:hAnsi="Times New Roman"/>
                <w:sz w:val="18"/>
                <w:szCs w:val="20"/>
              </w:rPr>
            </w:pPr>
          </w:p>
        </w:tc>
        <w:tc>
          <w:tcPr>
            <w:tcW w:w="4930" w:type="dxa"/>
            <w:tcBorders>
              <w:bottom w:val="nil"/>
            </w:tcBorders>
          </w:tcPr>
          <w:p w:rsidR="00976775" w:rsidRDefault="00976775" w:rsidP="000E189A">
            <w:pPr>
              <w:rPr>
                <w:rFonts w:ascii="Times New Roman" w:hAnsi="Times New Roman"/>
                <w:sz w:val="18"/>
                <w:szCs w:val="20"/>
              </w:rPr>
            </w:pP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Borders>
              <w:top w:val="nil"/>
              <w:bottom w:val="single" w:sz="4" w:space="0" w:color="auto"/>
            </w:tcBorders>
          </w:tcPr>
          <w:p w:rsidR="00976775" w:rsidRDefault="00FD2C99" w:rsidP="000E189A">
            <w:pPr>
              <w:rPr>
                <w:rFonts w:ascii="Times New Roman" w:hAnsi="Times New Roman"/>
                <w:sz w:val="18"/>
                <w:szCs w:val="20"/>
              </w:rPr>
            </w:pPr>
            <w:r>
              <w:rPr>
                <w:rFonts w:ascii="Times New Roman" w:hAnsi="Times New Roman"/>
                <w:sz w:val="18"/>
                <w:szCs w:val="20"/>
              </w:rPr>
              <w:t xml:space="preserve">Elementary Education </w:t>
            </w:r>
          </w:p>
        </w:tc>
        <w:tc>
          <w:tcPr>
            <w:tcW w:w="810" w:type="dxa"/>
          </w:tcPr>
          <w:p w:rsidR="00976775" w:rsidRDefault="00976775" w:rsidP="000E189A">
            <w:pPr>
              <w:rPr>
                <w:rFonts w:ascii="Times New Roman" w:hAnsi="Times New Roman"/>
                <w:sz w:val="18"/>
                <w:szCs w:val="20"/>
              </w:rPr>
            </w:pPr>
          </w:p>
        </w:tc>
        <w:tc>
          <w:tcPr>
            <w:tcW w:w="4930" w:type="dxa"/>
            <w:tcBorders>
              <w:top w:val="nil"/>
              <w:bottom w:val="single" w:sz="4" w:space="0" w:color="auto"/>
            </w:tcBorders>
          </w:tcPr>
          <w:p w:rsidR="00976775" w:rsidRDefault="00976775" w:rsidP="000E189A">
            <w:pPr>
              <w:rPr>
                <w:rFonts w:ascii="Times New Roman" w:hAnsi="Times New Roman"/>
                <w:sz w:val="18"/>
                <w:szCs w:val="20"/>
              </w:rPr>
            </w:pP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Borders>
              <w:top w:val="single" w:sz="4" w:space="0" w:color="auto"/>
            </w:tcBorders>
          </w:tcPr>
          <w:p w:rsidR="00976775" w:rsidRDefault="00976775" w:rsidP="00FD2C99">
            <w:pPr>
              <w:rPr>
                <w:rFonts w:ascii="Times New Roman" w:hAnsi="Times New Roman"/>
                <w:sz w:val="18"/>
                <w:szCs w:val="20"/>
              </w:rPr>
            </w:pPr>
            <w:r>
              <w:rPr>
                <w:rFonts w:ascii="Times New Roman" w:hAnsi="Times New Roman"/>
                <w:sz w:val="18"/>
                <w:szCs w:val="20"/>
              </w:rPr>
              <w:t xml:space="preserve">Endorsement </w:t>
            </w:r>
          </w:p>
        </w:tc>
        <w:tc>
          <w:tcPr>
            <w:tcW w:w="810" w:type="dxa"/>
          </w:tcPr>
          <w:p w:rsidR="00976775" w:rsidRDefault="00976775" w:rsidP="000E189A">
            <w:pPr>
              <w:rPr>
                <w:rFonts w:ascii="Times New Roman" w:hAnsi="Times New Roman"/>
                <w:sz w:val="18"/>
                <w:szCs w:val="20"/>
              </w:rPr>
            </w:pPr>
          </w:p>
        </w:tc>
        <w:tc>
          <w:tcPr>
            <w:tcW w:w="4930" w:type="dxa"/>
            <w:tcBorders>
              <w:top w:val="single" w:sz="4" w:space="0" w:color="auto"/>
            </w:tcBorders>
          </w:tcPr>
          <w:p w:rsidR="00976775" w:rsidRDefault="00FD2C99" w:rsidP="000E189A">
            <w:pPr>
              <w:rPr>
                <w:rFonts w:ascii="Times New Roman" w:hAnsi="Times New Roman"/>
                <w:sz w:val="18"/>
                <w:szCs w:val="20"/>
              </w:rPr>
            </w:pPr>
            <w:r>
              <w:rPr>
                <w:rFonts w:ascii="Times New Roman" w:hAnsi="Times New Roman"/>
                <w:sz w:val="18"/>
                <w:szCs w:val="20"/>
              </w:rPr>
              <w:t xml:space="preserve">Add-on Endorsement(s) Desired </w:t>
            </w: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Pr>
          <w:p w:rsidR="00976775" w:rsidRDefault="00976775" w:rsidP="000E189A">
            <w:pPr>
              <w:rPr>
                <w:rFonts w:ascii="Times New Roman" w:hAnsi="Times New Roman"/>
                <w:sz w:val="18"/>
                <w:szCs w:val="20"/>
              </w:rPr>
            </w:pPr>
          </w:p>
        </w:tc>
        <w:tc>
          <w:tcPr>
            <w:tcW w:w="810" w:type="dxa"/>
          </w:tcPr>
          <w:p w:rsidR="00976775" w:rsidRDefault="00976775" w:rsidP="000E189A">
            <w:pPr>
              <w:rPr>
                <w:rFonts w:ascii="Times New Roman" w:hAnsi="Times New Roman"/>
                <w:sz w:val="18"/>
                <w:szCs w:val="20"/>
              </w:rPr>
            </w:pPr>
          </w:p>
        </w:tc>
        <w:tc>
          <w:tcPr>
            <w:tcW w:w="4930" w:type="dxa"/>
          </w:tcPr>
          <w:p w:rsidR="00976775" w:rsidRDefault="00976775" w:rsidP="000E189A">
            <w:pPr>
              <w:rPr>
                <w:rFonts w:ascii="Times New Roman" w:hAnsi="Times New Roman"/>
                <w:sz w:val="18"/>
                <w:szCs w:val="20"/>
              </w:rPr>
            </w:pPr>
          </w:p>
        </w:tc>
        <w:tc>
          <w:tcPr>
            <w:tcW w:w="236" w:type="dxa"/>
          </w:tcPr>
          <w:p w:rsidR="00976775" w:rsidRDefault="00976775" w:rsidP="000E189A">
            <w:pPr>
              <w:rPr>
                <w:rFonts w:ascii="Times New Roman" w:hAnsi="Times New Roman"/>
                <w:sz w:val="18"/>
                <w:szCs w:val="20"/>
              </w:rPr>
            </w:pPr>
          </w:p>
        </w:tc>
      </w:tr>
      <w:tr w:rsidR="00976775" w:rsidTr="00976775">
        <w:tc>
          <w:tcPr>
            <w:tcW w:w="236" w:type="dxa"/>
          </w:tcPr>
          <w:p w:rsidR="00976775" w:rsidRDefault="00976775" w:rsidP="000E189A">
            <w:pPr>
              <w:rPr>
                <w:rFonts w:ascii="Times New Roman" w:hAnsi="Times New Roman"/>
                <w:sz w:val="18"/>
                <w:szCs w:val="20"/>
              </w:rPr>
            </w:pPr>
          </w:p>
        </w:tc>
        <w:tc>
          <w:tcPr>
            <w:tcW w:w="5092" w:type="dxa"/>
          </w:tcPr>
          <w:p w:rsidR="00976775" w:rsidRDefault="00976775" w:rsidP="000E189A">
            <w:pPr>
              <w:rPr>
                <w:rFonts w:ascii="Times New Roman" w:hAnsi="Times New Roman"/>
                <w:sz w:val="18"/>
                <w:szCs w:val="20"/>
              </w:rPr>
            </w:pPr>
          </w:p>
        </w:tc>
        <w:tc>
          <w:tcPr>
            <w:tcW w:w="810" w:type="dxa"/>
          </w:tcPr>
          <w:p w:rsidR="00976775" w:rsidRDefault="00976775" w:rsidP="000E189A">
            <w:pPr>
              <w:rPr>
                <w:rFonts w:ascii="Times New Roman" w:hAnsi="Times New Roman"/>
                <w:sz w:val="18"/>
                <w:szCs w:val="20"/>
              </w:rPr>
            </w:pPr>
          </w:p>
        </w:tc>
        <w:tc>
          <w:tcPr>
            <w:tcW w:w="4930" w:type="dxa"/>
          </w:tcPr>
          <w:p w:rsidR="00976775" w:rsidRDefault="00976775" w:rsidP="000E189A">
            <w:pPr>
              <w:rPr>
                <w:rFonts w:ascii="Times New Roman" w:hAnsi="Times New Roman"/>
                <w:sz w:val="18"/>
                <w:szCs w:val="20"/>
              </w:rPr>
            </w:pPr>
          </w:p>
        </w:tc>
        <w:tc>
          <w:tcPr>
            <w:tcW w:w="236" w:type="dxa"/>
          </w:tcPr>
          <w:p w:rsidR="00976775" w:rsidRDefault="00976775" w:rsidP="000E189A">
            <w:pPr>
              <w:rPr>
                <w:rFonts w:ascii="Times New Roman" w:hAnsi="Times New Roman"/>
                <w:sz w:val="18"/>
                <w:szCs w:val="20"/>
              </w:rPr>
            </w:pPr>
          </w:p>
        </w:tc>
      </w:tr>
    </w:tbl>
    <w:p w:rsidR="00976775" w:rsidRDefault="00976775"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Pr="00976775" w:rsidRDefault="00976775" w:rsidP="000E189A">
      <w:pPr>
        <w:rPr>
          <w:rFonts w:ascii="Times New Roman" w:hAnsi="Times New Roman"/>
          <w:b/>
          <w:sz w:val="20"/>
          <w:szCs w:val="20"/>
        </w:rPr>
      </w:pPr>
      <w:r w:rsidRPr="00976775">
        <w:rPr>
          <w:rFonts w:ascii="Times New Roman" w:hAnsi="Times New Roman"/>
          <w:b/>
          <w:sz w:val="20"/>
          <w:szCs w:val="20"/>
        </w:rPr>
        <w:t>Assignment Provisions</w:t>
      </w:r>
    </w:p>
    <w:p w:rsidR="00976775" w:rsidRDefault="00976775" w:rsidP="000E189A">
      <w:pPr>
        <w:rPr>
          <w:rFonts w:ascii="Times New Roman" w:hAnsi="Times New Roman"/>
          <w:sz w:val="18"/>
          <w:szCs w:val="20"/>
        </w:rPr>
      </w:pPr>
    </w:p>
    <w:p w:rsidR="00976775" w:rsidRDefault="00976775" w:rsidP="000E189A">
      <w:pPr>
        <w:rPr>
          <w:rFonts w:ascii="Times New Roman" w:hAnsi="Times New Roman"/>
          <w:sz w:val="18"/>
          <w:szCs w:val="20"/>
        </w:rPr>
      </w:pPr>
      <w:r w:rsidRPr="00976775">
        <w:rPr>
          <w:rFonts w:ascii="Times New Roman" w:hAnsi="Times New Roman"/>
          <w:sz w:val="18"/>
          <w:szCs w:val="20"/>
        </w:rPr>
        <w:t xml:space="preserve">The teacher certificate permits an individual to </w:t>
      </w:r>
      <w:r w:rsidR="003B434C">
        <w:rPr>
          <w:rFonts w:ascii="Times New Roman" w:hAnsi="Times New Roman"/>
          <w:sz w:val="18"/>
          <w:szCs w:val="20"/>
        </w:rPr>
        <w:t xml:space="preserve">serve as a substitute or contracted teacher in their endorsed area in a Washington state classroom, </w:t>
      </w:r>
      <w:r w:rsidRPr="00976775">
        <w:rPr>
          <w:rFonts w:ascii="Times New Roman" w:hAnsi="Times New Roman"/>
          <w:sz w:val="18"/>
          <w:szCs w:val="20"/>
        </w:rPr>
        <w:t>except as stated in WAC 181-82-110</w:t>
      </w:r>
      <w:r w:rsidR="003B434C">
        <w:rPr>
          <w:rFonts w:ascii="Times New Roman" w:hAnsi="Times New Roman"/>
          <w:sz w:val="18"/>
          <w:szCs w:val="20"/>
        </w:rPr>
        <w:t>.</w:t>
      </w:r>
    </w:p>
    <w:p w:rsidR="003B434C" w:rsidRDefault="003B434C" w:rsidP="000E189A">
      <w:pPr>
        <w:rPr>
          <w:rFonts w:ascii="Times New Roman" w:hAnsi="Times New Roman"/>
          <w:sz w:val="18"/>
          <w:szCs w:val="20"/>
        </w:rPr>
      </w:pPr>
    </w:p>
    <w:p w:rsidR="00976775" w:rsidRPr="00976775" w:rsidRDefault="00976775" w:rsidP="000E189A">
      <w:pPr>
        <w:rPr>
          <w:rFonts w:ascii="Times New Roman" w:hAnsi="Times New Roman"/>
          <w:b/>
          <w:sz w:val="20"/>
          <w:szCs w:val="20"/>
        </w:rPr>
      </w:pPr>
      <w:r w:rsidRPr="00976775">
        <w:rPr>
          <w:rFonts w:ascii="Times New Roman" w:hAnsi="Times New Roman"/>
          <w:b/>
          <w:sz w:val="20"/>
          <w:szCs w:val="20"/>
        </w:rPr>
        <w:t>General Certification Requirements</w:t>
      </w:r>
    </w:p>
    <w:p w:rsidR="00976775" w:rsidRDefault="00976775" w:rsidP="000E189A">
      <w:pPr>
        <w:rPr>
          <w:rFonts w:ascii="Times New Roman" w:hAnsi="Times New Roman"/>
          <w:sz w:val="18"/>
          <w:szCs w:val="20"/>
        </w:rPr>
      </w:pPr>
    </w:p>
    <w:p w:rsidR="00976775" w:rsidRDefault="00976775" w:rsidP="00976775">
      <w:pPr>
        <w:pStyle w:val="ListParagraph"/>
        <w:numPr>
          <w:ilvl w:val="0"/>
          <w:numId w:val="5"/>
        </w:numPr>
        <w:rPr>
          <w:rFonts w:ascii="Times New Roman" w:hAnsi="Times New Roman"/>
          <w:sz w:val="18"/>
          <w:szCs w:val="20"/>
        </w:rPr>
      </w:pPr>
      <w:r w:rsidRPr="00976775">
        <w:rPr>
          <w:rFonts w:ascii="Times New Roman" w:hAnsi="Times New Roman"/>
          <w:sz w:val="18"/>
          <w:szCs w:val="20"/>
        </w:rPr>
        <w:t>An individual must be at least 18 years of age to obtain a certificate (WAC 181-79A-150).</w:t>
      </w:r>
    </w:p>
    <w:p w:rsidR="00976775" w:rsidRDefault="00976775" w:rsidP="00976775">
      <w:pPr>
        <w:pStyle w:val="ListParagraph"/>
        <w:numPr>
          <w:ilvl w:val="0"/>
          <w:numId w:val="5"/>
        </w:numPr>
        <w:rPr>
          <w:rFonts w:ascii="Times New Roman" w:hAnsi="Times New Roman"/>
          <w:sz w:val="18"/>
          <w:szCs w:val="20"/>
        </w:rPr>
      </w:pPr>
      <w:r w:rsidRPr="00976775">
        <w:rPr>
          <w:rFonts w:ascii="Times New Roman" w:hAnsi="Times New Roman"/>
          <w:sz w:val="18"/>
          <w:szCs w:val="20"/>
        </w:rPr>
        <w:t xml:space="preserve">Applicants must give evidence of good character and personal fitness as specified in WAC 181-79A-155 and must obtain a background check from the Washington State Patrol and Federal Bureau of Investigation (RCW 28A.410.010). </w:t>
      </w:r>
    </w:p>
    <w:p w:rsidR="00976775" w:rsidRDefault="00976775" w:rsidP="00976775">
      <w:pPr>
        <w:pStyle w:val="ListParagraph"/>
        <w:numPr>
          <w:ilvl w:val="0"/>
          <w:numId w:val="5"/>
        </w:numPr>
        <w:rPr>
          <w:rFonts w:ascii="Times New Roman" w:hAnsi="Times New Roman"/>
          <w:sz w:val="18"/>
          <w:szCs w:val="20"/>
        </w:rPr>
      </w:pPr>
      <w:r w:rsidRPr="00976775">
        <w:rPr>
          <w:rFonts w:ascii="Times New Roman" w:hAnsi="Times New Roman"/>
          <w:sz w:val="18"/>
          <w:szCs w:val="20"/>
        </w:rPr>
        <w:t xml:space="preserve">An individual shall hold a baccalaureate degree from a regionally accredited university which includes at least 30 semester hours of course work in the major. A candidate who holds a baccalaureate degree in Elementary Education needs to complete 20 semester hours in one academic field in an approved endorsement area pursuant to WAC 181-82A-202. </w:t>
      </w:r>
    </w:p>
    <w:p w:rsidR="00976775" w:rsidRDefault="00976775" w:rsidP="00976775">
      <w:pPr>
        <w:pStyle w:val="ListParagraph"/>
        <w:numPr>
          <w:ilvl w:val="0"/>
          <w:numId w:val="5"/>
        </w:numPr>
        <w:rPr>
          <w:rFonts w:ascii="Times New Roman" w:hAnsi="Times New Roman"/>
          <w:sz w:val="18"/>
          <w:szCs w:val="20"/>
        </w:rPr>
      </w:pPr>
      <w:r w:rsidRPr="00976775">
        <w:rPr>
          <w:rFonts w:ascii="Times New Roman" w:hAnsi="Times New Roman"/>
          <w:sz w:val="18"/>
          <w:szCs w:val="20"/>
        </w:rPr>
        <w:t xml:space="preserve">The individual shall complete a state approved </w:t>
      </w:r>
      <w:r w:rsidR="001B5751">
        <w:rPr>
          <w:rFonts w:ascii="Times New Roman" w:hAnsi="Times New Roman"/>
          <w:sz w:val="18"/>
          <w:szCs w:val="20"/>
        </w:rPr>
        <w:t>teacher education</w:t>
      </w:r>
      <w:r w:rsidRPr="00976775">
        <w:rPr>
          <w:rFonts w:ascii="Times New Roman" w:hAnsi="Times New Roman"/>
          <w:sz w:val="18"/>
          <w:szCs w:val="20"/>
        </w:rPr>
        <w:t xml:space="preserve"> program (WAC 181-79A-150).</w:t>
      </w:r>
    </w:p>
    <w:p w:rsidR="006D7330" w:rsidRPr="00976775" w:rsidRDefault="006D7330" w:rsidP="00976775">
      <w:pPr>
        <w:pStyle w:val="ListParagraph"/>
        <w:numPr>
          <w:ilvl w:val="0"/>
          <w:numId w:val="5"/>
        </w:numPr>
        <w:rPr>
          <w:rFonts w:ascii="Times New Roman" w:hAnsi="Times New Roman"/>
          <w:sz w:val="18"/>
          <w:szCs w:val="20"/>
        </w:rPr>
      </w:pPr>
      <w:r>
        <w:rPr>
          <w:rFonts w:ascii="Times New Roman" w:hAnsi="Times New Roman"/>
          <w:sz w:val="18"/>
          <w:szCs w:val="20"/>
        </w:rPr>
        <w:t>Complete all required assessment (basic content pedagogy).</w:t>
      </w: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Pr="00976775" w:rsidRDefault="00976775" w:rsidP="000E189A">
      <w:pPr>
        <w:rPr>
          <w:rFonts w:ascii="Times New Roman" w:hAnsi="Times New Roman"/>
          <w:b/>
          <w:sz w:val="20"/>
          <w:szCs w:val="20"/>
        </w:rPr>
      </w:pPr>
      <w:r w:rsidRPr="00976775">
        <w:rPr>
          <w:rFonts w:ascii="Times New Roman" w:hAnsi="Times New Roman"/>
          <w:b/>
          <w:sz w:val="20"/>
          <w:szCs w:val="20"/>
        </w:rPr>
        <w:t>Residency Teacher Certificate</w:t>
      </w:r>
    </w:p>
    <w:p w:rsidR="00976775" w:rsidRDefault="00976775" w:rsidP="000E189A">
      <w:pPr>
        <w:rPr>
          <w:rFonts w:ascii="Times New Roman" w:hAnsi="Times New Roman"/>
          <w:sz w:val="18"/>
          <w:szCs w:val="20"/>
        </w:rPr>
      </w:pPr>
    </w:p>
    <w:p w:rsidR="00976775" w:rsidRDefault="00976775" w:rsidP="000E189A">
      <w:pPr>
        <w:rPr>
          <w:rFonts w:ascii="Times New Roman" w:hAnsi="Times New Roman"/>
          <w:sz w:val="18"/>
          <w:szCs w:val="20"/>
        </w:rPr>
      </w:pPr>
      <w:r w:rsidRPr="00976775">
        <w:rPr>
          <w:rFonts w:ascii="Times New Roman" w:hAnsi="Times New Roman"/>
          <w:sz w:val="18"/>
          <w:szCs w:val="20"/>
        </w:rPr>
        <w:t xml:space="preserve">Upon successful completion of WSU’s Teacher Education Program, the candidate will be issued a Residency Certificate (First Issue) with no expiration date. The first certificate issued is the Residency Certificate (First Issue), which is valid until the holder is reported as employed teacher with 1.5 FTE or more experience. This certificate must then be reissued with a </w:t>
      </w:r>
      <w:proofErr w:type="gramStart"/>
      <w:r w:rsidRPr="00976775">
        <w:rPr>
          <w:rFonts w:ascii="Times New Roman" w:hAnsi="Times New Roman"/>
          <w:sz w:val="18"/>
          <w:szCs w:val="20"/>
        </w:rPr>
        <w:t>three year</w:t>
      </w:r>
      <w:proofErr w:type="gramEnd"/>
      <w:r w:rsidRPr="00976775">
        <w:rPr>
          <w:rFonts w:ascii="Times New Roman" w:hAnsi="Times New Roman"/>
          <w:sz w:val="18"/>
          <w:szCs w:val="20"/>
        </w:rPr>
        <w:t xml:space="preserve"> expiration date.</w:t>
      </w: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Pr="00976775" w:rsidRDefault="00976775" w:rsidP="000E189A">
      <w:pPr>
        <w:rPr>
          <w:rFonts w:ascii="Times New Roman" w:hAnsi="Times New Roman"/>
          <w:b/>
          <w:sz w:val="20"/>
          <w:szCs w:val="20"/>
        </w:rPr>
      </w:pPr>
      <w:r w:rsidRPr="00976775">
        <w:rPr>
          <w:rFonts w:ascii="Times New Roman" w:hAnsi="Times New Roman"/>
          <w:b/>
          <w:sz w:val="20"/>
          <w:szCs w:val="20"/>
        </w:rPr>
        <w:t>WSU Requirements</w:t>
      </w:r>
    </w:p>
    <w:p w:rsidR="00976775" w:rsidRDefault="00976775" w:rsidP="000E189A">
      <w:pPr>
        <w:rPr>
          <w:rFonts w:ascii="Times New Roman" w:hAnsi="Times New Roman"/>
          <w:sz w:val="18"/>
          <w:szCs w:val="20"/>
        </w:rPr>
      </w:pPr>
    </w:p>
    <w:p w:rsidR="00976775" w:rsidRDefault="00976775" w:rsidP="000E189A">
      <w:pPr>
        <w:rPr>
          <w:rFonts w:ascii="Times New Roman" w:hAnsi="Times New Roman"/>
          <w:sz w:val="18"/>
          <w:szCs w:val="20"/>
        </w:rPr>
      </w:pPr>
      <w:r w:rsidRPr="00976775">
        <w:rPr>
          <w:rFonts w:ascii="Times New Roman" w:hAnsi="Times New Roman"/>
          <w:sz w:val="18"/>
          <w:szCs w:val="20"/>
        </w:rPr>
        <w:t xml:space="preserve">For the Residency Teacher Certificate to be awarded, the applicant must complete an approved program of study with a cumulative WSU GPA of at least 2.50 and 2.75 for Health and Fitness. In addition, the applicant must have a minimum GPA of 2.50 in each, the endorsement and the professional education core with no individual course grade below C. Elementary Education majors must also complete </w:t>
      </w:r>
      <w:r w:rsidR="00A10E9F">
        <w:rPr>
          <w:rFonts w:ascii="Times New Roman" w:hAnsi="Times New Roman"/>
          <w:sz w:val="18"/>
          <w:szCs w:val="20"/>
        </w:rPr>
        <w:t xml:space="preserve">HD 101, </w:t>
      </w:r>
      <w:r w:rsidRPr="00976775">
        <w:rPr>
          <w:rFonts w:ascii="Times New Roman" w:hAnsi="Times New Roman"/>
          <w:sz w:val="18"/>
          <w:szCs w:val="20"/>
        </w:rPr>
        <w:t>MATH 251, 252, HISTORY 12</w:t>
      </w:r>
      <w:r w:rsidR="00E858CD">
        <w:rPr>
          <w:rFonts w:ascii="Times New Roman" w:hAnsi="Times New Roman"/>
          <w:sz w:val="18"/>
          <w:szCs w:val="20"/>
        </w:rPr>
        <w:t>0, POL_S 101/ECONS 101/ECONS 102</w:t>
      </w:r>
      <w:r w:rsidR="007329AA">
        <w:rPr>
          <w:rFonts w:ascii="Times New Roman" w:hAnsi="Times New Roman"/>
          <w:sz w:val="18"/>
          <w:szCs w:val="20"/>
        </w:rPr>
        <w:t>, ENGLISH 201/</w:t>
      </w:r>
      <w:r w:rsidRPr="00976775">
        <w:rPr>
          <w:rFonts w:ascii="Times New Roman" w:hAnsi="Times New Roman"/>
          <w:sz w:val="18"/>
          <w:szCs w:val="20"/>
        </w:rPr>
        <w:t>301</w:t>
      </w:r>
      <w:r w:rsidR="007329AA">
        <w:rPr>
          <w:rFonts w:ascii="Times New Roman" w:hAnsi="Times New Roman"/>
          <w:sz w:val="18"/>
          <w:szCs w:val="20"/>
        </w:rPr>
        <w:t>/</w:t>
      </w:r>
      <w:r w:rsidRPr="00976775">
        <w:rPr>
          <w:rFonts w:ascii="Times New Roman" w:hAnsi="Times New Roman"/>
          <w:sz w:val="18"/>
          <w:szCs w:val="20"/>
        </w:rPr>
        <w:t xml:space="preserve"> </w:t>
      </w:r>
      <w:r w:rsidR="00E858CD">
        <w:rPr>
          <w:rFonts w:ascii="Times New Roman" w:hAnsi="Times New Roman"/>
          <w:sz w:val="18"/>
          <w:szCs w:val="20"/>
        </w:rPr>
        <w:t>4</w:t>
      </w:r>
      <w:r w:rsidRPr="00976775">
        <w:rPr>
          <w:rFonts w:ascii="Times New Roman" w:hAnsi="Times New Roman"/>
          <w:sz w:val="18"/>
          <w:szCs w:val="20"/>
        </w:rPr>
        <w:t>02</w:t>
      </w:r>
      <w:r w:rsidR="00282253">
        <w:rPr>
          <w:rFonts w:ascii="Times New Roman" w:hAnsi="Times New Roman"/>
          <w:sz w:val="18"/>
          <w:szCs w:val="20"/>
        </w:rPr>
        <w:t xml:space="preserve"> </w:t>
      </w:r>
      <w:r w:rsidR="007329AA">
        <w:rPr>
          <w:rFonts w:ascii="Times New Roman" w:hAnsi="Times New Roman"/>
          <w:sz w:val="18"/>
          <w:szCs w:val="20"/>
        </w:rPr>
        <w:t>/</w:t>
      </w:r>
      <w:r w:rsidR="00282253">
        <w:rPr>
          <w:rFonts w:ascii="Times New Roman" w:hAnsi="Times New Roman"/>
          <w:sz w:val="18"/>
          <w:szCs w:val="20"/>
        </w:rPr>
        <w:t>[WRTG]</w:t>
      </w:r>
      <w:r w:rsidRPr="00976775">
        <w:rPr>
          <w:rFonts w:ascii="Times New Roman" w:hAnsi="Times New Roman"/>
          <w:sz w:val="18"/>
          <w:szCs w:val="20"/>
        </w:rPr>
        <w:t>, BIOLOGY</w:t>
      </w:r>
      <w:r w:rsidR="00044B19">
        <w:rPr>
          <w:rFonts w:ascii="Times New Roman" w:hAnsi="Times New Roman"/>
          <w:sz w:val="18"/>
          <w:szCs w:val="20"/>
        </w:rPr>
        <w:t xml:space="preserve"> 102 or</w:t>
      </w:r>
      <w:r w:rsidRPr="00976775">
        <w:rPr>
          <w:rFonts w:ascii="Times New Roman" w:hAnsi="Times New Roman"/>
          <w:sz w:val="18"/>
          <w:szCs w:val="20"/>
        </w:rPr>
        <w:t xml:space="preserve"> 106, GEOL 101, SCIENCE 101 and 102</w:t>
      </w:r>
      <w:r w:rsidR="00A10E9F">
        <w:rPr>
          <w:rFonts w:ascii="Times New Roman" w:hAnsi="Times New Roman"/>
          <w:sz w:val="18"/>
          <w:szCs w:val="20"/>
        </w:rPr>
        <w:t xml:space="preserve"> with a grade of a “C” or better</w:t>
      </w:r>
      <w:r w:rsidRPr="00976775">
        <w:rPr>
          <w:rFonts w:ascii="Times New Roman" w:hAnsi="Times New Roman"/>
          <w:sz w:val="18"/>
          <w:szCs w:val="20"/>
        </w:rPr>
        <w:t xml:space="preserve">. For transfer students with an AA degree, approved course work is also required in U.S. History, American government, economics, geography, and sciences with a grade of </w:t>
      </w:r>
      <w:r w:rsidR="006D7330">
        <w:rPr>
          <w:rFonts w:ascii="Times New Roman" w:hAnsi="Times New Roman"/>
          <w:sz w:val="18"/>
          <w:szCs w:val="20"/>
        </w:rPr>
        <w:t>“</w:t>
      </w:r>
      <w:r w:rsidRPr="00976775">
        <w:rPr>
          <w:rFonts w:ascii="Times New Roman" w:hAnsi="Times New Roman"/>
          <w:sz w:val="18"/>
          <w:szCs w:val="20"/>
        </w:rPr>
        <w:t>C</w:t>
      </w:r>
      <w:r w:rsidR="006D7330">
        <w:rPr>
          <w:rFonts w:ascii="Times New Roman" w:hAnsi="Times New Roman"/>
          <w:sz w:val="18"/>
          <w:szCs w:val="20"/>
        </w:rPr>
        <w:t>”</w:t>
      </w:r>
      <w:r w:rsidRPr="00976775">
        <w:rPr>
          <w:rFonts w:ascii="Times New Roman" w:hAnsi="Times New Roman"/>
          <w:sz w:val="18"/>
          <w:szCs w:val="20"/>
        </w:rPr>
        <w:t xml:space="preserve"> or better.</w:t>
      </w:r>
      <w:r w:rsidR="00FD2C99">
        <w:rPr>
          <w:rFonts w:ascii="Times New Roman" w:hAnsi="Times New Roman"/>
          <w:sz w:val="18"/>
          <w:szCs w:val="20"/>
        </w:rPr>
        <w:t xml:space="preserve">  All substitutions must be approved by the College of Education. </w:t>
      </w:r>
    </w:p>
    <w:p w:rsidR="00C62976" w:rsidRDefault="00C62976" w:rsidP="000E189A">
      <w:pPr>
        <w:rPr>
          <w:rFonts w:ascii="Times New Roman" w:hAnsi="Times New Roman"/>
          <w:sz w:val="18"/>
          <w:szCs w:val="20"/>
        </w:rPr>
      </w:pPr>
    </w:p>
    <w:p w:rsidR="00C62976" w:rsidRDefault="000C54DA" w:rsidP="000E189A">
      <w:pPr>
        <w:rPr>
          <w:rFonts w:ascii="Times New Roman" w:hAnsi="Times New Roman"/>
          <w:sz w:val="18"/>
          <w:szCs w:val="20"/>
        </w:rPr>
      </w:pPr>
      <w:r>
        <w:rPr>
          <w:rFonts w:ascii="Times New Roman" w:hAnsi="Times New Roman"/>
          <w:noProof/>
          <w:sz w:val="18"/>
          <w:szCs w:val="20"/>
          <w:lang w:bidi="ar-SA"/>
        </w:rPr>
        <mc:AlternateContent>
          <mc:Choice Requires="wps">
            <w:drawing>
              <wp:anchor distT="0" distB="0" distL="114300" distR="114300" simplePos="0" relativeHeight="251701248" behindDoc="0" locked="0" layoutInCell="1" allowOverlap="1" wp14:anchorId="5E56BEA2" wp14:editId="40DC25A4">
                <wp:simplePos x="0" y="0"/>
                <wp:positionH relativeFrom="column">
                  <wp:posOffset>2540</wp:posOffset>
                </wp:positionH>
                <wp:positionV relativeFrom="paragraph">
                  <wp:posOffset>96520</wp:posOffset>
                </wp:positionV>
                <wp:extent cx="6767830" cy="2308860"/>
                <wp:effectExtent l="12065" t="13970" r="11430" b="1079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2308860"/>
                        </a:xfrm>
                        <a:prstGeom prst="rect">
                          <a:avLst/>
                        </a:prstGeom>
                        <a:solidFill>
                          <a:srgbClr val="FFFFFF"/>
                        </a:solidFill>
                        <a:ln w="9525">
                          <a:solidFill>
                            <a:srgbClr val="000000"/>
                          </a:solidFill>
                          <a:miter lim="800000"/>
                          <a:headEnd/>
                          <a:tailEnd/>
                        </a:ln>
                      </wps:spPr>
                      <wps:txbx>
                        <w:txbxContent>
                          <w:p w:rsidR="00AF2FD3" w:rsidRDefault="00AF2FD3" w:rsidP="00976775">
                            <w:pPr>
                              <w:rPr>
                                <w:rFonts w:ascii="Times New Roman" w:hAnsi="Times New Roman"/>
                                <w:b/>
                                <w:sz w:val="20"/>
                                <w:szCs w:val="20"/>
                              </w:rPr>
                            </w:pPr>
                            <w:r>
                              <w:rPr>
                                <w:rFonts w:ascii="Times New Roman" w:hAnsi="Times New Roman"/>
                                <w:b/>
                                <w:sz w:val="20"/>
                                <w:szCs w:val="20"/>
                              </w:rPr>
                              <w:t>Affidavit</w:t>
                            </w:r>
                          </w:p>
                          <w:p w:rsidR="00AF2FD3" w:rsidRDefault="00AF2FD3" w:rsidP="00976775">
                            <w:pPr>
                              <w:rPr>
                                <w:rFonts w:ascii="Times New Roman" w:hAnsi="Times New Roman"/>
                                <w:b/>
                                <w:sz w:val="20"/>
                                <w:szCs w:val="20"/>
                              </w:rPr>
                            </w:pPr>
                          </w:p>
                          <w:p w:rsidR="00AF2FD3" w:rsidRPr="00976775" w:rsidRDefault="00AF2FD3" w:rsidP="00976775">
                            <w:pPr>
                              <w:rPr>
                                <w:rFonts w:ascii="Times New Roman" w:hAnsi="Times New Roman"/>
                                <w:b/>
                                <w:sz w:val="16"/>
                                <w:szCs w:val="16"/>
                              </w:rPr>
                            </w:pPr>
                            <w:r w:rsidRPr="00976775">
                              <w:rPr>
                                <w:rFonts w:ascii="Times New Roman" w:hAnsi="Times New Roman"/>
                                <w:sz w:val="16"/>
                                <w:szCs w:val="16"/>
                              </w:rPr>
                              <w:t>I, _</w:t>
                            </w:r>
                            <w:r>
                              <w:rPr>
                                <w:rFonts w:ascii="Times New Roman" w:hAnsi="Times New Roman"/>
                                <w:b/>
                                <w:sz w:val="16"/>
                                <w:szCs w:val="16"/>
                              </w:rPr>
                              <w:t xml:space="preserve">_____________________________________________, </w:t>
                            </w:r>
                            <w:r w:rsidRPr="00976775">
                              <w:rPr>
                                <w:rFonts w:ascii="Times New Roman" w:hAnsi="Times New Roman"/>
                                <w:sz w:val="16"/>
                                <w:szCs w:val="16"/>
                              </w:rPr>
                              <w:t>hereby certify (declare) under penalty of perjury under the laws of the State of Washington that I have carefully read the foregoing document and do clearly understand the assignment provisions of the teaching certificate and the requirements which I must meet to obtain and maintain the teaching certificate which I seek.</w:t>
                            </w:r>
                          </w:p>
                          <w:p w:rsidR="00AF2FD3" w:rsidRPr="00C62976" w:rsidRDefault="00AF2FD3" w:rsidP="00976775">
                            <w:pPr>
                              <w:rPr>
                                <w:rFonts w:ascii="Times New Roman" w:hAnsi="Times New Roman"/>
                                <w:sz w:val="16"/>
                                <w:szCs w:val="16"/>
                              </w:rPr>
                            </w:pPr>
                          </w:p>
                          <w:p w:rsidR="00AF2FD3" w:rsidRDefault="00AF2FD3" w:rsidP="00976775">
                            <w:pPr>
                              <w:rPr>
                                <w:rFonts w:ascii="Times New Roman" w:hAnsi="Times New Roman"/>
                                <w:sz w:val="16"/>
                                <w:szCs w:val="16"/>
                              </w:rPr>
                            </w:pPr>
                            <w:r w:rsidRPr="00C62976">
                              <w:rPr>
                                <w:rFonts w:ascii="Times New Roman" w:hAnsi="Times New Roman"/>
                                <w:sz w:val="16"/>
                                <w:szCs w:val="16"/>
                              </w:rPr>
                              <w:t xml:space="preserve">By signing this statement, I acknowledge that I have thoroughly read the </w:t>
                            </w:r>
                            <w:r w:rsidRPr="00C62976">
                              <w:rPr>
                                <w:rFonts w:ascii="Times New Roman" w:hAnsi="Times New Roman"/>
                                <w:b/>
                                <w:sz w:val="16"/>
                                <w:szCs w:val="16"/>
                                <w:u w:val="single"/>
                              </w:rPr>
                              <w:t>entire</w:t>
                            </w:r>
                            <w:r w:rsidRPr="00C62976">
                              <w:rPr>
                                <w:rFonts w:ascii="Times New Roman" w:hAnsi="Times New Roman"/>
                                <w:sz w:val="16"/>
                                <w:szCs w:val="16"/>
                              </w:rPr>
                              <w:t xml:space="preserve"> Information and Consent Form, and am aware of </w:t>
                            </w:r>
                            <w:r w:rsidRPr="00C62976">
                              <w:rPr>
                                <w:rFonts w:ascii="Times New Roman" w:hAnsi="Times New Roman"/>
                                <w:b/>
                                <w:sz w:val="16"/>
                                <w:szCs w:val="16"/>
                                <w:u w:val="single"/>
                              </w:rPr>
                              <w:t>all</w:t>
                            </w:r>
                            <w:r w:rsidRPr="00C62976">
                              <w:rPr>
                                <w:rFonts w:ascii="Times New Roman" w:hAnsi="Times New Roman"/>
                                <w:sz w:val="16"/>
                                <w:szCs w:val="16"/>
                              </w:rPr>
                              <w:t xml:space="preserve"> program and certification stipulations and requirements outlined in the Consent Form.</w:t>
                            </w:r>
                          </w:p>
                          <w:p w:rsidR="00AF2FD3" w:rsidRPr="00C62976" w:rsidRDefault="00AF2FD3" w:rsidP="00976775">
                            <w:pPr>
                              <w:rPr>
                                <w:rFonts w:ascii="Times New Roman" w:hAnsi="Times New Roman"/>
                                <w:sz w:val="30"/>
                                <w:szCs w:val="30"/>
                              </w:rPr>
                            </w:pPr>
                          </w:p>
                          <w:p w:rsidR="00AF2FD3" w:rsidRDefault="00AF2FD3" w:rsidP="0097677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Default="00AF2FD3" w:rsidP="00976775">
                            <w:pPr>
                              <w:rPr>
                                <w:rFonts w:ascii="Times New Roman" w:hAnsi="Times New Roman"/>
                                <w:sz w:val="16"/>
                                <w:szCs w:val="16"/>
                              </w:rPr>
                            </w:pPr>
                            <w:r>
                              <w:rPr>
                                <w:rFonts w:ascii="Times New Roman" w:hAnsi="Times New Roman"/>
                                <w:sz w:val="16"/>
                                <w:szCs w:val="16"/>
                              </w:rPr>
                              <w:t xml:space="preserve">Applicant’s </w:t>
                            </w: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p w:rsidR="00AF2FD3" w:rsidRDefault="00AF2FD3" w:rsidP="00976775">
                            <w:pPr>
                              <w:rPr>
                                <w:rFonts w:ascii="Times New Roman" w:hAnsi="Times New Roman"/>
                                <w:sz w:val="16"/>
                                <w:szCs w:val="16"/>
                              </w:rPr>
                            </w:pPr>
                          </w:p>
                          <w:p w:rsidR="00AF2FD3" w:rsidRDefault="00AF2FD3" w:rsidP="00976775">
                            <w:pPr>
                              <w:rPr>
                                <w:rFonts w:ascii="Times New Roman" w:hAnsi="Times New Roman"/>
                                <w:sz w:val="16"/>
                                <w:szCs w:val="16"/>
                              </w:rPr>
                            </w:pPr>
                          </w:p>
                          <w:p w:rsidR="00AF2FD3" w:rsidRDefault="00AF2FD3" w:rsidP="00976775">
                            <w:pPr>
                              <w:rPr>
                                <w:rFonts w:ascii="Times New Roman" w:hAnsi="Times New Roman"/>
                                <w:sz w:val="16"/>
                                <w:szCs w:val="16"/>
                              </w:rPr>
                            </w:pPr>
                          </w:p>
                          <w:p w:rsidR="00AF2FD3" w:rsidRDefault="00AF2FD3" w:rsidP="00104A4D">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104A4D">
                            <w:pPr>
                              <w:rPr>
                                <w:rFonts w:ascii="Times New Roman" w:hAnsi="Times New Roman"/>
                                <w:sz w:val="16"/>
                                <w:szCs w:val="16"/>
                              </w:rPr>
                            </w:pPr>
                            <w:r w:rsidRPr="00C23605">
                              <w:rPr>
                                <w:rFonts w:ascii="Times New Roman" w:hAnsi="Times New Roman"/>
                                <w:sz w:val="16"/>
                                <w:szCs w:val="16"/>
                              </w:rPr>
                              <w:t>Signature</w:t>
                            </w:r>
                            <w:r>
                              <w:rPr>
                                <w:rFonts w:ascii="Times New Roman" w:hAnsi="Times New Roman"/>
                                <w:sz w:val="16"/>
                                <w:szCs w:val="16"/>
                              </w:rPr>
                              <w:t xml:space="preserve"> of </w:t>
                            </w:r>
                            <w:r w:rsidR="0041684F">
                              <w:rPr>
                                <w:rFonts w:ascii="Times New Roman" w:hAnsi="Times New Roman"/>
                                <w:sz w:val="16"/>
                                <w:szCs w:val="16"/>
                              </w:rPr>
                              <w:t>College of Education</w:t>
                            </w:r>
                            <w:r>
                              <w:rPr>
                                <w:rFonts w:ascii="Times New Roman" w:hAnsi="Times New Roman"/>
                                <w:sz w:val="16"/>
                                <w:szCs w:val="16"/>
                              </w:rPr>
                              <w:t xml:space="preserve"> Personnel</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p w:rsidR="00AF2FD3" w:rsidRPr="00C23605" w:rsidRDefault="00AF2FD3" w:rsidP="00976775">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6BEA2" id="Text Box 34" o:spid="_x0000_s1036" type="#_x0000_t202" style="position:absolute;margin-left:.2pt;margin-top:7.6pt;width:532.9pt;height:18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">
                <v:textbox>
                  <w:txbxContent>
                    <w:p w:rsidR="00AF2FD3" w:rsidRDefault="00AF2FD3" w:rsidP="00976775">
                      <w:pPr>
                        <w:rPr>
                          <w:rFonts w:ascii="Times New Roman" w:hAnsi="Times New Roman"/>
                          <w:b/>
                          <w:sz w:val="20"/>
                          <w:szCs w:val="20"/>
                        </w:rPr>
                      </w:pPr>
                      <w:r>
                        <w:rPr>
                          <w:rFonts w:ascii="Times New Roman" w:hAnsi="Times New Roman"/>
                          <w:b/>
                          <w:sz w:val="20"/>
                          <w:szCs w:val="20"/>
                        </w:rPr>
                        <w:t>Affidavit</w:t>
                      </w:r>
                    </w:p>
                    <w:p w:rsidR="00AF2FD3" w:rsidRDefault="00AF2FD3" w:rsidP="00976775">
                      <w:pPr>
                        <w:rPr>
                          <w:rFonts w:ascii="Times New Roman" w:hAnsi="Times New Roman"/>
                          <w:b/>
                          <w:sz w:val="20"/>
                          <w:szCs w:val="20"/>
                        </w:rPr>
                      </w:pPr>
                    </w:p>
                    <w:p w:rsidR="00AF2FD3" w:rsidRPr="00976775" w:rsidRDefault="00AF2FD3" w:rsidP="00976775">
                      <w:pPr>
                        <w:rPr>
                          <w:rFonts w:ascii="Times New Roman" w:hAnsi="Times New Roman"/>
                          <w:b/>
                          <w:sz w:val="16"/>
                          <w:szCs w:val="16"/>
                        </w:rPr>
                      </w:pPr>
                      <w:r w:rsidRPr="00976775">
                        <w:rPr>
                          <w:rFonts w:ascii="Times New Roman" w:hAnsi="Times New Roman"/>
                          <w:sz w:val="16"/>
                          <w:szCs w:val="16"/>
                        </w:rPr>
                        <w:t>I, _</w:t>
                      </w:r>
                      <w:r>
                        <w:rPr>
                          <w:rFonts w:ascii="Times New Roman" w:hAnsi="Times New Roman"/>
                          <w:b/>
                          <w:sz w:val="16"/>
                          <w:szCs w:val="16"/>
                        </w:rPr>
                        <w:t xml:space="preserve">_____________________________________________, </w:t>
                      </w:r>
                      <w:r w:rsidRPr="00976775">
                        <w:rPr>
                          <w:rFonts w:ascii="Times New Roman" w:hAnsi="Times New Roman"/>
                          <w:sz w:val="16"/>
                          <w:szCs w:val="16"/>
                        </w:rPr>
                        <w:t>hereby certify (declare) under penalty of perjury under the laws of the State of Washington that I have carefully read the foregoing document and do clearly understand the assignment provisions of the teaching certificate and the requirements which I must meet to obtain and maintain the teaching certificate which I seek.</w:t>
                      </w:r>
                    </w:p>
                    <w:p w:rsidR="00AF2FD3" w:rsidRPr="00C62976" w:rsidRDefault="00AF2FD3" w:rsidP="00976775">
                      <w:pPr>
                        <w:rPr>
                          <w:rFonts w:ascii="Times New Roman" w:hAnsi="Times New Roman"/>
                          <w:sz w:val="16"/>
                          <w:szCs w:val="16"/>
                        </w:rPr>
                      </w:pPr>
                    </w:p>
                    <w:p w:rsidR="00AF2FD3" w:rsidRDefault="00AF2FD3" w:rsidP="00976775">
                      <w:pPr>
                        <w:rPr>
                          <w:rFonts w:ascii="Times New Roman" w:hAnsi="Times New Roman"/>
                          <w:sz w:val="16"/>
                          <w:szCs w:val="16"/>
                        </w:rPr>
                      </w:pPr>
                      <w:r w:rsidRPr="00C62976">
                        <w:rPr>
                          <w:rFonts w:ascii="Times New Roman" w:hAnsi="Times New Roman"/>
                          <w:sz w:val="16"/>
                          <w:szCs w:val="16"/>
                        </w:rPr>
                        <w:t xml:space="preserve">By signing this statement, I acknowledge that I have thoroughly read the </w:t>
                      </w:r>
                      <w:r w:rsidRPr="00C62976">
                        <w:rPr>
                          <w:rFonts w:ascii="Times New Roman" w:hAnsi="Times New Roman"/>
                          <w:b/>
                          <w:sz w:val="16"/>
                          <w:szCs w:val="16"/>
                          <w:u w:val="single"/>
                        </w:rPr>
                        <w:t>entire</w:t>
                      </w:r>
                      <w:r w:rsidRPr="00C62976">
                        <w:rPr>
                          <w:rFonts w:ascii="Times New Roman" w:hAnsi="Times New Roman"/>
                          <w:sz w:val="16"/>
                          <w:szCs w:val="16"/>
                        </w:rPr>
                        <w:t xml:space="preserve"> Information and Consent Form, and am aware of </w:t>
                      </w:r>
                      <w:r w:rsidRPr="00C62976">
                        <w:rPr>
                          <w:rFonts w:ascii="Times New Roman" w:hAnsi="Times New Roman"/>
                          <w:b/>
                          <w:sz w:val="16"/>
                          <w:szCs w:val="16"/>
                          <w:u w:val="single"/>
                        </w:rPr>
                        <w:t>all</w:t>
                      </w:r>
                      <w:r w:rsidRPr="00C62976">
                        <w:rPr>
                          <w:rFonts w:ascii="Times New Roman" w:hAnsi="Times New Roman"/>
                          <w:sz w:val="16"/>
                          <w:szCs w:val="16"/>
                        </w:rPr>
                        <w:t xml:space="preserve"> program and certification stipulations and requirements outlined in the Consent Form.</w:t>
                      </w:r>
                    </w:p>
                    <w:p w:rsidR="00AF2FD3" w:rsidRPr="00C62976" w:rsidRDefault="00AF2FD3" w:rsidP="00976775">
                      <w:pPr>
                        <w:rPr>
                          <w:rFonts w:ascii="Times New Roman" w:hAnsi="Times New Roman"/>
                          <w:sz w:val="30"/>
                          <w:szCs w:val="30"/>
                        </w:rPr>
                      </w:pPr>
                    </w:p>
                    <w:p w:rsidR="00AF2FD3" w:rsidRDefault="00AF2FD3" w:rsidP="00976775">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Default="00AF2FD3" w:rsidP="00976775">
                      <w:pPr>
                        <w:rPr>
                          <w:rFonts w:ascii="Times New Roman" w:hAnsi="Times New Roman"/>
                          <w:sz w:val="16"/>
                          <w:szCs w:val="16"/>
                        </w:rPr>
                      </w:pPr>
                      <w:r>
                        <w:rPr>
                          <w:rFonts w:ascii="Times New Roman" w:hAnsi="Times New Roman"/>
                          <w:sz w:val="16"/>
                          <w:szCs w:val="16"/>
                        </w:rPr>
                        <w:t xml:space="preserve">Applicant’s </w:t>
                      </w:r>
                      <w:r w:rsidRPr="00C23605">
                        <w:rPr>
                          <w:rFonts w:ascii="Times New Roman" w:hAnsi="Times New Roman"/>
                          <w:sz w:val="16"/>
                          <w:szCs w:val="16"/>
                        </w:rPr>
                        <w:t>Signature</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p w:rsidR="00AF2FD3" w:rsidRDefault="00AF2FD3" w:rsidP="00976775">
                      <w:pPr>
                        <w:rPr>
                          <w:rFonts w:ascii="Times New Roman" w:hAnsi="Times New Roman"/>
                          <w:sz w:val="16"/>
                          <w:szCs w:val="16"/>
                        </w:rPr>
                      </w:pPr>
                    </w:p>
                    <w:p w:rsidR="00AF2FD3" w:rsidRDefault="00AF2FD3" w:rsidP="00976775">
                      <w:pPr>
                        <w:rPr>
                          <w:rFonts w:ascii="Times New Roman" w:hAnsi="Times New Roman"/>
                          <w:sz w:val="16"/>
                          <w:szCs w:val="16"/>
                        </w:rPr>
                      </w:pPr>
                    </w:p>
                    <w:p w:rsidR="00AF2FD3" w:rsidRDefault="00AF2FD3" w:rsidP="00976775">
                      <w:pPr>
                        <w:rPr>
                          <w:rFonts w:ascii="Times New Roman" w:hAnsi="Times New Roman"/>
                          <w:sz w:val="16"/>
                          <w:szCs w:val="16"/>
                        </w:rPr>
                      </w:pPr>
                    </w:p>
                    <w:p w:rsidR="00AF2FD3" w:rsidRDefault="00AF2FD3" w:rsidP="00104A4D">
                      <w:pPr>
                        <w:rPr>
                          <w:rFonts w:ascii="Times New Roman" w:hAnsi="Times New Roman"/>
                          <w:sz w:val="18"/>
                          <w:szCs w:val="18"/>
                        </w:rPr>
                      </w:pPr>
                      <w:r>
                        <w:rPr>
                          <w:rFonts w:ascii="Times New Roman" w:hAnsi="Times New Roman"/>
                          <w:sz w:val="18"/>
                          <w:szCs w:val="18"/>
                        </w:rPr>
                        <w:t>____________________________________________________________</w:t>
                      </w:r>
                      <w:r>
                        <w:rPr>
                          <w:rFonts w:ascii="Times New Roman" w:hAnsi="Times New Roman"/>
                          <w:sz w:val="18"/>
                          <w:szCs w:val="18"/>
                        </w:rPr>
                        <w:tab/>
                      </w:r>
                      <w:r>
                        <w:rPr>
                          <w:rFonts w:ascii="Times New Roman" w:hAnsi="Times New Roman"/>
                          <w:sz w:val="18"/>
                          <w:szCs w:val="18"/>
                        </w:rPr>
                        <w:tab/>
                        <w:t>_______________________________________</w:t>
                      </w:r>
                    </w:p>
                    <w:p w:rsidR="00AF2FD3" w:rsidRPr="00C23605" w:rsidRDefault="00AF2FD3" w:rsidP="00104A4D">
                      <w:pPr>
                        <w:rPr>
                          <w:rFonts w:ascii="Times New Roman" w:hAnsi="Times New Roman"/>
                          <w:sz w:val="16"/>
                          <w:szCs w:val="16"/>
                        </w:rPr>
                      </w:pPr>
                      <w:r w:rsidRPr="00C23605">
                        <w:rPr>
                          <w:rFonts w:ascii="Times New Roman" w:hAnsi="Times New Roman"/>
                          <w:sz w:val="16"/>
                          <w:szCs w:val="16"/>
                        </w:rPr>
                        <w:t>Signature</w:t>
                      </w:r>
                      <w:r>
                        <w:rPr>
                          <w:rFonts w:ascii="Times New Roman" w:hAnsi="Times New Roman"/>
                          <w:sz w:val="16"/>
                          <w:szCs w:val="16"/>
                        </w:rPr>
                        <w:t xml:space="preserve"> of </w:t>
                      </w:r>
                      <w:r w:rsidR="0041684F">
                        <w:rPr>
                          <w:rFonts w:ascii="Times New Roman" w:hAnsi="Times New Roman"/>
                          <w:sz w:val="16"/>
                          <w:szCs w:val="16"/>
                        </w:rPr>
                        <w:t>College of Education</w:t>
                      </w:r>
                      <w:r>
                        <w:rPr>
                          <w:rFonts w:ascii="Times New Roman" w:hAnsi="Times New Roman"/>
                          <w:sz w:val="16"/>
                          <w:szCs w:val="16"/>
                        </w:rPr>
                        <w:t xml:space="preserve"> Personnel</w:t>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r>
                      <w:r w:rsidRPr="00C23605">
                        <w:rPr>
                          <w:rFonts w:ascii="Times New Roman" w:hAnsi="Times New Roman"/>
                          <w:sz w:val="16"/>
                          <w:szCs w:val="16"/>
                        </w:rPr>
                        <w:tab/>
                        <w:t>Date</w:t>
                      </w:r>
                    </w:p>
                    <w:p w:rsidR="00AF2FD3" w:rsidRPr="00C23605" w:rsidRDefault="00AF2FD3" w:rsidP="00976775">
                      <w:pPr>
                        <w:rPr>
                          <w:rFonts w:ascii="Times New Roman" w:hAnsi="Times New Roman"/>
                          <w:sz w:val="16"/>
                          <w:szCs w:val="16"/>
                        </w:rPr>
                      </w:pPr>
                    </w:p>
                  </w:txbxContent>
                </v:textbox>
              </v:shape>
            </w:pict>
          </mc:Fallback>
        </mc:AlternateContent>
      </w: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C62976" w:rsidRDefault="00C62976"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104A4D" w:rsidRDefault="00104A4D" w:rsidP="000E189A">
      <w:pPr>
        <w:rPr>
          <w:rFonts w:ascii="Times New Roman" w:hAnsi="Times New Roman"/>
          <w:sz w:val="18"/>
          <w:szCs w:val="20"/>
        </w:rPr>
      </w:pPr>
    </w:p>
    <w:p w:rsidR="002C4BD5" w:rsidRDefault="002C4BD5" w:rsidP="00FF4D90">
      <w:pPr>
        <w:spacing w:after="200" w:line="276" w:lineRule="auto"/>
        <w:rPr>
          <w:rFonts w:ascii="Times New Roman" w:hAnsi="Times New Roman"/>
          <w:sz w:val="18"/>
          <w:szCs w:val="20"/>
        </w:rPr>
      </w:pPr>
    </w:p>
    <w:sectPr w:rsidR="002C4BD5" w:rsidSect="00AF2FD3">
      <w:footerReference w:type="default" r:id="rId11"/>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6ED" w:rsidRDefault="005926ED" w:rsidP="001B5751">
      <w:r>
        <w:separator/>
      </w:r>
    </w:p>
  </w:endnote>
  <w:endnote w:type="continuationSeparator" w:id="0">
    <w:p w:rsidR="005926ED" w:rsidRDefault="005926ED" w:rsidP="001B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tone Sans Std Medium">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751" w:rsidRPr="001B5751" w:rsidRDefault="0041684F" w:rsidP="001B5751">
    <w:pPr>
      <w:pStyle w:val="Footer"/>
      <w:jc w:val="right"/>
      <w:rPr>
        <w:sz w:val="12"/>
        <w:szCs w:val="12"/>
      </w:rPr>
    </w:pPr>
    <w:r>
      <w:rPr>
        <w:sz w:val="12"/>
        <w:szCs w:val="12"/>
      </w:rPr>
      <w:t>Revised 1</w:t>
    </w:r>
    <w:r w:rsidR="00FF4D90">
      <w:rPr>
        <w:sz w:val="12"/>
        <w:szCs w:val="12"/>
      </w:rPr>
      <w:t>2</w:t>
    </w:r>
    <w:r w:rsidR="00B109C9">
      <w:rPr>
        <w:sz w:val="12"/>
        <w:szCs w:val="12"/>
      </w:rPr>
      <w:t>/</w:t>
    </w:r>
    <w:r w:rsidR="003A5E23">
      <w:rPr>
        <w:sz w:val="12"/>
        <w:szCs w:val="12"/>
      </w:rPr>
      <w:t>09</w:t>
    </w:r>
    <w:r w:rsidR="00C34CDB">
      <w:rPr>
        <w:sz w:val="12"/>
        <w:szCs w:val="12"/>
      </w:rPr>
      <w:t>/20</w:t>
    </w:r>
    <w:r w:rsidR="00FF4D90">
      <w:rPr>
        <w:sz w:val="12"/>
        <w:szCs w:val="12"/>
      </w:rPr>
      <w:t>2</w:t>
    </w:r>
    <w:r w:rsidR="003A5E23">
      <w:rPr>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6ED" w:rsidRDefault="005926ED" w:rsidP="001B5751">
      <w:r>
        <w:separator/>
      </w:r>
    </w:p>
  </w:footnote>
  <w:footnote w:type="continuationSeparator" w:id="0">
    <w:p w:rsidR="005926ED" w:rsidRDefault="005926ED" w:rsidP="001B5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91C9B"/>
    <w:multiLevelType w:val="hybridMultilevel"/>
    <w:tmpl w:val="4DDA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F7D48"/>
    <w:multiLevelType w:val="hybridMultilevel"/>
    <w:tmpl w:val="AE8EEE1E"/>
    <w:lvl w:ilvl="0" w:tplc="715C5D88">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74D2D"/>
    <w:multiLevelType w:val="hybridMultilevel"/>
    <w:tmpl w:val="C9AE9686"/>
    <w:lvl w:ilvl="0" w:tplc="F4D664EA">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42147"/>
    <w:multiLevelType w:val="hybridMultilevel"/>
    <w:tmpl w:val="50C8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F3980"/>
    <w:multiLevelType w:val="hybridMultilevel"/>
    <w:tmpl w:val="9F1A1A42"/>
    <w:lvl w:ilvl="0" w:tplc="F594AF88">
      <w:start w:val="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C7"/>
    <w:rsid w:val="00001FA4"/>
    <w:rsid w:val="00001FDF"/>
    <w:rsid w:val="00003A09"/>
    <w:rsid w:val="00003ED9"/>
    <w:rsid w:val="00004A85"/>
    <w:rsid w:val="0000685E"/>
    <w:rsid w:val="00006B68"/>
    <w:rsid w:val="000077AA"/>
    <w:rsid w:val="00010259"/>
    <w:rsid w:val="000105DD"/>
    <w:rsid w:val="00012E09"/>
    <w:rsid w:val="00013B7C"/>
    <w:rsid w:val="000144B9"/>
    <w:rsid w:val="00014652"/>
    <w:rsid w:val="00014721"/>
    <w:rsid w:val="0001472A"/>
    <w:rsid w:val="00014B62"/>
    <w:rsid w:val="00014F2B"/>
    <w:rsid w:val="00014FA4"/>
    <w:rsid w:val="000161D0"/>
    <w:rsid w:val="00017606"/>
    <w:rsid w:val="00017F5F"/>
    <w:rsid w:val="00022793"/>
    <w:rsid w:val="00022A21"/>
    <w:rsid w:val="00022FCA"/>
    <w:rsid w:val="000241AF"/>
    <w:rsid w:val="00026E36"/>
    <w:rsid w:val="00027E41"/>
    <w:rsid w:val="00030197"/>
    <w:rsid w:val="00030A5E"/>
    <w:rsid w:val="000324C6"/>
    <w:rsid w:val="000327DB"/>
    <w:rsid w:val="00034419"/>
    <w:rsid w:val="00034DC3"/>
    <w:rsid w:val="0003661B"/>
    <w:rsid w:val="0003687C"/>
    <w:rsid w:val="000377A3"/>
    <w:rsid w:val="00037850"/>
    <w:rsid w:val="00040824"/>
    <w:rsid w:val="000416C8"/>
    <w:rsid w:val="00041BCF"/>
    <w:rsid w:val="00042565"/>
    <w:rsid w:val="00042D7E"/>
    <w:rsid w:val="00043718"/>
    <w:rsid w:val="00043856"/>
    <w:rsid w:val="00044B19"/>
    <w:rsid w:val="00044B29"/>
    <w:rsid w:val="000451BF"/>
    <w:rsid w:val="00046954"/>
    <w:rsid w:val="00046E3E"/>
    <w:rsid w:val="00047203"/>
    <w:rsid w:val="00047E40"/>
    <w:rsid w:val="00050A0B"/>
    <w:rsid w:val="00050A9A"/>
    <w:rsid w:val="0005148E"/>
    <w:rsid w:val="00052D2A"/>
    <w:rsid w:val="00052ECE"/>
    <w:rsid w:val="00053933"/>
    <w:rsid w:val="00053EB0"/>
    <w:rsid w:val="00054073"/>
    <w:rsid w:val="00054AEC"/>
    <w:rsid w:val="00054BE2"/>
    <w:rsid w:val="00054DC3"/>
    <w:rsid w:val="00054EC7"/>
    <w:rsid w:val="00055DAD"/>
    <w:rsid w:val="00060DA6"/>
    <w:rsid w:val="000617AF"/>
    <w:rsid w:val="000617BA"/>
    <w:rsid w:val="00061ED6"/>
    <w:rsid w:val="00061EFA"/>
    <w:rsid w:val="00063AF7"/>
    <w:rsid w:val="000644AB"/>
    <w:rsid w:val="00064788"/>
    <w:rsid w:val="00064D4C"/>
    <w:rsid w:val="00065DB3"/>
    <w:rsid w:val="00071789"/>
    <w:rsid w:val="00075651"/>
    <w:rsid w:val="00075A6D"/>
    <w:rsid w:val="00081B30"/>
    <w:rsid w:val="00081B5D"/>
    <w:rsid w:val="00081D36"/>
    <w:rsid w:val="00083A6B"/>
    <w:rsid w:val="00084B25"/>
    <w:rsid w:val="00085D19"/>
    <w:rsid w:val="00090C2C"/>
    <w:rsid w:val="00093851"/>
    <w:rsid w:val="0009457A"/>
    <w:rsid w:val="00094AEA"/>
    <w:rsid w:val="000957D5"/>
    <w:rsid w:val="000961D2"/>
    <w:rsid w:val="000A3CA5"/>
    <w:rsid w:val="000A6982"/>
    <w:rsid w:val="000B05D1"/>
    <w:rsid w:val="000B0BEA"/>
    <w:rsid w:val="000B1A31"/>
    <w:rsid w:val="000B3A7E"/>
    <w:rsid w:val="000B3C5B"/>
    <w:rsid w:val="000B4570"/>
    <w:rsid w:val="000B540A"/>
    <w:rsid w:val="000B5BF6"/>
    <w:rsid w:val="000C0982"/>
    <w:rsid w:val="000C143B"/>
    <w:rsid w:val="000C2C8D"/>
    <w:rsid w:val="000C365B"/>
    <w:rsid w:val="000C490C"/>
    <w:rsid w:val="000C4B3C"/>
    <w:rsid w:val="000C4CE6"/>
    <w:rsid w:val="000C4FB3"/>
    <w:rsid w:val="000C4FDA"/>
    <w:rsid w:val="000C54DA"/>
    <w:rsid w:val="000C5D1D"/>
    <w:rsid w:val="000C6037"/>
    <w:rsid w:val="000C632F"/>
    <w:rsid w:val="000C748C"/>
    <w:rsid w:val="000C77AD"/>
    <w:rsid w:val="000D08DB"/>
    <w:rsid w:val="000D0B6F"/>
    <w:rsid w:val="000D1258"/>
    <w:rsid w:val="000D1C8D"/>
    <w:rsid w:val="000D2D6F"/>
    <w:rsid w:val="000D3216"/>
    <w:rsid w:val="000D3632"/>
    <w:rsid w:val="000D44B5"/>
    <w:rsid w:val="000D4F59"/>
    <w:rsid w:val="000D51CB"/>
    <w:rsid w:val="000D6306"/>
    <w:rsid w:val="000D77E4"/>
    <w:rsid w:val="000D7BFF"/>
    <w:rsid w:val="000D7C84"/>
    <w:rsid w:val="000E0816"/>
    <w:rsid w:val="000E189A"/>
    <w:rsid w:val="000E1E89"/>
    <w:rsid w:val="000E21D2"/>
    <w:rsid w:val="000E29D1"/>
    <w:rsid w:val="000E2C9F"/>
    <w:rsid w:val="000E3837"/>
    <w:rsid w:val="000E7888"/>
    <w:rsid w:val="000F0301"/>
    <w:rsid w:val="000F1271"/>
    <w:rsid w:val="000F138E"/>
    <w:rsid w:val="000F1862"/>
    <w:rsid w:val="000F2918"/>
    <w:rsid w:val="000F326D"/>
    <w:rsid w:val="000F3FDD"/>
    <w:rsid w:val="000F4500"/>
    <w:rsid w:val="000F560D"/>
    <w:rsid w:val="000F625B"/>
    <w:rsid w:val="000F6F3C"/>
    <w:rsid w:val="000F6FCA"/>
    <w:rsid w:val="000F7AFD"/>
    <w:rsid w:val="00101254"/>
    <w:rsid w:val="001016E5"/>
    <w:rsid w:val="001017F7"/>
    <w:rsid w:val="0010362C"/>
    <w:rsid w:val="0010403C"/>
    <w:rsid w:val="00104587"/>
    <w:rsid w:val="001048DC"/>
    <w:rsid w:val="00104A4D"/>
    <w:rsid w:val="00106E57"/>
    <w:rsid w:val="00106E67"/>
    <w:rsid w:val="001073E2"/>
    <w:rsid w:val="001103BF"/>
    <w:rsid w:val="00111B20"/>
    <w:rsid w:val="0011335D"/>
    <w:rsid w:val="00116001"/>
    <w:rsid w:val="00116139"/>
    <w:rsid w:val="00116C94"/>
    <w:rsid w:val="00117C3D"/>
    <w:rsid w:val="00120171"/>
    <w:rsid w:val="00121C60"/>
    <w:rsid w:val="00122458"/>
    <w:rsid w:val="00122C17"/>
    <w:rsid w:val="00123CEE"/>
    <w:rsid w:val="00124655"/>
    <w:rsid w:val="00124CC2"/>
    <w:rsid w:val="00124CCD"/>
    <w:rsid w:val="00124F48"/>
    <w:rsid w:val="001257B7"/>
    <w:rsid w:val="00134509"/>
    <w:rsid w:val="00134998"/>
    <w:rsid w:val="001360BD"/>
    <w:rsid w:val="00137FF5"/>
    <w:rsid w:val="00140EF2"/>
    <w:rsid w:val="00142305"/>
    <w:rsid w:val="00142740"/>
    <w:rsid w:val="00144708"/>
    <w:rsid w:val="00145C4C"/>
    <w:rsid w:val="00145FEE"/>
    <w:rsid w:val="00146196"/>
    <w:rsid w:val="00146A5A"/>
    <w:rsid w:val="00146D8D"/>
    <w:rsid w:val="00147E64"/>
    <w:rsid w:val="00147EA5"/>
    <w:rsid w:val="00147ED4"/>
    <w:rsid w:val="0015082D"/>
    <w:rsid w:val="00151E7C"/>
    <w:rsid w:val="00153CF1"/>
    <w:rsid w:val="00154A10"/>
    <w:rsid w:val="001556CA"/>
    <w:rsid w:val="0015629E"/>
    <w:rsid w:val="00156645"/>
    <w:rsid w:val="00157CC8"/>
    <w:rsid w:val="00161079"/>
    <w:rsid w:val="00161A8F"/>
    <w:rsid w:val="00161B36"/>
    <w:rsid w:val="0016327C"/>
    <w:rsid w:val="00163A9A"/>
    <w:rsid w:val="00163C3B"/>
    <w:rsid w:val="00166272"/>
    <w:rsid w:val="001701F2"/>
    <w:rsid w:val="001727BB"/>
    <w:rsid w:val="00172999"/>
    <w:rsid w:val="00173338"/>
    <w:rsid w:val="001742D5"/>
    <w:rsid w:val="00174331"/>
    <w:rsid w:val="001766A9"/>
    <w:rsid w:val="00176A23"/>
    <w:rsid w:val="001775E1"/>
    <w:rsid w:val="00181511"/>
    <w:rsid w:val="001817D5"/>
    <w:rsid w:val="00181D2E"/>
    <w:rsid w:val="00182672"/>
    <w:rsid w:val="00182993"/>
    <w:rsid w:val="00183218"/>
    <w:rsid w:val="00183634"/>
    <w:rsid w:val="0018409A"/>
    <w:rsid w:val="001843AB"/>
    <w:rsid w:val="00184B0F"/>
    <w:rsid w:val="00185882"/>
    <w:rsid w:val="00191736"/>
    <w:rsid w:val="00191E1A"/>
    <w:rsid w:val="0019400C"/>
    <w:rsid w:val="001957D8"/>
    <w:rsid w:val="00195E20"/>
    <w:rsid w:val="0019672A"/>
    <w:rsid w:val="00196C47"/>
    <w:rsid w:val="0019793E"/>
    <w:rsid w:val="001A1DB5"/>
    <w:rsid w:val="001A2041"/>
    <w:rsid w:val="001A271A"/>
    <w:rsid w:val="001A2DEF"/>
    <w:rsid w:val="001A2E23"/>
    <w:rsid w:val="001A30CA"/>
    <w:rsid w:val="001A4067"/>
    <w:rsid w:val="001A483F"/>
    <w:rsid w:val="001A4E2E"/>
    <w:rsid w:val="001A519B"/>
    <w:rsid w:val="001A5620"/>
    <w:rsid w:val="001A5D77"/>
    <w:rsid w:val="001A65C1"/>
    <w:rsid w:val="001A7DBD"/>
    <w:rsid w:val="001B0C80"/>
    <w:rsid w:val="001B1EC0"/>
    <w:rsid w:val="001B207D"/>
    <w:rsid w:val="001B2295"/>
    <w:rsid w:val="001B2842"/>
    <w:rsid w:val="001B2B1B"/>
    <w:rsid w:val="001B45AA"/>
    <w:rsid w:val="001B5511"/>
    <w:rsid w:val="001B5751"/>
    <w:rsid w:val="001B5C46"/>
    <w:rsid w:val="001B6105"/>
    <w:rsid w:val="001C0204"/>
    <w:rsid w:val="001C2731"/>
    <w:rsid w:val="001C2FFB"/>
    <w:rsid w:val="001C3610"/>
    <w:rsid w:val="001C39D2"/>
    <w:rsid w:val="001C403B"/>
    <w:rsid w:val="001C414D"/>
    <w:rsid w:val="001C4A44"/>
    <w:rsid w:val="001C5FCD"/>
    <w:rsid w:val="001C6B85"/>
    <w:rsid w:val="001C7725"/>
    <w:rsid w:val="001C7812"/>
    <w:rsid w:val="001D003A"/>
    <w:rsid w:val="001D04B0"/>
    <w:rsid w:val="001D1614"/>
    <w:rsid w:val="001D1A94"/>
    <w:rsid w:val="001D1E81"/>
    <w:rsid w:val="001D23F4"/>
    <w:rsid w:val="001D246A"/>
    <w:rsid w:val="001D2516"/>
    <w:rsid w:val="001D2895"/>
    <w:rsid w:val="001D3EB2"/>
    <w:rsid w:val="001D4A30"/>
    <w:rsid w:val="001D68AC"/>
    <w:rsid w:val="001D6EBD"/>
    <w:rsid w:val="001E186D"/>
    <w:rsid w:val="001E4CAC"/>
    <w:rsid w:val="001E5E73"/>
    <w:rsid w:val="001E603A"/>
    <w:rsid w:val="001E7525"/>
    <w:rsid w:val="001E7BEC"/>
    <w:rsid w:val="001F06A7"/>
    <w:rsid w:val="001F0F78"/>
    <w:rsid w:val="001F13E5"/>
    <w:rsid w:val="001F24D0"/>
    <w:rsid w:val="001F30B9"/>
    <w:rsid w:val="001F42BA"/>
    <w:rsid w:val="001F4769"/>
    <w:rsid w:val="001F5B3A"/>
    <w:rsid w:val="001F7862"/>
    <w:rsid w:val="001F7B69"/>
    <w:rsid w:val="001F7D65"/>
    <w:rsid w:val="00200949"/>
    <w:rsid w:val="002010F4"/>
    <w:rsid w:val="002021E6"/>
    <w:rsid w:val="0020302A"/>
    <w:rsid w:val="0020467A"/>
    <w:rsid w:val="002047D3"/>
    <w:rsid w:val="00204B6F"/>
    <w:rsid w:val="002061E2"/>
    <w:rsid w:val="00206DC6"/>
    <w:rsid w:val="0020758F"/>
    <w:rsid w:val="00211780"/>
    <w:rsid w:val="00212DB2"/>
    <w:rsid w:val="002130A9"/>
    <w:rsid w:val="00213EFE"/>
    <w:rsid w:val="002143C3"/>
    <w:rsid w:val="0021445B"/>
    <w:rsid w:val="00215ECC"/>
    <w:rsid w:val="002164B5"/>
    <w:rsid w:val="002168F4"/>
    <w:rsid w:val="00221483"/>
    <w:rsid w:val="00222E09"/>
    <w:rsid w:val="00222EE7"/>
    <w:rsid w:val="0022414E"/>
    <w:rsid w:val="0022472C"/>
    <w:rsid w:val="00224EC1"/>
    <w:rsid w:val="002250AD"/>
    <w:rsid w:val="00230DE4"/>
    <w:rsid w:val="002310C5"/>
    <w:rsid w:val="00231214"/>
    <w:rsid w:val="00231A1A"/>
    <w:rsid w:val="00231BB6"/>
    <w:rsid w:val="002325A4"/>
    <w:rsid w:val="0023260A"/>
    <w:rsid w:val="002335E4"/>
    <w:rsid w:val="00235291"/>
    <w:rsid w:val="00236401"/>
    <w:rsid w:val="00236697"/>
    <w:rsid w:val="00242579"/>
    <w:rsid w:val="0024348B"/>
    <w:rsid w:val="0024353E"/>
    <w:rsid w:val="00244159"/>
    <w:rsid w:val="00247C66"/>
    <w:rsid w:val="00247E72"/>
    <w:rsid w:val="00250947"/>
    <w:rsid w:val="00251A78"/>
    <w:rsid w:val="002538A9"/>
    <w:rsid w:val="002539F9"/>
    <w:rsid w:val="00253E88"/>
    <w:rsid w:val="00253F08"/>
    <w:rsid w:val="00255356"/>
    <w:rsid w:val="00255B0B"/>
    <w:rsid w:val="00255B7A"/>
    <w:rsid w:val="00255F72"/>
    <w:rsid w:val="00256C65"/>
    <w:rsid w:val="00256FE7"/>
    <w:rsid w:val="002578F5"/>
    <w:rsid w:val="00257E0A"/>
    <w:rsid w:val="002605B8"/>
    <w:rsid w:val="00260B5F"/>
    <w:rsid w:val="002625EE"/>
    <w:rsid w:val="002645FF"/>
    <w:rsid w:val="002656D8"/>
    <w:rsid w:val="002663D8"/>
    <w:rsid w:val="00266A53"/>
    <w:rsid w:val="00266C66"/>
    <w:rsid w:val="00266E55"/>
    <w:rsid w:val="00270E37"/>
    <w:rsid w:val="0027199E"/>
    <w:rsid w:val="002724C9"/>
    <w:rsid w:val="00273489"/>
    <w:rsid w:val="00276E1B"/>
    <w:rsid w:val="00276F43"/>
    <w:rsid w:val="00277815"/>
    <w:rsid w:val="002779B2"/>
    <w:rsid w:val="00280AF2"/>
    <w:rsid w:val="00281DC6"/>
    <w:rsid w:val="00282253"/>
    <w:rsid w:val="00284194"/>
    <w:rsid w:val="00284343"/>
    <w:rsid w:val="00285053"/>
    <w:rsid w:val="002858A8"/>
    <w:rsid w:val="002863AA"/>
    <w:rsid w:val="002872B9"/>
    <w:rsid w:val="0029065C"/>
    <w:rsid w:val="00291583"/>
    <w:rsid w:val="00291E26"/>
    <w:rsid w:val="00292422"/>
    <w:rsid w:val="00293778"/>
    <w:rsid w:val="00296310"/>
    <w:rsid w:val="002972D5"/>
    <w:rsid w:val="002A1DAB"/>
    <w:rsid w:val="002A2408"/>
    <w:rsid w:val="002A617E"/>
    <w:rsid w:val="002A65D9"/>
    <w:rsid w:val="002A669F"/>
    <w:rsid w:val="002A7675"/>
    <w:rsid w:val="002B0308"/>
    <w:rsid w:val="002B0F03"/>
    <w:rsid w:val="002B18BA"/>
    <w:rsid w:val="002B338E"/>
    <w:rsid w:val="002B3F9E"/>
    <w:rsid w:val="002B42AE"/>
    <w:rsid w:val="002B440C"/>
    <w:rsid w:val="002B48AA"/>
    <w:rsid w:val="002B561A"/>
    <w:rsid w:val="002B626F"/>
    <w:rsid w:val="002B6CC0"/>
    <w:rsid w:val="002C008A"/>
    <w:rsid w:val="002C1A12"/>
    <w:rsid w:val="002C1E38"/>
    <w:rsid w:val="002C2E3A"/>
    <w:rsid w:val="002C3C24"/>
    <w:rsid w:val="002C4BD5"/>
    <w:rsid w:val="002C538C"/>
    <w:rsid w:val="002C55E4"/>
    <w:rsid w:val="002C670E"/>
    <w:rsid w:val="002C755E"/>
    <w:rsid w:val="002C7798"/>
    <w:rsid w:val="002C7A80"/>
    <w:rsid w:val="002D076E"/>
    <w:rsid w:val="002D1163"/>
    <w:rsid w:val="002D1414"/>
    <w:rsid w:val="002D2FB9"/>
    <w:rsid w:val="002D3A57"/>
    <w:rsid w:val="002D4957"/>
    <w:rsid w:val="002D4974"/>
    <w:rsid w:val="002D5877"/>
    <w:rsid w:val="002D68E3"/>
    <w:rsid w:val="002D698F"/>
    <w:rsid w:val="002E00B3"/>
    <w:rsid w:val="002E0538"/>
    <w:rsid w:val="002E1A96"/>
    <w:rsid w:val="002E1F20"/>
    <w:rsid w:val="002E218F"/>
    <w:rsid w:val="002E2377"/>
    <w:rsid w:val="002E2DB1"/>
    <w:rsid w:val="002E31A3"/>
    <w:rsid w:val="002E4192"/>
    <w:rsid w:val="002E50E2"/>
    <w:rsid w:val="002E6B68"/>
    <w:rsid w:val="002E76BC"/>
    <w:rsid w:val="002F02B7"/>
    <w:rsid w:val="002F2E06"/>
    <w:rsid w:val="002F3C4F"/>
    <w:rsid w:val="002F3D84"/>
    <w:rsid w:val="002F4030"/>
    <w:rsid w:val="002F508E"/>
    <w:rsid w:val="002F5817"/>
    <w:rsid w:val="002F590F"/>
    <w:rsid w:val="002F7B55"/>
    <w:rsid w:val="002F7E75"/>
    <w:rsid w:val="003010B9"/>
    <w:rsid w:val="0030232D"/>
    <w:rsid w:val="003025AA"/>
    <w:rsid w:val="00304921"/>
    <w:rsid w:val="0030678F"/>
    <w:rsid w:val="00306847"/>
    <w:rsid w:val="00306965"/>
    <w:rsid w:val="00306FE2"/>
    <w:rsid w:val="0030738C"/>
    <w:rsid w:val="00310046"/>
    <w:rsid w:val="0031276B"/>
    <w:rsid w:val="00312C94"/>
    <w:rsid w:val="00312D21"/>
    <w:rsid w:val="00312E89"/>
    <w:rsid w:val="00316CD0"/>
    <w:rsid w:val="0031780E"/>
    <w:rsid w:val="00317CD7"/>
    <w:rsid w:val="00320581"/>
    <w:rsid w:val="00320C06"/>
    <w:rsid w:val="00321B39"/>
    <w:rsid w:val="00322BEA"/>
    <w:rsid w:val="00324314"/>
    <w:rsid w:val="003252AE"/>
    <w:rsid w:val="003255AA"/>
    <w:rsid w:val="00326C89"/>
    <w:rsid w:val="00326ECA"/>
    <w:rsid w:val="00327703"/>
    <w:rsid w:val="00327F3A"/>
    <w:rsid w:val="00332B34"/>
    <w:rsid w:val="00333745"/>
    <w:rsid w:val="0033498E"/>
    <w:rsid w:val="003360C1"/>
    <w:rsid w:val="003371B8"/>
    <w:rsid w:val="003409CC"/>
    <w:rsid w:val="00341104"/>
    <w:rsid w:val="00342AF5"/>
    <w:rsid w:val="00342E56"/>
    <w:rsid w:val="00343088"/>
    <w:rsid w:val="003430AD"/>
    <w:rsid w:val="00343DEB"/>
    <w:rsid w:val="003457DA"/>
    <w:rsid w:val="00345917"/>
    <w:rsid w:val="003468A7"/>
    <w:rsid w:val="00346B20"/>
    <w:rsid w:val="00347809"/>
    <w:rsid w:val="00347B3E"/>
    <w:rsid w:val="003517AA"/>
    <w:rsid w:val="00353354"/>
    <w:rsid w:val="00353791"/>
    <w:rsid w:val="00354866"/>
    <w:rsid w:val="00355D20"/>
    <w:rsid w:val="00360695"/>
    <w:rsid w:val="00361110"/>
    <w:rsid w:val="00361BBE"/>
    <w:rsid w:val="00363BFB"/>
    <w:rsid w:val="00363CAA"/>
    <w:rsid w:val="00363FFA"/>
    <w:rsid w:val="00364224"/>
    <w:rsid w:val="00364DBF"/>
    <w:rsid w:val="00365180"/>
    <w:rsid w:val="00366413"/>
    <w:rsid w:val="00370C3D"/>
    <w:rsid w:val="00373914"/>
    <w:rsid w:val="00374523"/>
    <w:rsid w:val="00374C4E"/>
    <w:rsid w:val="00374CF9"/>
    <w:rsid w:val="00375EF7"/>
    <w:rsid w:val="00376608"/>
    <w:rsid w:val="00376A38"/>
    <w:rsid w:val="00377369"/>
    <w:rsid w:val="0038151D"/>
    <w:rsid w:val="00381A98"/>
    <w:rsid w:val="003831EC"/>
    <w:rsid w:val="0038337C"/>
    <w:rsid w:val="00384778"/>
    <w:rsid w:val="003851F3"/>
    <w:rsid w:val="00385276"/>
    <w:rsid w:val="003856A6"/>
    <w:rsid w:val="00385913"/>
    <w:rsid w:val="003861D4"/>
    <w:rsid w:val="00391620"/>
    <w:rsid w:val="00393364"/>
    <w:rsid w:val="003977E7"/>
    <w:rsid w:val="00397D1B"/>
    <w:rsid w:val="003A043C"/>
    <w:rsid w:val="003A0B91"/>
    <w:rsid w:val="003A1886"/>
    <w:rsid w:val="003A1CDB"/>
    <w:rsid w:val="003A1EC4"/>
    <w:rsid w:val="003A2930"/>
    <w:rsid w:val="003A34B3"/>
    <w:rsid w:val="003A4148"/>
    <w:rsid w:val="003A54E7"/>
    <w:rsid w:val="003A5E23"/>
    <w:rsid w:val="003A6536"/>
    <w:rsid w:val="003A6F2C"/>
    <w:rsid w:val="003A793A"/>
    <w:rsid w:val="003B25BE"/>
    <w:rsid w:val="003B2CD1"/>
    <w:rsid w:val="003B4270"/>
    <w:rsid w:val="003B434C"/>
    <w:rsid w:val="003B4FD5"/>
    <w:rsid w:val="003B50E5"/>
    <w:rsid w:val="003B5AB1"/>
    <w:rsid w:val="003B5D0B"/>
    <w:rsid w:val="003B687B"/>
    <w:rsid w:val="003B6F18"/>
    <w:rsid w:val="003C0C4F"/>
    <w:rsid w:val="003C4241"/>
    <w:rsid w:val="003C4484"/>
    <w:rsid w:val="003D00FC"/>
    <w:rsid w:val="003D03B6"/>
    <w:rsid w:val="003D1238"/>
    <w:rsid w:val="003D272C"/>
    <w:rsid w:val="003D2AE0"/>
    <w:rsid w:val="003D2C45"/>
    <w:rsid w:val="003D401A"/>
    <w:rsid w:val="003D40ED"/>
    <w:rsid w:val="003D432E"/>
    <w:rsid w:val="003D57D2"/>
    <w:rsid w:val="003D6514"/>
    <w:rsid w:val="003D6643"/>
    <w:rsid w:val="003D7D13"/>
    <w:rsid w:val="003D7DB9"/>
    <w:rsid w:val="003E13FB"/>
    <w:rsid w:val="003E1DAC"/>
    <w:rsid w:val="003E2CDE"/>
    <w:rsid w:val="003E38C4"/>
    <w:rsid w:val="003E541E"/>
    <w:rsid w:val="003E69EB"/>
    <w:rsid w:val="003E6FAF"/>
    <w:rsid w:val="003E76E4"/>
    <w:rsid w:val="003E77E8"/>
    <w:rsid w:val="003F03DA"/>
    <w:rsid w:val="003F0B64"/>
    <w:rsid w:val="003F2B35"/>
    <w:rsid w:val="003F36CE"/>
    <w:rsid w:val="003F5612"/>
    <w:rsid w:val="003F596F"/>
    <w:rsid w:val="003F5E9D"/>
    <w:rsid w:val="003F5F74"/>
    <w:rsid w:val="004001A0"/>
    <w:rsid w:val="00401074"/>
    <w:rsid w:val="0040153B"/>
    <w:rsid w:val="00401AB3"/>
    <w:rsid w:val="004033B5"/>
    <w:rsid w:val="00403FAB"/>
    <w:rsid w:val="00404E3B"/>
    <w:rsid w:val="00405698"/>
    <w:rsid w:val="0040633F"/>
    <w:rsid w:val="004067F8"/>
    <w:rsid w:val="00407235"/>
    <w:rsid w:val="00412611"/>
    <w:rsid w:val="00412F03"/>
    <w:rsid w:val="0041483C"/>
    <w:rsid w:val="004148B9"/>
    <w:rsid w:val="0041516C"/>
    <w:rsid w:val="0041554F"/>
    <w:rsid w:val="00416268"/>
    <w:rsid w:val="004166E4"/>
    <w:rsid w:val="0041684F"/>
    <w:rsid w:val="00416FF3"/>
    <w:rsid w:val="00417B1F"/>
    <w:rsid w:val="004207AB"/>
    <w:rsid w:val="00420A32"/>
    <w:rsid w:val="00420E39"/>
    <w:rsid w:val="00421020"/>
    <w:rsid w:val="004212F9"/>
    <w:rsid w:val="004218F7"/>
    <w:rsid w:val="00421BDD"/>
    <w:rsid w:val="00421E7A"/>
    <w:rsid w:val="00422D22"/>
    <w:rsid w:val="00422D4E"/>
    <w:rsid w:val="004239FA"/>
    <w:rsid w:val="00423BD2"/>
    <w:rsid w:val="004249E7"/>
    <w:rsid w:val="00424DB5"/>
    <w:rsid w:val="00426552"/>
    <w:rsid w:val="00427307"/>
    <w:rsid w:val="00430EF6"/>
    <w:rsid w:val="00431C2B"/>
    <w:rsid w:val="004324B5"/>
    <w:rsid w:val="00433476"/>
    <w:rsid w:val="00434410"/>
    <w:rsid w:val="00434BB1"/>
    <w:rsid w:val="00435E77"/>
    <w:rsid w:val="0043649B"/>
    <w:rsid w:val="004379EC"/>
    <w:rsid w:val="00442828"/>
    <w:rsid w:val="00442B38"/>
    <w:rsid w:val="004441F5"/>
    <w:rsid w:val="0044448C"/>
    <w:rsid w:val="004450F1"/>
    <w:rsid w:val="00446633"/>
    <w:rsid w:val="004501E1"/>
    <w:rsid w:val="00451A08"/>
    <w:rsid w:val="00451C96"/>
    <w:rsid w:val="00452025"/>
    <w:rsid w:val="00453EBD"/>
    <w:rsid w:val="004545BF"/>
    <w:rsid w:val="00455723"/>
    <w:rsid w:val="00456440"/>
    <w:rsid w:val="004569C7"/>
    <w:rsid w:val="004573DF"/>
    <w:rsid w:val="00457881"/>
    <w:rsid w:val="00457E91"/>
    <w:rsid w:val="004601D3"/>
    <w:rsid w:val="0046039C"/>
    <w:rsid w:val="00460AE6"/>
    <w:rsid w:val="00460E28"/>
    <w:rsid w:val="00462430"/>
    <w:rsid w:val="00463C8B"/>
    <w:rsid w:val="00465278"/>
    <w:rsid w:val="0046531D"/>
    <w:rsid w:val="0046563D"/>
    <w:rsid w:val="00465B90"/>
    <w:rsid w:val="004665F8"/>
    <w:rsid w:val="00466710"/>
    <w:rsid w:val="00467092"/>
    <w:rsid w:val="00467D2A"/>
    <w:rsid w:val="00474E8F"/>
    <w:rsid w:val="00475345"/>
    <w:rsid w:val="004767AC"/>
    <w:rsid w:val="0047770A"/>
    <w:rsid w:val="00481D76"/>
    <w:rsid w:val="00483298"/>
    <w:rsid w:val="00484927"/>
    <w:rsid w:val="004852EB"/>
    <w:rsid w:val="0048604A"/>
    <w:rsid w:val="00486D66"/>
    <w:rsid w:val="00486D7D"/>
    <w:rsid w:val="004872C6"/>
    <w:rsid w:val="00487449"/>
    <w:rsid w:val="00487BB1"/>
    <w:rsid w:val="00490296"/>
    <w:rsid w:val="00490C96"/>
    <w:rsid w:val="004913CA"/>
    <w:rsid w:val="00492D43"/>
    <w:rsid w:val="004931B6"/>
    <w:rsid w:val="00493647"/>
    <w:rsid w:val="00495287"/>
    <w:rsid w:val="004952F0"/>
    <w:rsid w:val="00495722"/>
    <w:rsid w:val="00496B50"/>
    <w:rsid w:val="004A0257"/>
    <w:rsid w:val="004A025B"/>
    <w:rsid w:val="004A0776"/>
    <w:rsid w:val="004A0C0D"/>
    <w:rsid w:val="004A1127"/>
    <w:rsid w:val="004A1361"/>
    <w:rsid w:val="004A26D1"/>
    <w:rsid w:val="004A28A0"/>
    <w:rsid w:val="004A3455"/>
    <w:rsid w:val="004A46BE"/>
    <w:rsid w:val="004A4B91"/>
    <w:rsid w:val="004A6418"/>
    <w:rsid w:val="004A6B3B"/>
    <w:rsid w:val="004A6BD8"/>
    <w:rsid w:val="004A7280"/>
    <w:rsid w:val="004A73D9"/>
    <w:rsid w:val="004A7940"/>
    <w:rsid w:val="004A7B3B"/>
    <w:rsid w:val="004B04A9"/>
    <w:rsid w:val="004B09ED"/>
    <w:rsid w:val="004B17E9"/>
    <w:rsid w:val="004B2E16"/>
    <w:rsid w:val="004B3620"/>
    <w:rsid w:val="004B49A0"/>
    <w:rsid w:val="004B4CD7"/>
    <w:rsid w:val="004B6601"/>
    <w:rsid w:val="004B6A0F"/>
    <w:rsid w:val="004C15E1"/>
    <w:rsid w:val="004C1DBD"/>
    <w:rsid w:val="004C21CD"/>
    <w:rsid w:val="004C270B"/>
    <w:rsid w:val="004C3031"/>
    <w:rsid w:val="004C4C08"/>
    <w:rsid w:val="004C4FE7"/>
    <w:rsid w:val="004C5C9C"/>
    <w:rsid w:val="004C61B2"/>
    <w:rsid w:val="004C6993"/>
    <w:rsid w:val="004C7709"/>
    <w:rsid w:val="004D0ED3"/>
    <w:rsid w:val="004D2179"/>
    <w:rsid w:val="004D236A"/>
    <w:rsid w:val="004D2995"/>
    <w:rsid w:val="004D2BAC"/>
    <w:rsid w:val="004D3455"/>
    <w:rsid w:val="004D4857"/>
    <w:rsid w:val="004D7E57"/>
    <w:rsid w:val="004E005F"/>
    <w:rsid w:val="004E1F27"/>
    <w:rsid w:val="004E2897"/>
    <w:rsid w:val="004E29CE"/>
    <w:rsid w:val="004E2A6B"/>
    <w:rsid w:val="004E335C"/>
    <w:rsid w:val="004E44EB"/>
    <w:rsid w:val="004E4C09"/>
    <w:rsid w:val="004E5541"/>
    <w:rsid w:val="004E7DD9"/>
    <w:rsid w:val="004E7DDE"/>
    <w:rsid w:val="004F03B6"/>
    <w:rsid w:val="004F0B1D"/>
    <w:rsid w:val="004F27A6"/>
    <w:rsid w:val="004F3109"/>
    <w:rsid w:val="004F3667"/>
    <w:rsid w:val="004F3C79"/>
    <w:rsid w:val="004F3E64"/>
    <w:rsid w:val="004F4260"/>
    <w:rsid w:val="004F50DE"/>
    <w:rsid w:val="004F580D"/>
    <w:rsid w:val="004F5F2C"/>
    <w:rsid w:val="004F648B"/>
    <w:rsid w:val="004F6799"/>
    <w:rsid w:val="004F7C70"/>
    <w:rsid w:val="005000AB"/>
    <w:rsid w:val="005022DB"/>
    <w:rsid w:val="0050297D"/>
    <w:rsid w:val="005043F9"/>
    <w:rsid w:val="00505F78"/>
    <w:rsid w:val="00506C93"/>
    <w:rsid w:val="0050771C"/>
    <w:rsid w:val="0051051D"/>
    <w:rsid w:val="005108D2"/>
    <w:rsid w:val="00512888"/>
    <w:rsid w:val="0051296D"/>
    <w:rsid w:val="005129B0"/>
    <w:rsid w:val="00514863"/>
    <w:rsid w:val="00515010"/>
    <w:rsid w:val="00516756"/>
    <w:rsid w:val="00517D93"/>
    <w:rsid w:val="00521712"/>
    <w:rsid w:val="0052178A"/>
    <w:rsid w:val="00521B35"/>
    <w:rsid w:val="00523587"/>
    <w:rsid w:val="00523E59"/>
    <w:rsid w:val="005240DA"/>
    <w:rsid w:val="005249E2"/>
    <w:rsid w:val="00524A0C"/>
    <w:rsid w:val="00525AB9"/>
    <w:rsid w:val="00525C69"/>
    <w:rsid w:val="00526113"/>
    <w:rsid w:val="005267CC"/>
    <w:rsid w:val="00527E96"/>
    <w:rsid w:val="00530117"/>
    <w:rsid w:val="00530318"/>
    <w:rsid w:val="00530D7E"/>
    <w:rsid w:val="0053229E"/>
    <w:rsid w:val="0053370D"/>
    <w:rsid w:val="00536A5B"/>
    <w:rsid w:val="0054180C"/>
    <w:rsid w:val="005426DF"/>
    <w:rsid w:val="00542B78"/>
    <w:rsid w:val="00542E12"/>
    <w:rsid w:val="005433CD"/>
    <w:rsid w:val="00543E0B"/>
    <w:rsid w:val="00543ED8"/>
    <w:rsid w:val="00544345"/>
    <w:rsid w:val="00544EE3"/>
    <w:rsid w:val="0054512C"/>
    <w:rsid w:val="00545899"/>
    <w:rsid w:val="00546FB8"/>
    <w:rsid w:val="0054799B"/>
    <w:rsid w:val="00547C34"/>
    <w:rsid w:val="00547FCC"/>
    <w:rsid w:val="005509A8"/>
    <w:rsid w:val="005522A2"/>
    <w:rsid w:val="0055235B"/>
    <w:rsid w:val="005531C8"/>
    <w:rsid w:val="005539E6"/>
    <w:rsid w:val="00553FEF"/>
    <w:rsid w:val="00555574"/>
    <w:rsid w:val="0055576A"/>
    <w:rsid w:val="0055609E"/>
    <w:rsid w:val="005574ED"/>
    <w:rsid w:val="00557D0C"/>
    <w:rsid w:val="00560502"/>
    <w:rsid w:val="00560ABB"/>
    <w:rsid w:val="00562319"/>
    <w:rsid w:val="00562CE5"/>
    <w:rsid w:val="0056595F"/>
    <w:rsid w:val="005672F2"/>
    <w:rsid w:val="00570490"/>
    <w:rsid w:val="005721FA"/>
    <w:rsid w:val="00572C48"/>
    <w:rsid w:val="0057308F"/>
    <w:rsid w:val="005742AC"/>
    <w:rsid w:val="00574462"/>
    <w:rsid w:val="0057525B"/>
    <w:rsid w:val="00576368"/>
    <w:rsid w:val="005764CB"/>
    <w:rsid w:val="005765B6"/>
    <w:rsid w:val="00580315"/>
    <w:rsid w:val="005819D9"/>
    <w:rsid w:val="005819FF"/>
    <w:rsid w:val="005821D1"/>
    <w:rsid w:val="00584477"/>
    <w:rsid w:val="00584F08"/>
    <w:rsid w:val="00584F0A"/>
    <w:rsid w:val="005859C2"/>
    <w:rsid w:val="005900D1"/>
    <w:rsid w:val="00591081"/>
    <w:rsid w:val="00591408"/>
    <w:rsid w:val="00591622"/>
    <w:rsid w:val="00591757"/>
    <w:rsid w:val="005926ED"/>
    <w:rsid w:val="00593ECF"/>
    <w:rsid w:val="005947B6"/>
    <w:rsid w:val="00594D48"/>
    <w:rsid w:val="00596357"/>
    <w:rsid w:val="00596727"/>
    <w:rsid w:val="00596894"/>
    <w:rsid w:val="00596F36"/>
    <w:rsid w:val="005A0E73"/>
    <w:rsid w:val="005A31C3"/>
    <w:rsid w:val="005A4EC3"/>
    <w:rsid w:val="005A5A67"/>
    <w:rsid w:val="005A661B"/>
    <w:rsid w:val="005A7B1F"/>
    <w:rsid w:val="005B1457"/>
    <w:rsid w:val="005B14E0"/>
    <w:rsid w:val="005B2A48"/>
    <w:rsid w:val="005B2C72"/>
    <w:rsid w:val="005B39F9"/>
    <w:rsid w:val="005B3A74"/>
    <w:rsid w:val="005B4AB3"/>
    <w:rsid w:val="005B758D"/>
    <w:rsid w:val="005B774C"/>
    <w:rsid w:val="005B7EBF"/>
    <w:rsid w:val="005C0912"/>
    <w:rsid w:val="005C1D78"/>
    <w:rsid w:val="005C3BF6"/>
    <w:rsid w:val="005C4189"/>
    <w:rsid w:val="005C5910"/>
    <w:rsid w:val="005C661B"/>
    <w:rsid w:val="005D0217"/>
    <w:rsid w:val="005D2441"/>
    <w:rsid w:val="005D2476"/>
    <w:rsid w:val="005D281A"/>
    <w:rsid w:val="005D2CBB"/>
    <w:rsid w:val="005D4832"/>
    <w:rsid w:val="005D49DF"/>
    <w:rsid w:val="005D6E51"/>
    <w:rsid w:val="005D717F"/>
    <w:rsid w:val="005D7726"/>
    <w:rsid w:val="005E12D9"/>
    <w:rsid w:val="005E1351"/>
    <w:rsid w:val="005E2715"/>
    <w:rsid w:val="005E4D22"/>
    <w:rsid w:val="005E5938"/>
    <w:rsid w:val="005E5A79"/>
    <w:rsid w:val="005E6E01"/>
    <w:rsid w:val="005E72B9"/>
    <w:rsid w:val="005E73DC"/>
    <w:rsid w:val="005E7DAD"/>
    <w:rsid w:val="005F03A6"/>
    <w:rsid w:val="005F3DB5"/>
    <w:rsid w:val="005F4286"/>
    <w:rsid w:val="00601CF0"/>
    <w:rsid w:val="00603429"/>
    <w:rsid w:val="0060357A"/>
    <w:rsid w:val="00603A11"/>
    <w:rsid w:val="00603A94"/>
    <w:rsid w:val="00604226"/>
    <w:rsid w:val="0060436D"/>
    <w:rsid w:val="006046F4"/>
    <w:rsid w:val="00604DDC"/>
    <w:rsid w:val="00605006"/>
    <w:rsid w:val="0060678D"/>
    <w:rsid w:val="006078FD"/>
    <w:rsid w:val="00610F95"/>
    <w:rsid w:val="00611BB1"/>
    <w:rsid w:val="006137A0"/>
    <w:rsid w:val="00613A50"/>
    <w:rsid w:val="00614951"/>
    <w:rsid w:val="00615A40"/>
    <w:rsid w:val="00616FB7"/>
    <w:rsid w:val="006173A6"/>
    <w:rsid w:val="00617AF9"/>
    <w:rsid w:val="00617E95"/>
    <w:rsid w:val="0062080C"/>
    <w:rsid w:val="006208CB"/>
    <w:rsid w:val="0062157B"/>
    <w:rsid w:val="006222CF"/>
    <w:rsid w:val="00622DD0"/>
    <w:rsid w:val="00624013"/>
    <w:rsid w:val="00624AE0"/>
    <w:rsid w:val="00625118"/>
    <w:rsid w:val="0062577B"/>
    <w:rsid w:val="00625BBF"/>
    <w:rsid w:val="00626045"/>
    <w:rsid w:val="00626A73"/>
    <w:rsid w:val="00626E54"/>
    <w:rsid w:val="00627E8D"/>
    <w:rsid w:val="00631007"/>
    <w:rsid w:val="0063166E"/>
    <w:rsid w:val="00632783"/>
    <w:rsid w:val="00632B48"/>
    <w:rsid w:val="00632BED"/>
    <w:rsid w:val="00633C39"/>
    <w:rsid w:val="006340C7"/>
    <w:rsid w:val="00635138"/>
    <w:rsid w:val="00636CF8"/>
    <w:rsid w:val="00637272"/>
    <w:rsid w:val="00644A1B"/>
    <w:rsid w:val="00644AD3"/>
    <w:rsid w:val="00644FA3"/>
    <w:rsid w:val="00645897"/>
    <w:rsid w:val="00645FDF"/>
    <w:rsid w:val="00650755"/>
    <w:rsid w:val="00650BBC"/>
    <w:rsid w:val="00651479"/>
    <w:rsid w:val="00651B72"/>
    <w:rsid w:val="00652013"/>
    <w:rsid w:val="006540F5"/>
    <w:rsid w:val="0065511F"/>
    <w:rsid w:val="00655303"/>
    <w:rsid w:val="00656FD1"/>
    <w:rsid w:val="0066023F"/>
    <w:rsid w:val="00660374"/>
    <w:rsid w:val="0066153F"/>
    <w:rsid w:val="00661A7C"/>
    <w:rsid w:val="00662926"/>
    <w:rsid w:val="00663E59"/>
    <w:rsid w:val="00664330"/>
    <w:rsid w:val="00665888"/>
    <w:rsid w:val="00667D84"/>
    <w:rsid w:val="00671B22"/>
    <w:rsid w:val="00672141"/>
    <w:rsid w:val="006733E1"/>
    <w:rsid w:val="00673BAF"/>
    <w:rsid w:val="006745B1"/>
    <w:rsid w:val="006751EC"/>
    <w:rsid w:val="00675B52"/>
    <w:rsid w:val="0067612D"/>
    <w:rsid w:val="00676B25"/>
    <w:rsid w:val="00680CE7"/>
    <w:rsid w:val="00681BFD"/>
    <w:rsid w:val="00682C29"/>
    <w:rsid w:val="0068327B"/>
    <w:rsid w:val="00683600"/>
    <w:rsid w:val="00683B97"/>
    <w:rsid w:val="006843E8"/>
    <w:rsid w:val="00685581"/>
    <w:rsid w:val="00685867"/>
    <w:rsid w:val="00686C43"/>
    <w:rsid w:val="00687B8C"/>
    <w:rsid w:val="00693002"/>
    <w:rsid w:val="006944A7"/>
    <w:rsid w:val="0069472B"/>
    <w:rsid w:val="00695010"/>
    <w:rsid w:val="00695338"/>
    <w:rsid w:val="006970DB"/>
    <w:rsid w:val="00697F70"/>
    <w:rsid w:val="006A01A4"/>
    <w:rsid w:val="006A0A6B"/>
    <w:rsid w:val="006A0F7A"/>
    <w:rsid w:val="006A17DB"/>
    <w:rsid w:val="006A362C"/>
    <w:rsid w:val="006A5365"/>
    <w:rsid w:val="006A54F8"/>
    <w:rsid w:val="006A6175"/>
    <w:rsid w:val="006A640A"/>
    <w:rsid w:val="006A6755"/>
    <w:rsid w:val="006B0043"/>
    <w:rsid w:val="006B1219"/>
    <w:rsid w:val="006B2636"/>
    <w:rsid w:val="006B265C"/>
    <w:rsid w:val="006B5546"/>
    <w:rsid w:val="006B6420"/>
    <w:rsid w:val="006C131A"/>
    <w:rsid w:val="006C139A"/>
    <w:rsid w:val="006C24CA"/>
    <w:rsid w:val="006C26FD"/>
    <w:rsid w:val="006C32AF"/>
    <w:rsid w:val="006C4D48"/>
    <w:rsid w:val="006C5DFD"/>
    <w:rsid w:val="006D04D4"/>
    <w:rsid w:val="006D04E0"/>
    <w:rsid w:val="006D05C9"/>
    <w:rsid w:val="006D0FA4"/>
    <w:rsid w:val="006D264E"/>
    <w:rsid w:val="006D2DD1"/>
    <w:rsid w:val="006D3CB2"/>
    <w:rsid w:val="006D429F"/>
    <w:rsid w:val="006D52D2"/>
    <w:rsid w:val="006D5412"/>
    <w:rsid w:val="006D5A81"/>
    <w:rsid w:val="006D7330"/>
    <w:rsid w:val="006D76BA"/>
    <w:rsid w:val="006E015E"/>
    <w:rsid w:val="006E1345"/>
    <w:rsid w:val="006E15BD"/>
    <w:rsid w:val="006E2422"/>
    <w:rsid w:val="006E25C7"/>
    <w:rsid w:val="006E2916"/>
    <w:rsid w:val="006E5CD6"/>
    <w:rsid w:val="006E5D4B"/>
    <w:rsid w:val="006E63A1"/>
    <w:rsid w:val="006E687A"/>
    <w:rsid w:val="006E6B10"/>
    <w:rsid w:val="006E6EF3"/>
    <w:rsid w:val="006F1225"/>
    <w:rsid w:val="006F18FA"/>
    <w:rsid w:val="006F3133"/>
    <w:rsid w:val="006F3AB3"/>
    <w:rsid w:val="006F3CAE"/>
    <w:rsid w:val="006F4AA9"/>
    <w:rsid w:val="006F529A"/>
    <w:rsid w:val="006F5DAD"/>
    <w:rsid w:val="006F6D50"/>
    <w:rsid w:val="006F74F0"/>
    <w:rsid w:val="00700167"/>
    <w:rsid w:val="00700CE7"/>
    <w:rsid w:val="007014E9"/>
    <w:rsid w:val="007018B2"/>
    <w:rsid w:val="007024A0"/>
    <w:rsid w:val="00703216"/>
    <w:rsid w:val="007047D0"/>
    <w:rsid w:val="00704F11"/>
    <w:rsid w:val="00705058"/>
    <w:rsid w:val="00707BEB"/>
    <w:rsid w:val="00711341"/>
    <w:rsid w:val="007148BB"/>
    <w:rsid w:val="00715ACF"/>
    <w:rsid w:val="00715D8A"/>
    <w:rsid w:val="0071624B"/>
    <w:rsid w:val="007206A1"/>
    <w:rsid w:val="007209BA"/>
    <w:rsid w:val="00721727"/>
    <w:rsid w:val="0072254C"/>
    <w:rsid w:val="00723032"/>
    <w:rsid w:val="00723214"/>
    <w:rsid w:val="007237C4"/>
    <w:rsid w:val="00723844"/>
    <w:rsid w:val="00724468"/>
    <w:rsid w:val="007245CE"/>
    <w:rsid w:val="00724D04"/>
    <w:rsid w:val="00725740"/>
    <w:rsid w:val="007262F3"/>
    <w:rsid w:val="0072753A"/>
    <w:rsid w:val="00727592"/>
    <w:rsid w:val="007277A3"/>
    <w:rsid w:val="00731960"/>
    <w:rsid w:val="007329AA"/>
    <w:rsid w:val="00732C67"/>
    <w:rsid w:val="00732FF9"/>
    <w:rsid w:val="00735B35"/>
    <w:rsid w:val="00735DA2"/>
    <w:rsid w:val="0073650E"/>
    <w:rsid w:val="0073799A"/>
    <w:rsid w:val="00740289"/>
    <w:rsid w:val="0074085F"/>
    <w:rsid w:val="007409E1"/>
    <w:rsid w:val="00741D17"/>
    <w:rsid w:val="00742846"/>
    <w:rsid w:val="00743367"/>
    <w:rsid w:val="007451AB"/>
    <w:rsid w:val="00745240"/>
    <w:rsid w:val="00745389"/>
    <w:rsid w:val="00750B12"/>
    <w:rsid w:val="00751A2B"/>
    <w:rsid w:val="007527BB"/>
    <w:rsid w:val="007528CD"/>
    <w:rsid w:val="00752CDA"/>
    <w:rsid w:val="00754472"/>
    <w:rsid w:val="00756761"/>
    <w:rsid w:val="00756B91"/>
    <w:rsid w:val="007570C5"/>
    <w:rsid w:val="007602D3"/>
    <w:rsid w:val="007605DF"/>
    <w:rsid w:val="00761D88"/>
    <w:rsid w:val="00762B3D"/>
    <w:rsid w:val="007633DF"/>
    <w:rsid w:val="0076385A"/>
    <w:rsid w:val="00763DE6"/>
    <w:rsid w:val="00764F3F"/>
    <w:rsid w:val="007655D3"/>
    <w:rsid w:val="00766031"/>
    <w:rsid w:val="007663DA"/>
    <w:rsid w:val="007677F5"/>
    <w:rsid w:val="00767965"/>
    <w:rsid w:val="00770F80"/>
    <w:rsid w:val="007713F3"/>
    <w:rsid w:val="00771D18"/>
    <w:rsid w:val="00772869"/>
    <w:rsid w:val="0077327C"/>
    <w:rsid w:val="00774389"/>
    <w:rsid w:val="007754D9"/>
    <w:rsid w:val="007757C1"/>
    <w:rsid w:val="00776367"/>
    <w:rsid w:val="00776E42"/>
    <w:rsid w:val="0078045E"/>
    <w:rsid w:val="0078156D"/>
    <w:rsid w:val="007829F3"/>
    <w:rsid w:val="007830F5"/>
    <w:rsid w:val="00783876"/>
    <w:rsid w:val="0078451A"/>
    <w:rsid w:val="007849F1"/>
    <w:rsid w:val="007854B1"/>
    <w:rsid w:val="00785877"/>
    <w:rsid w:val="00791184"/>
    <w:rsid w:val="00792BDE"/>
    <w:rsid w:val="007930C9"/>
    <w:rsid w:val="00793CC3"/>
    <w:rsid w:val="007954F0"/>
    <w:rsid w:val="00797102"/>
    <w:rsid w:val="007A2946"/>
    <w:rsid w:val="007A32C2"/>
    <w:rsid w:val="007A3AF0"/>
    <w:rsid w:val="007A3EF1"/>
    <w:rsid w:val="007A4008"/>
    <w:rsid w:val="007A4207"/>
    <w:rsid w:val="007A48C6"/>
    <w:rsid w:val="007A5AF0"/>
    <w:rsid w:val="007A5FB4"/>
    <w:rsid w:val="007A62F6"/>
    <w:rsid w:val="007A6B04"/>
    <w:rsid w:val="007A6BCF"/>
    <w:rsid w:val="007A6E4E"/>
    <w:rsid w:val="007B24D6"/>
    <w:rsid w:val="007B4605"/>
    <w:rsid w:val="007B4F5F"/>
    <w:rsid w:val="007B6E2C"/>
    <w:rsid w:val="007B74B5"/>
    <w:rsid w:val="007B79DE"/>
    <w:rsid w:val="007B7A29"/>
    <w:rsid w:val="007C02C6"/>
    <w:rsid w:val="007C0EA7"/>
    <w:rsid w:val="007C2BCE"/>
    <w:rsid w:val="007C5EA5"/>
    <w:rsid w:val="007C600C"/>
    <w:rsid w:val="007C723C"/>
    <w:rsid w:val="007D0B5E"/>
    <w:rsid w:val="007D0FEE"/>
    <w:rsid w:val="007D14D6"/>
    <w:rsid w:val="007D1D94"/>
    <w:rsid w:val="007D217B"/>
    <w:rsid w:val="007D41C8"/>
    <w:rsid w:val="007D4593"/>
    <w:rsid w:val="007D50C5"/>
    <w:rsid w:val="007D57E3"/>
    <w:rsid w:val="007D5AB2"/>
    <w:rsid w:val="007D68CE"/>
    <w:rsid w:val="007D7601"/>
    <w:rsid w:val="007E063D"/>
    <w:rsid w:val="007E1E7E"/>
    <w:rsid w:val="007E408B"/>
    <w:rsid w:val="007E46FB"/>
    <w:rsid w:val="007E50D5"/>
    <w:rsid w:val="007E62ED"/>
    <w:rsid w:val="007E68CE"/>
    <w:rsid w:val="007E755C"/>
    <w:rsid w:val="007F0C61"/>
    <w:rsid w:val="007F14B0"/>
    <w:rsid w:val="007F17C6"/>
    <w:rsid w:val="007F1EC3"/>
    <w:rsid w:val="007F586B"/>
    <w:rsid w:val="007F5937"/>
    <w:rsid w:val="007F6333"/>
    <w:rsid w:val="007F68C0"/>
    <w:rsid w:val="007F7EC0"/>
    <w:rsid w:val="008004A6"/>
    <w:rsid w:val="00800D63"/>
    <w:rsid w:val="008011F8"/>
    <w:rsid w:val="00801BAC"/>
    <w:rsid w:val="00803141"/>
    <w:rsid w:val="00803E7F"/>
    <w:rsid w:val="00804925"/>
    <w:rsid w:val="00807FAF"/>
    <w:rsid w:val="00810301"/>
    <w:rsid w:val="008103F8"/>
    <w:rsid w:val="008104D1"/>
    <w:rsid w:val="00810FF8"/>
    <w:rsid w:val="008116C6"/>
    <w:rsid w:val="00812248"/>
    <w:rsid w:val="0081343D"/>
    <w:rsid w:val="00813E8A"/>
    <w:rsid w:val="0081439F"/>
    <w:rsid w:val="0081452A"/>
    <w:rsid w:val="00814BBC"/>
    <w:rsid w:val="008166B8"/>
    <w:rsid w:val="008175EF"/>
    <w:rsid w:val="008200AA"/>
    <w:rsid w:val="00821464"/>
    <w:rsid w:val="0082168A"/>
    <w:rsid w:val="008228AB"/>
    <w:rsid w:val="00823AEB"/>
    <w:rsid w:val="0082506E"/>
    <w:rsid w:val="00825294"/>
    <w:rsid w:val="008256CF"/>
    <w:rsid w:val="00825D89"/>
    <w:rsid w:val="00826244"/>
    <w:rsid w:val="00826F03"/>
    <w:rsid w:val="00827085"/>
    <w:rsid w:val="00831011"/>
    <w:rsid w:val="00833831"/>
    <w:rsid w:val="00833DD9"/>
    <w:rsid w:val="008352BC"/>
    <w:rsid w:val="00841F8B"/>
    <w:rsid w:val="00845C0C"/>
    <w:rsid w:val="00846BEC"/>
    <w:rsid w:val="00846C24"/>
    <w:rsid w:val="0084735C"/>
    <w:rsid w:val="00850633"/>
    <w:rsid w:val="00850E25"/>
    <w:rsid w:val="008513F3"/>
    <w:rsid w:val="00853C66"/>
    <w:rsid w:val="00853D79"/>
    <w:rsid w:val="008549D9"/>
    <w:rsid w:val="00854CAC"/>
    <w:rsid w:val="008573D2"/>
    <w:rsid w:val="008574CC"/>
    <w:rsid w:val="008576A1"/>
    <w:rsid w:val="0085790D"/>
    <w:rsid w:val="00860700"/>
    <w:rsid w:val="00863584"/>
    <w:rsid w:val="00863803"/>
    <w:rsid w:val="00863FC5"/>
    <w:rsid w:val="008646F5"/>
    <w:rsid w:val="00865166"/>
    <w:rsid w:val="0086582A"/>
    <w:rsid w:val="00866EFF"/>
    <w:rsid w:val="0086711B"/>
    <w:rsid w:val="00867565"/>
    <w:rsid w:val="00867C7F"/>
    <w:rsid w:val="00871837"/>
    <w:rsid w:val="00872054"/>
    <w:rsid w:val="008727FF"/>
    <w:rsid w:val="008729B1"/>
    <w:rsid w:val="00875055"/>
    <w:rsid w:val="0087595C"/>
    <w:rsid w:val="00875EC0"/>
    <w:rsid w:val="00877E9B"/>
    <w:rsid w:val="00880274"/>
    <w:rsid w:val="00880C3B"/>
    <w:rsid w:val="00880D27"/>
    <w:rsid w:val="00882B07"/>
    <w:rsid w:val="0088380E"/>
    <w:rsid w:val="00883814"/>
    <w:rsid w:val="00884652"/>
    <w:rsid w:val="00884941"/>
    <w:rsid w:val="00884A80"/>
    <w:rsid w:val="00884FDF"/>
    <w:rsid w:val="0088624A"/>
    <w:rsid w:val="00890DBB"/>
    <w:rsid w:val="00891A54"/>
    <w:rsid w:val="00891CB9"/>
    <w:rsid w:val="00892BEB"/>
    <w:rsid w:val="00892EAF"/>
    <w:rsid w:val="00893F09"/>
    <w:rsid w:val="0089422C"/>
    <w:rsid w:val="00895CEF"/>
    <w:rsid w:val="00895F69"/>
    <w:rsid w:val="008A2B61"/>
    <w:rsid w:val="008A409E"/>
    <w:rsid w:val="008A4EED"/>
    <w:rsid w:val="008A56EE"/>
    <w:rsid w:val="008A769E"/>
    <w:rsid w:val="008B09F0"/>
    <w:rsid w:val="008B0A9A"/>
    <w:rsid w:val="008B3184"/>
    <w:rsid w:val="008B4385"/>
    <w:rsid w:val="008B564E"/>
    <w:rsid w:val="008B609E"/>
    <w:rsid w:val="008B650C"/>
    <w:rsid w:val="008B6698"/>
    <w:rsid w:val="008B7014"/>
    <w:rsid w:val="008C16F0"/>
    <w:rsid w:val="008C2C7D"/>
    <w:rsid w:val="008C2E94"/>
    <w:rsid w:val="008C3E20"/>
    <w:rsid w:val="008C3F80"/>
    <w:rsid w:val="008C4645"/>
    <w:rsid w:val="008C49B5"/>
    <w:rsid w:val="008C4C42"/>
    <w:rsid w:val="008C52B4"/>
    <w:rsid w:val="008C6130"/>
    <w:rsid w:val="008D2B50"/>
    <w:rsid w:val="008D36C8"/>
    <w:rsid w:val="008D3E84"/>
    <w:rsid w:val="008D4602"/>
    <w:rsid w:val="008D47DF"/>
    <w:rsid w:val="008D50EF"/>
    <w:rsid w:val="008D579D"/>
    <w:rsid w:val="008D5C3F"/>
    <w:rsid w:val="008D5C99"/>
    <w:rsid w:val="008D63BA"/>
    <w:rsid w:val="008D6C1E"/>
    <w:rsid w:val="008E080C"/>
    <w:rsid w:val="008E0E7B"/>
    <w:rsid w:val="008E38FA"/>
    <w:rsid w:val="008E3B16"/>
    <w:rsid w:val="008E3E8F"/>
    <w:rsid w:val="008E3FDF"/>
    <w:rsid w:val="008E4AFE"/>
    <w:rsid w:val="008E5A3D"/>
    <w:rsid w:val="008E6323"/>
    <w:rsid w:val="008E6357"/>
    <w:rsid w:val="008E7085"/>
    <w:rsid w:val="008F04AA"/>
    <w:rsid w:val="008F18D0"/>
    <w:rsid w:val="008F1DE0"/>
    <w:rsid w:val="008F3142"/>
    <w:rsid w:val="008F594A"/>
    <w:rsid w:val="008F5994"/>
    <w:rsid w:val="008F6737"/>
    <w:rsid w:val="008F7D3C"/>
    <w:rsid w:val="008F7D66"/>
    <w:rsid w:val="00900567"/>
    <w:rsid w:val="009006F6"/>
    <w:rsid w:val="0090111F"/>
    <w:rsid w:val="00902C35"/>
    <w:rsid w:val="0090300E"/>
    <w:rsid w:val="009034E8"/>
    <w:rsid w:val="00903DA4"/>
    <w:rsid w:val="00912527"/>
    <w:rsid w:val="00912817"/>
    <w:rsid w:val="00913C64"/>
    <w:rsid w:val="00913F8B"/>
    <w:rsid w:val="009156AB"/>
    <w:rsid w:val="00915AA5"/>
    <w:rsid w:val="00915EB7"/>
    <w:rsid w:val="00921DD3"/>
    <w:rsid w:val="00922934"/>
    <w:rsid w:val="00922FDB"/>
    <w:rsid w:val="0092360E"/>
    <w:rsid w:val="009273E1"/>
    <w:rsid w:val="00927507"/>
    <w:rsid w:val="00927958"/>
    <w:rsid w:val="00927C59"/>
    <w:rsid w:val="00927D95"/>
    <w:rsid w:val="00927DD8"/>
    <w:rsid w:val="00931285"/>
    <w:rsid w:val="0093151A"/>
    <w:rsid w:val="0093277E"/>
    <w:rsid w:val="00934F12"/>
    <w:rsid w:val="00935692"/>
    <w:rsid w:val="00935CA2"/>
    <w:rsid w:val="00935F2B"/>
    <w:rsid w:val="00935F63"/>
    <w:rsid w:val="009361D4"/>
    <w:rsid w:val="009368DF"/>
    <w:rsid w:val="00936DD4"/>
    <w:rsid w:val="0093770E"/>
    <w:rsid w:val="00937779"/>
    <w:rsid w:val="009415AD"/>
    <w:rsid w:val="00941A63"/>
    <w:rsid w:val="00941E78"/>
    <w:rsid w:val="0094278E"/>
    <w:rsid w:val="0094328E"/>
    <w:rsid w:val="00943406"/>
    <w:rsid w:val="009439E4"/>
    <w:rsid w:val="009444E8"/>
    <w:rsid w:val="0094473B"/>
    <w:rsid w:val="009451E5"/>
    <w:rsid w:val="00945B79"/>
    <w:rsid w:val="00947AE5"/>
    <w:rsid w:val="00947EC2"/>
    <w:rsid w:val="00952C68"/>
    <w:rsid w:val="00952F19"/>
    <w:rsid w:val="0095480C"/>
    <w:rsid w:val="00954DC3"/>
    <w:rsid w:val="00955369"/>
    <w:rsid w:val="009556C3"/>
    <w:rsid w:val="009569C1"/>
    <w:rsid w:val="009576A5"/>
    <w:rsid w:val="009606FE"/>
    <w:rsid w:val="00960C22"/>
    <w:rsid w:val="00960EE8"/>
    <w:rsid w:val="0096195E"/>
    <w:rsid w:val="0096220F"/>
    <w:rsid w:val="00962B69"/>
    <w:rsid w:val="0096430C"/>
    <w:rsid w:val="009653A6"/>
    <w:rsid w:val="00965C5B"/>
    <w:rsid w:val="00966094"/>
    <w:rsid w:val="009669F6"/>
    <w:rsid w:val="00966D0D"/>
    <w:rsid w:val="009679FF"/>
    <w:rsid w:val="00971736"/>
    <w:rsid w:val="00971C7C"/>
    <w:rsid w:val="00972083"/>
    <w:rsid w:val="00972885"/>
    <w:rsid w:val="00972D0F"/>
    <w:rsid w:val="00972D8B"/>
    <w:rsid w:val="009734FB"/>
    <w:rsid w:val="00973555"/>
    <w:rsid w:val="009739C6"/>
    <w:rsid w:val="009745FC"/>
    <w:rsid w:val="009751E2"/>
    <w:rsid w:val="00975BF2"/>
    <w:rsid w:val="00975D1C"/>
    <w:rsid w:val="0097617E"/>
    <w:rsid w:val="00976775"/>
    <w:rsid w:val="00977DC8"/>
    <w:rsid w:val="00980281"/>
    <w:rsid w:val="00980D07"/>
    <w:rsid w:val="00980D6A"/>
    <w:rsid w:val="00980FFF"/>
    <w:rsid w:val="009811C8"/>
    <w:rsid w:val="0098147E"/>
    <w:rsid w:val="0098174D"/>
    <w:rsid w:val="00982EFE"/>
    <w:rsid w:val="00982F1F"/>
    <w:rsid w:val="009836D3"/>
    <w:rsid w:val="00983B12"/>
    <w:rsid w:val="00983F23"/>
    <w:rsid w:val="00984378"/>
    <w:rsid w:val="00984C5A"/>
    <w:rsid w:val="00984CB5"/>
    <w:rsid w:val="00985717"/>
    <w:rsid w:val="00986E2D"/>
    <w:rsid w:val="0099005F"/>
    <w:rsid w:val="00990FF4"/>
    <w:rsid w:val="00992CBF"/>
    <w:rsid w:val="00997A3A"/>
    <w:rsid w:val="009A0B02"/>
    <w:rsid w:val="009A1996"/>
    <w:rsid w:val="009A4257"/>
    <w:rsid w:val="009A4674"/>
    <w:rsid w:val="009A4BF4"/>
    <w:rsid w:val="009A5167"/>
    <w:rsid w:val="009A7B07"/>
    <w:rsid w:val="009B0CB7"/>
    <w:rsid w:val="009B1ED6"/>
    <w:rsid w:val="009B2471"/>
    <w:rsid w:val="009B4A4D"/>
    <w:rsid w:val="009B58BE"/>
    <w:rsid w:val="009B66F6"/>
    <w:rsid w:val="009C1647"/>
    <w:rsid w:val="009C1681"/>
    <w:rsid w:val="009C1F56"/>
    <w:rsid w:val="009C2057"/>
    <w:rsid w:val="009C21C0"/>
    <w:rsid w:val="009C2DD4"/>
    <w:rsid w:val="009C2E8E"/>
    <w:rsid w:val="009C4903"/>
    <w:rsid w:val="009C5B34"/>
    <w:rsid w:val="009C68BF"/>
    <w:rsid w:val="009C7989"/>
    <w:rsid w:val="009C7B76"/>
    <w:rsid w:val="009C7FD7"/>
    <w:rsid w:val="009D082B"/>
    <w:rsid w:val="009D11E7"/>
    <w:rsid w:val="009D1627"/>
    <w:rsid w:val="009D2063"/>
    <w:rsid w:val="009D2B57"/>
    <w:rsid w:val="009D5AE2"/>
    <w:rsid w:val="009D66CE"/>
    <w:rsid w:val="009D7F8A"/>
    <w:rsid w:val="009E0954"/>
    <w:rsid w:val="009E0E31"/>
    <w:rsid w:val="009E1046"/>
    <w:rsid w:val="009E1620"/>
    <w:rsid w:val="009E496F"/>
    <w:rsid w:val="009E53A6"/>
    <w:rsid w:val="009E548D"/>
    <w:rsid w:val="009E5BBA"/>
    <w:rsid w:val="009E6FD5"/>
    <w:rsid w:val="009F016F"/>
    <w:rsid w:val="009F07C4"/>
    <w:rsid w:val="009F285B"/>
    <w:rsid w:val="009F2862"/>
    <w:rsid w:val="009F2A2F"/>
    <w:rsid w:val="009F2A97"/>
    <w:rsid w:val="009F2C92"/>
    <w:rsid w:val="009F4481"/>
    <w:rsid w:val="009F4975"/>
    <w:rsid w:val="009F4BC0"/>
    <w:rsid w:val="009F4BF4"/>
    <w:rsid w:val="009F53B9"/>
    <w:rsid w:val="009F59E8"/>
    <w:rsid w:val="009F5D31"/>
    <w:rsid w:val="009F6AA5"/>
    <w:rsid w:val="009F705A"/>
    <w:rsid w:val="00A008DC"/>
    <w:rsid w:val="00A02ADC"/>
    <w:rsid w:val="00A034F2"/>
    <w:rsid w:val="00A041A9"/>
    <w:rsid w:val="00A0516C"/>
    <w:rsid w:val="00A059B4"/>
    <w:rsid w:val="00A06864"/>
    <w:rsid w:val="00A06ADC"/>
    <w:rsid w:val="00A06B23"/>
    <w:rsid w:val="00A105EF"/>
    <w:rsid w:val="00A10E9F"/>
    <w:rsid w:val="00A12CC5"/>
    <w:rsid w:val="00A134E4"/>
    <w:rsid w:val="00A13833"/>
    <w:rsid w:val="00A13B7C"/>
    <w:rsid w:val="00A168E7"/>
    <w:rsid w:val="00A201B0"/>
    <w:rsid w:val="00A204F6"/>
    <w:rsid w:val="00A20E4E"/>
    <w:rsid w:val="00A2170F"/>
    <w:rsid w:val="00A221A8"/>
    <w:rsid w:val="00A22593"/>
    <w:rsid w:val="00A22652"/>
    <w:rsid w:val="00A2364D"/>
    <w:rsid w:val="00A24F3C"/>
    <w:rsid w:val="00A25BAA"/>
    <w:rsid w:val="00A25F8D"/>
    <w:rsid w:val="00A26BB3"/>
    <w:rsid w:val="00A27311"/>
    <w:rsid w:val="00A30018"/>
    <w:rsid w:val="00A313F3"/>
    <w:rsid w:val="00A338AA"/>
    <w:rsid w:val="00A3405C"/>
    <w:rsid w:val="00A34ECE"/>
    <w:rsid w:val="00A35506"/>
    <w:rsid w:val="00A3596C"/>
    <w:rsid w:val="00A40319"/>
    <w:rsid w:val="00A4061A"/>
    <w:rsid w:val="00A40A55"/>
    <w:rsid w:val="00A41001"/>
    <w:rsid w:val="00A410F1"/>
    <w:rsid w:val="00A42E30"/>
    <w:rsid w:val="00A4396C"/>
    <w:rsid w:val="00A44C89"/>
    <w:rsid w:val="00A457F6"/>
    <w:rsid w:val="00A47373"/>
    <w:rsid w:val="00A50807"/>
    <w:rsid w:val="00A50858"/>
    <w:rsid w:val="00A520EB"/>
    <w:rsid w:val="00A529F7"/>
    <w:rsid w:val="00A52F61"/>
    <w:rsid w:val="00A53145"/>
    <w:rsid w:val="00A5487B"/>
    <w:rsid w:val="00A54A2A"/>
    <w:rsid w:val="00A54EAE"/>
    <w:rsid w:val="00A5513C"/>
    <w:rsid w:val="00A561AF"/>
    <w:rsid w:val="00A564E0"/>
    <w:rsid w:val="00A5681F"/>
    <w:rsid w:val="00A56AD3"/>
    <w:rsid w:val="00A57B07"/>
    <w:rsid w:val="00A60457"/>
    <w:rsid w:val="00A60571"/>
    <w:rsid w:val="00A605A3"/>
    <w:rsid w:val="00A60E70"/>
    <w:rsid w:val="00A615D9"/>
    <w:rsid w:val="00A63CFD"/>
    <w:rsid w:val="00A63F02"/>
    <w:rsid w:val="00A64DFE"/>
    <w:rsid w:val="00A64EF1"/>
    <w:rsid w:val="00A6568B"/>
    <w:rsid w:val="00A65FFD"/>
    <w:rsid w:val="00A663D5"/>
    <w:rsid w:val="00A6658E"/>
    <w:rsid w:val="00A67304"/>
    <w:rsid w:val="00A678C2"/>
    <w:rsid w:val="00A67980"/>
    <w:rsid w:val="00A70407"/>
    <w:rsid w:val="00A70E0F"/>
    <w:rsid w:val="00A71634"/>
    <w:rsid w:val="00A7181A"/>
    <w:rsid w:val="00A71D7A"/>
    <w:rsid w:val="00A72A9F"/>
    <w:rsid w:val="00A72EF1"/>
    <w:rsid w:val="00A73C5D"/>
    <w:rsid w:val="00A74EAB"/>
    <w:rsid w:val="00A753B0"/>
    <w:rsid w:val="00A756B0"/>
    <w:rsid w:val="00A76E40"/>
    <w:rsid w:val="00A801C5"/>
    <w:rsid w:val="00A82433"/>
    <w:rsid w:val="00A83249"/>
    <w:rsid w:val="00A836FF"/>
    <w:rsid w:val="00A847CD"/>
    <w:rsid w:val="00A84878"/>
    <w:rsid w:val="00A84E5E"/>
    <w:rsid w:val="00A8688D"/>
    <w:rsid w:val="00A874FC"/>
    <w:rsid w:val="00A93507"/>
    <w:rsid w:val="00A947CD"/>
    <w:rsid w:val="00A960EE"/>
    <w:rsid w:val="00AA12C8"/>
    <w:rsid w:val="00AA1704"/>
    <w:rsid w:val="00AA1A4C"/>
    <w:rsid w:val="00AA245F"/>
    <w:rsid w:val="00AA2637"/>
    <w:rsid w:val="00AA31F3"/>
    <w:rsid w:val="00AA3685"/>
    <w:rsid w:val="00AA44E2"/>
    <w:rsid w:val="00AA4695"/>
    <w:rsid w:val="00AA7278"/>
    <w:rsid w:val="00AB048C"/>
    <w:rsid w:val="00AB2F69"/>
    <w:rsid w:val="00AB36D3"/>
    <w:rsid w:val="00AB3EAF"/>
    <w:rsid w:val="00AB596E"/>
    <w:rsid w:val="00AB66C2"/>
    <w:rsid w:val="00AC2E3F"/>
    <w:rsid w:val="00AC35C9"/>
    <w:rsid w:val="00AC3B48"/>
    <w:rsid w:val="00AC4581"/>
    <w:rsid w:val="00AC592A"/>
    <w:rsid w:val="00AC6264"/>
    <w:rsid w:val="00AC6270"/>
    <w:rsid w:val="00AC64A1"/>
    <w:rsid w:val="00AC6672"/>
    <w:rsid w:val="00AC6C05"/>
    <w:rsid w:val="00AD017F"/>
    <w:rsid w:val="00AD0DB3"/>
    <w:rsid w:val="00AD1ABF"/>
    <w:rsid w:val="00AD2C02"/>
    <w:rsid w:val="00AD312D"/>
    <w:rsid w:val="00AD40A9"/>
    <w:rsid w:val="00AD41EE"/>
    <w:rsid w:val="00AD473C"/>
    <w:rsid w:val="00AD4A55"/>
    <w:rsid w:val="00AD4D6D"/>
    <w:rsid w:val="00AD4F80"/>
    <w:rsid w:val="00AD54B7"/>
    <w:rsid w:val="00AD5794"/>
    <w:rsid w:val="00AD6F9B"/>
    <w:rsid w:val="00AD7A66"/>
    <w:rsid w:val="00AE0F17"/>
    <w:rsid w:val="00AE1095"/>
    <w:rsid w:val="00AE15E2"/>
    <w:rsid w:val="00AE32CB"/>
    <w:rsid w:val="00AE351C"/>
    <w:rsid w:val="00AE359B"/>
    <w:rsid w:val="00AE399A"/>
    <w:rsid w:val="00AE5623"/>
    <w:rsid w:val="00AE5911"/>
    <w:rsid w:val="00AE633F"/>
    <w:rsid w:val="00AE650B"/>
    <w:rsid w:val="00AE787D"/>
    <w:rsid w:val="00AE7BFF"/>
    <w:rsid w:val="00AF0B55"/>
    <w:rsid w:val="00AF2893"/>
    <w:rsid w:val="00AF2FD3"/>
    <w:rsid w:val="00AF30CA"/>
    <w:rsid w:val="00AF4FBC"/>
    <w:rsid w:val="00AF568E"/>
    <w:rsid w:val="00B00B54"/>
    <w:rsid w:val="00B01321"/>
    <w:rsid w:val="00B01B09"/>
    <w:rsid w:val="00B02A39"/>
    <w:rsid w:val="00B02F68"/>
    <w:rsid w:val="00B030B5"/>
    <w:rsid w:val="00B04781"/>
    <w:rsid w:val="00B04CB6"/>
    <w:rsid w:val="00B05705"/>
    <w:rsid w:val="00B07816"/>
    <w:rsid w:val="00B109C9"/>
    <w:rsid w:val="00B121E9"/>
    <w:rsid w:val="00B1325F"/>
    <w:rsid w:val="00B135EC"/>
    <w:rsid w:val="00B144EE"/>
    <w:rsid w:val="00B15B2F"/>
    <w:rsid w:val="00B160CC"/>
    <w:rsid w:val="00B16359"/>
    <w:rsid w:val="00B170F2"/>
    <w:rsid w:val="00B178C1"/>
    <w:rsid w:val="00B227E9"/>
    <w:rsid w:val="00B2325F"/>
    <w:rsid w:val="00B23330"/>
    <w:rsid w:val="00B235D3"/>
    <w:rsid w:val="00B24137"/>
    <w:rsid w:val="00B257B1"/>
    <w:rsid w:val="00B25DC9"/>
    <w:rsid w:val="00B25EF4"/>
    <w:rsid w:val="00B27DE8"/>
    <w:rsid w:val="00B30540"/>
    <w:rsid w:val="00B307EB"/>
    <w:rsid w:val="00B30C65"/>
    <w:rsid w:val="00B30E6D"/>
    <w:rsid w:val="00B30EB4"/>
    <w:rsid w:val="00B31232"/>
    <w:rsid w:val="00B31D12"/>
    <w:rsid w:val="00B31E7F"/>
    <w:rsid w:val="00B33994"/>
    <w:rsid w:val="00B33EF5"/>
    <w:rsid w:val="00B3550B"/>
    <w:rsid w:val="00B359CD"/>
    <w:rsid w:val="00B36ABB"/>
    <w:rsid w:val="00B374AB"/>
    <w:rsid w:val="00B40FCD"/>
    <w:rsid w:val="00B41E87"/>
    <w:rsid w:val="00B4219F"/>
    <w:rsid w:val="00B42631"/>
    <w:rsid w:val="00B428AE"/>
    <w:rsid w:val="00B43619"/>
    <w:rsid w:val="00B43AAA"/>
    <w:rsid w:val="00B43BFE"/>
    <w:rsid w:val="00B43C38"/>
    <w:rsid w:val="00B4684C"/>
    <w:rsid w:val="00B46868"/>
    <w:rsid w:val="00B4691D"/>
    <w:rsid w:val="00B51A97"/>
    <w:rsid w:val="00B52A89"/>
    <w:rsid w:val="00B53A4C"/>
    <w:rsid w:val="00B55C15"/>
    <w:rsid w:val="00B57FB8"/>
    <w:rsid w:val="00B60979"/>
    <w:rsid w:val="00B6115F"/>
    <w:rsid w:val="00B6226B"/>
    <w:rsid w:val="00B623C2"/>
    <w:rsid w:val="00B6265C"/>
    <w:rsid w:val="00B62CAA"/>
    <w:rsid w:val="00B6356A"/>
    <w:rsid w:val="00B637D2"/>
    <w:rsid w:val="00B63A0E"/>
    <w:rsid w:val="00B64A5F"/>
    <w:rsid w:val="00B65AAE"/>
    <w:rsid w:val="00B65E0A"/>
    <w:rsid w:val="00B663DA"/>
    <w:rsid w:val="00B666E1"/>
    <w:rsid w:val="00B673F0"/>
    <w:rsid w:val="00B67DBB"/>
    <w:rsid w:val="00B70022"/>
    <w:rsid w:val="00B710AA"/>
    <w:rsid w:val="00B71844"/>
    <w:rsid w:val="00B73A0A"/>
    <w:rsid w:val="00B74B48"/>
    <w:rsid w:val="00B74E8C"/>
    <w:rsid w:val="00B77651"/>
    <w:rsid w:val="00B80DC5"/>
    <w:rsid w:val="00B83381"/>
    <w:rsid w:val="00B83F1E"/>
    <w:rsid w:val="00B84490"/>
    <w:rsid w:val="00B855EB"/>
    <w:rsid w:val="00B85FD7"/>
    <w:rsid w:val="00B864A2"/>
    <w:rsid w:val="00B87890"/>
    <w:rsid w:val="00B9292F"/>
    <w:rsid w:val="00B92A3D"/>
    <w:rsid w:val="00B92A73"/>
    <w:rsid w:val="00B938A4"/>
    <w:rsid w:val="00B9493C"/>
    <w:rsid w:val="00B95AE5"/>
    <w:rsid w:val="00B96483"/>
    <w:rsid w:val="00B96CE6"/>
    <w:rsid w:val="00B972B6"/>
    <w:rsid w:val="00BA00BD"/>
    <w:rsid w:val="00BA0631"/>
    <w:rsid w:val="00BA0ADE"/>
    <w:rsid w:val="00BA10E5"/>
    <w:rsid w:val="00BA1AA9"/>
    <w:rsid w:val="00BA1AAB"/>
    <w:rsid w:val="00BA1B23"/>
    <w:rsid w:val="00BA22A8"/>
    <w:rsid w:val="00BA27FD"/>
    <w:rsid w:val="00BA473C"/>
    <w:rsid w:val="00BA4A9B"/>
    <w:rsid w:val="00BA57D7"/>
    <w:rsid w:val="00BA6734"/>
    <w:rsid w:val="00BA6BD7"/>
    <w:rsid w:val="00BA7053"/>
    <w:rsid w:val="00BA7B7B"/>
    <w:rsid w:val="00BA7E53"/>
    <w:rsid w:val="00BB13A6"/>
    <w:rsid w:val="00BB290B"/>
    <w:rsid w:val="00BB3511"/>
    <w:rsid w:val="00BB4712"/>
    <w:rsid w:val="00BB602F"/>
    <w:rsid w:val="00BB6D20"/>
    <w:rsid w:val="00BB72C3"/>
    <w:rsid w:val="00BB7715"/>
    <w:rsid w:val="00BB7719"/>
    <w:rsid w:val="00BC012F"/>
    <w:rsid w:val="00BC0488"/>
    <w:rsid w:val="00BC0CD7"/>
    <w:rsid w:val="00BC0F83"/>
    <w:rsid w:val="00BC1942"/>
    <w:rsid w:val="00BC1A9C"/>
    <w:rsid w:val="00BC1CAC"/>
    <w:rsid w:val="00BC2309"/>
    <w:rsid w:val="00BC2745"/>
    <w:rsid w:val="00BC2FA1"/>
    <w:rsid w:val="00BC3319"/>
    <w:rsid w:val="00BC52F7"/>
    <w:rsid w:val="00BC772D"/>
    <w:rsid w:val="00BC7772"/>
    <w:rsid w:val="00BD09CC"/>
    <w:rsid w:val="00BD107C"/>
    <w:rsid w:val="00BD1093"/>
    <w:rsid w:val="00BD2917"/>
    <w:rsid w:val="00BD2963"/>
    <w:rsid w:val="00BD43F3"/>
    <w:rsid w:val="00BD4BC9"/>
    <w:rsid w:val="00BD531B"/>
    <w:rsid w:val="00BD65AF"/>
    <w:rsid w:val="00BD6E37"/>
    <w:rsid w:val="00BD7C3E"/>
    <w:rsid w:val="00BE10F4"/>
    <w:rsid w:val="00BE2F76"/>
    <w:rsid w:val="00BE40DB"/>
    <w:rsid w:val="00BE4BC2"/>
    <w:rsid w:val="00BE4CC6"/>
    <w:rsid w:val="00BE6431"/>
    <w:rsid w:val="00BE7171"/>
    <w:rsid w:val="00BE7353"/>
    <w:rsid w:val="00BE7B2D"/>
    <w:rsid w:val="00BF0949"/>
    <w:rsid w:val="00BF0B40"/>
    <w:rsid w:val="00BF1305"/>
    <w:rsid w:val="00BF1BE2"/>
    <w:rsid w:val="00BF3C48"/>
    <w:rsid w:val="00BF4A7F"/>
    <w:rsid w:val="00BF69F4"/>
    <w:rsid w:val="00BF72CC"/>
    <w:rsid w:val="00BF74DD"/>
    <w:rsid w:val="00C025D0"/>
    <w:rsid w:val="00C03133"/>
    <w:rsid w:val="00C04683"/>
    <w:rsid w:val="00C0591F"/>
    <w:rsid w:val="00C05FF2"/>
    <w:rsid w:val="00C06D0D"/>
    <w:rsid w:val="00C076FA"/>
    <w:rsid w:val="00C105E2"/>
    <w:rsid w:val="00C10DDE"/>
    <w:rsid w:val="00C117CA"/>
    <w:rsid w:val="00C12055"/>
    <w:rsid w:val="00C1352C"/>
    <w:rsid w:val="00C13762"/>
    <w:rsid w:val="00C14947"/>
    <w:rsid w:val="00C14D0E"/>
    <w:rsid w:val="00C1651B"/>
    <w:rsid w:val="00C166E9"/>
    <w:rsid w:val="00C16EB7"/>
    <w:rsid w:val="00C16F9E"/>
    <w:rsid w:val="00C17478"/>
    <w:rsid w:val="00C20D3B"/>
    <w:rsid w:val="00C22442"/>
    <w:rsid w:val="00C226DD"/>
    <w:rsid w:val="00C22F35"/>
    <w:rsid w:val="00C230B2"/>
    <w:rsid w:val="00C23605"/>
    <w:rsid w:val="00C237CB"/>
    <w:rsid w:val="00C23E05"/>
    <w:rsid w:val="00C261E2"/>
    <w:rsid w:val="00C26725"/>
    <w:rsid w:val="00C27F59"/>
    <w:rsid w:val="00C32176"/>
    <w:rsid w:val="00C32654"/>
    <w:rsid w:val="00C33D0E"/>
    <w:rsid w:val="00C348E7"/>
    <w:rsid w:val="00C34CA0"/>
    <w:rsid w:val="00C34CDB"/>
    <w:rsid w:val="00C36712"/>
    <w:rsid w:val="00C40248"/>
    <w:rsid w:val="00C40410"/>
    <w:rsid w:val="00C41D67"/>
    <w:rsid w:val="00C424AB"/>
    <w:rsid w:val="00C425B6"/>
    <w:rsid w:val="00C42DDF"/>
    <w:rsid w:val="00C43406"/>
    <w:rsid w:val="00C43A03"/>
    <w:rsid w:val="00C43B18"/>
    <w:rsid w:val="00C43C02"/>
    <w:rsid w:val="00C45233"/>
    <w:rsid w:val="00C46311"/>
    <w:rsid w:val="00C46580"/>
    <w:rsid w:val="00C465AA"/>
    <w:rsid w:val="00C46D59"/>
    <w:rsid w:val="00C473FC"/>
    <w:rsid w:val="00C50B4E"/>
    <w:rsid w:val="00C51183"/>
    <w:rsid w:val="00C5119D"/>
    <w:rsid w:val="00C5483F"/>
    <w:rsid w:val="00C54C3B"/>
    <w:rsid w:val="00C56544"/>
    <w:rsid w:val="00C572F5"/>
    <w:rsid w:val="00C61708"/>
    <w:rsid w:val="00C61A7C"/>
    <w:rsid w:val="00C628FE"/>
    <w:rsid w:val="00C62976"/>
    <w:rsid w:val="00C6360F"/>
    <w:rsid w:val="00C6598A"/>
    <w:rsid w:val="00C66141"/>
    <w:rsid w:val="00C661EC"/>
    <w:rsid w:val="00C669F6"/>
    <w:rsid w:val="00C66D58"/>
    <w:rsid w:val="00C67540"/>
    <w:rsid w:val="00C70A84"/>
    <w:rsid w:val="00C713E7"/>
    <w:rsid w:val="00C7265A"/>
    <w:rsid w:val="00C72827"/>
    <w:rsid w:val="00C747EE"/>
    <w:rsid w:val="00C752E2"/>
    <w:rsid w:val="00C7610D"/>
    <w:rsid w:val="00C77B13"/>
    <w:rsid w:val="00C83EC5"/>
    <w:rsid w:val="00C85CE8"/>
    <w:rsid w:val="00C85D9A"/>
    <w:rsid w:val="00C860BA"/>
    <w:rsid w:val="00C87691"/>
    <w:rsid w:val="00C902CC"/>
    <w:rsid w:val="00C90362"/>
    <w:rsid w:val="00C91566"/>
    <w:rsid w:val="00C91BDD"/>
    <w:rsid w:val="00C923B0"/>
    <w:rsid w:val="00C926B7"/>
    <w:rsid w:val="00C92F40"/>
    <w:rsid w:val="00C941F5"/>
    <w:rsid w:val="00C962E6"/>
    <w:rsid w:val="00C9706C"/>
    <w:rsid w:val="00C9762F"/>
    <w:rsid w:val="00CA131F"/>
    <w:rsid w:val="00CA2269"/>
    <w:rsid w:val="00CA2B0A"/>
    <w:rsid w:val="00CA2EAB"/>
    <w:rsid w:val="00CA35F9"/>
    <w:rsid w:val="00CA44DD"/>
    <w:rsid w:val="00CA6622"/>
    <w:rsid w:val="00CA6B71"/>
    <w:rsid w:val="00CA77A6"/>
    <w:rsid w:val="00CA787E"/>
    <w:rsid w:val="00CA7DDC"/>
    <w:rsid w:val="00CB04E0"/>
    <w:rsid w:val="00CB102F"/>
    <w:rsid w:val="00CB1BCA"/>
    <w:rsid w:val="00CB1DB5"/>
    <w:rsid w:val="00CB1FB8"/>
    <w:rsid w:val="00CB2BB8"/>
    <w:rsid w:val="00CB42E0"/>
    <w:rsid w:val="00CB56B9"/>
    <w:rsid w:val="00CB622B"/>
    <w:rsid w:val="00CB6CEB"/>
    <w:rsid w:val="00CC0A5E"/>
    <w:rsid w:val="00CC0EB4"/>
    <w:rsid w:val="00CC1265"/>
    <w:rsid w:val="00CC175D"/>
    <w:rsid w:val="00CC259D"/>
    <w:rsid w:val="00CC4CB1"/>
    <w:rsid w:val="00CC4F81"/>
    <w:rsid w:val="00CC508B"/>
    <w:rsid w:val="00CC57BF"/>
    <w:rsid w:val="00CC59ED"/>
    <w:rsid w:val="00CC6B7D"/>
    <w:rsid w:val="00CC7A77"/>
    <w:rsid w:val="00CD0757"/>
    <w:rsid w:val="00CD1471"/>
    <w:rsid w:val="00CD34C8"/>
    <w:rsid w:val="00CD49B4"/>
    <w:rsid w:val="00CD4C56"/>
    <w:rsid w:val="00CD54CB"/>
    <w:rsid w:val="00CD5770"/>
    <w:rsid w:val="00CD5D22"/>
    <w:rsid w:val="00CD60AC"/>
    <w:rsid w:val="00CD6369"/>
    <w:rsid w:val="00CD6948"/>
    <w:rsid w:val="00CD7201"/>
    <w:rsid w:val="00CD75D5"/>
    <w:rsid w:val="00CE048A"/>
    <w:rsid w:val="00CE0F95"/>
    <w:rsid w:val="00CE1A8C"/>
    <w:rsid w:val="00CE1AC8"/>
    <w:rsid w:val="00CE2B0E"/>
    <w:rsid w:val="00CE40E7"/>
    <w:rsid w:val="00CE4C62"/>
    <w:rsid w:val="00CE683A"/>
    <w:rsid w:val="00CF012C"/>
    <w:rsid w:val="00CF06F8"/>
    <w:rsid w:val="00CF150E"/>
    <w:rsid w:val="00CF1EB6"/>
    <w:rsid w:val="00CF2780"/>
    <w:rsid w:val="00CF2E60"/>
    <w:rsid w:val="00CF3680"/>
    <w:rsid w:val="00CF48CE"/>
    <w:rsid w:val="00CF51AB"/>
    <w:rsid w:val="00CF569B"/>
    <w:rsid w:val="00CF640D"/>
    <w:rsid w:val="00D005B7"/>
    <w:rsid w:val="00D010A0"/>
    <w:rsid w:val="00D0158B"/>
    <w:rsid w:val="00D016B7"/>
    <w:rsid w:val="00D02D8C"/>
    <w:rsid w:val="00D06937"/>
    <w:rsid w:val="00D06F9F"/>
    <w:rsid w:val="00D07FD5"/>
    <w:rsid w:val="00D10EC1"/>
    <w:rsid w:val="00D146BA"/>
    <w:rsid w:val="00D162E3"/>
    <w:rsid w:val="00D20863"/>
    <w:rsid w:val="00D20E48"/>
    <w:rsid w:val="00D2188F"/>
    <w:rsid w:val="00D22D02"/>
    <w:rsid w:val="00D24495"/>
    <w:rsid w:val="00D25431"/>
    <w:rsid w:val="00D25AAE"/>
    <w:rsid w:val="00D26083"/>
    <w:rsid w:val="00D26CA3"/>
    <w:rsid w:val="00D27253"/>
    <w:rsid w:val="00D275EE"/>
    <w:rsid w:val="00D27E41"/>
    <w:rsid w:val="00D30227"/>
    <w:rsid w:val="00D31C90"/>
    <w:rsid w:val="00D32756"/>
    <w:rsid w:val="00D33ACB"/>
    <w:rsid w:val="00D33CA2"/>
    <w:rsid w:val="00D35575"/>
    <w:rsid w:val="00D35A32"/>
    <w:rsid w:val="00D35B5E"/>
    <w:rsid w:val="00D36EA8"/>
    <w:rsid w:val="00D3736C"/>
    <w:rsid w:val="00D37BE2"/>
    <w:rsid w:val="00D409FE"/>
    <w:rsid w:val="00D40F59"/>
    <w:rsid w:val="00D41B02"/>
    <w:rsid w:val="00D434D8"/>
    <w:rsid w:val="00D4368C"/>
    <w:rsid w:val="00D438D9"/>
    <w:rsid w:val="00D44144"/>
    <w:rsid w:val="00D44244"/>
    <w:rsid w:val="00D45E9E"/>
    <w:rsid w:val="00D45F26"/>
    <w:rsid w:val="00D47EED"/>
    <w:rsid w:val="00D50B7C"/>
    <w:rsid w:val="00D511B6"/>
    <w:rsid w:val="00D513EF"/>
    <w:rsid w:val="00D530D8"/>
    <w:rsid w:val="00D5419F"/>
    <w:rsid w:val="00D549D2"/>
    <w:rsid w:val="00D553D8"/>
    <w:rsid w:val="00D56240"/>
    <w:rsid w:val="00D56BFB"/>
    <w:rsid w:val="00D576C6"/>
    <w:rsid w:val="00D57BB3"/>
    <w:rsid w:val="00D57CA6"/>
    <w:rsid w:val="00D60131"/>
    <w:rsid w:val="00D60141"/>
    <w:rsid w:val="00D608D7"/>
    <w:rsid w:val="00D617B8"/>
    <w:rsid w:val="00D61C7B"/>
    <w:rsid w:val="00D61FC0"/>
    <w:rsid w:val="00D645A6"/>
    <w:rsid w:val="00D64A8E"/>
    <w:rsid w:val="00D65862"/>
    <w:rsid w:val="00D658B3"/>
    <w:rsid w:val="00D66561"/>
    <w:rsid w:val="00D66DD7"/>
    <w:rsid w:val="00D67CC6"/>
    <w:rsid w:val="00D704CD"/>
    <w:rsid w:val="00D71185"/>
    <w:rsid w:val="00D720F1"/>
    <w:rsid w:val="00D7235B"/>
    <w:rsid w:val="00D7346F"/>
    <w:rsid w:val="00D7402C"/>
    <w:rsid w:val="00D74062"/>
    <w:rsid w:val="00D759EF"/>
    <w:rsid w:val="00D75E50"/>
    <w:rsid w:val="00D779B5"/>
    <w:rsid w:val="00D81206"/>
    <w:rsid w:val="00D8281A"/>
    <w:rsid w:val="00D82A72"/>
    <w:rsid w:val="00D84A94"/>
    <w:rsid w:val="00D8551C"/>
    <w:rsid w:val="00D85C2E"/>
    <w:rsid w:val="00D860DF"/>
    <w:rsid w:val="00D871E7"/>
    <w:rsid w:val="00D8735D"/>
    <w:rsid w:val="00D91398"/>
    <w:rsid w:val="00D91F47"/>
    <w:rsid w:val="00D927BF"/>
    <w:rsid w:val="00D929C0"/>
    <w:rsid w:val="00D92D05"/>
    <w:rsid w:val="00D93542"/>
    <w:rsid w:val="00D9454C"/>
    <w:rsid w:val="00D947B9"/>
    <w:rsid w:val="00D94E79"/>
    <w:rsid w:val="00D94F56"/>
    <w:rsid w:val="00D95C7F"/>
    <w:rsid w:val="00DA038E"/>
    <w:rsid w:val="00DA08D9"/>
    <w:rsid w:val="00DA1729"/>
    <w:rsid w:val="00DA3A3B"/>
    <w:rsid w:val="00DA3B0A"/>
    <w:rsid w:val="00DA4350"/>
    <w:rsid w:val="00DA5147"/>
    <w:rsid w:val="00DA664D"/>
    <w:rsid w:val="00DA6942"/>
    <w:rsid w:val="00DB058B"/>
    <w:rsid w:val="00DB0A47"/>
    <w:rsid w:val="00DB0EE2"/>
    <w:rsid w:val="00DB16B9"/>
    <w:rsid w:val="00DB2725"/>
    <w:rsid w:val="00DB2D02"/>
    <w:rsid w:val="00DB2D17"/>
    <w:rsid w:val="00DB2EE9"/>
    <w:rsid w:val="00DB5A2C"/>
    <w:rsid w:val="00DB72EA"/>
    <w:rsid w:val="00DB7819"/>
    <w:rsid w:val="00DB7965"/>
    <w:rsid w:val="00DC2BE4"/>
    <w:rsid w:val="00DC32FA"/>
    <w:rsid w:val="00DC3408"/>
    <w:rsid w:val="00DC4318"/>
    <w:rsid w:val="00DC4CB5"/>
    <w:rsid w:val="00DC6BD2"/>
    <w:rsid w:val="00DC71EB"/>
    <w:rsid w:val="00DD0D1E"/>
    <w:rsid w:val="00DD684A"/>
    <w:rsid w:val="00DD6AE9"/>
    <w:rsid w:val="00DD77D3"/>
    <w:rsid w:val="00DD79B5"/>
    <w:rsid w:val="00DE035A"/>
    <w:rsid w:val="00DE0ADE"/>
    <w:rsid w:val="00DE1851"/>
    <w:rsid w:val="00DE419D"/>
    <w:rsid w:val="00DE5832"/>
    <w:rsid w:val="00DE73CC"/>
    <w:rsid w:val="00DF047B"/>
    <w:rsid w:val="00DF09B8"/>
    <w:rsid w:val="00DF1AD2"/>
    <w:rsid w:val="00DF1DBE"/>
    <w:rsid w:val="00DF20B4"/>
    <w:rsid w:val="00DF26EC"/>
    <w:rsid w:val="00DF2BB3"/>
    <w:rsid w:val="00DF3432"/>
    <w:rsid w:val="00DF438D"/>
    <w:rsid w:val="00DF5589"/>
    <w:rsid w:val="00DF5EF1"/>
    <w:rsid w:val="00DF60A1"/>
    <w:rsid w:val="00DF65EA"/>
    <w:rsid w:val="00DF6DCF"/>
    <w:rsid w:val="00E04E3D"/>
    <w:rsid w:val="00E06105"/>
    <w:rsid w:val="00E061FD"/>
    <w:rsid w:val="00E11F9C"/>
    <w:rsid w:val="00E12294"/>
    <w:rsid w:val="00E12411"/>
    <w:rsid w:val="00E12D2F"/>
    <w:rsid w:val="00E131C2"/>
    <w:rsid w:val="00E139DF"/>
    <w:rsid w:val="00E1492B"/>
    <w:rsid w:val="00E14D29"/>
    <w:rsid w:val="00E15563"/>
    <w:rsid w:val="00E165DB"/>
    <w:rsid w:val="00E17AC2"/>
    <w:rsid w:val="00E21236"/>
    <w:rsid w:val="00E214E6"/>
    <w:rsid w:val="00E21B91"/>
    <w:rsid w:val="00E247EA"/>
    <w:rsid w:val="00E25830"/>
    <w:rsid w:val="00E26454"/>
    <w:rsid w:val="00E26EB1"/>
    <w:rsid w:val="00E27561"/>
    <w:rsid w:val="00E31E89"/>
    <w:rsid w:val="00E325F7"/>
    <w:rsid w:val="00E32CE2"/>
    <w:rsid w:val="00E34CB4"/>
    <w:rsid w:val="00E35DC1"/>
    <w:rsid w:val="00E36019"/>
    <w:rsid w:val="00E36B54"/>
    <w:rsid w:val="00E4097F"/>
    <w:rsid w:val="00E410FA"/>
    <w:rsid w:val="00E42268"/>
    <w:rsid w:val="00E422B2"/>
    <w:rsid w:val="00E42812"/>
    <w:rsid w:val="00E43C68"/>
    <w:rsid w:val="00E43DD5"/>
    <w:rsid w:val="00E44C40"/>
    <w:rsid w:val="00E45058"/>
    <w:rsid w:val="00E4536D"/>
    <w:rsid w:val="00E4549F"/>
    <w:rsid w:val="00E45504"/>
    <w:rsid w:val="00E4560A"/>
    <w:rsid w:val="00E46247"/>
    <w:rsid w:val="00E468EE"/>
    <w:rsid w:val="00E46FA8"/>
    <w:rsid w:val="00E501E5"/>
    <w:rsid w:val="00E50211"/>
    <w:rsid w:val="00E545F5"/>
    <w:rsid w:val="00E54A84"/>
    <w:rsid w:val="00E56C77"/>
    <w:rsid w:val="00E57485"/>
    <w:rsid w:val="00E57715"/>
    <w:rsid w:val="00E604C0"/>
    <w:rsid w:val="00E62B6B"/>
    <w:rsid w:val="00E65FE5"/>
    <w:rsid w:val="00E67921"/>
    <w:rsid w:val="00E67B25"/>
    <w:rsid w:val="00E7082A"/>
    <w:rsid w:val="00E709F9"/>
    <w:rsid w:val="00E71FDA"/>
    <w:rsid w:val="00E723CF"/>
    <w:rsid w:val="00E729EC"/>
    <w:rsid w:val="00E729F2"/>
    <w:rsid w:val="00E733BB"/>
    <w:rsid w:val="00E7520C"/>
    <w:rsid w:val="00E76571"/>
    <w:rsid w:val="00E802FB"/>
    <w:rsid w:val="00E80344"/>
    <w:rsid w:val="00E810AE"/>
    <w:rsid w:val="00E82ABA"/>
    <w:rsid w:val="00E82F8E"/>
    <w:rsid w:val="00E8374F"/>
    <w:rsid w:val="00E84453"/>
    <w:rsid w:val="00E858CD"/>
    <w:rsid w:val="00E85F5A"/>
    <w:rsid w:val="00E85FE2"/>
    <w:rsid w:val="00E860FA"/>
    <w:rsid w:val="00E86B6E"/>
    <w:rsid w:val="00E90EE0"/>
    <w:rsid w:val="00E9231A"/>
    <w:rsid w:val="00E92F47"/>
    <w:rsid w:val="00E93971"/>
    <w:rsid w:val="00E948C2"/>
    <w:rsid w:val="00E96C31"/>
    <w:rsid w:val="00E974B0"/>
    <w:rsid w:val="00E9773E"/>
    <w:rsid w:val="00EA010B"/>
    <w:rsid w:val="00EA0E5F"/>
    <w:rsid w:val="00EA1295"/>
    <w:rsid w:val="00EA14D7"/>
    <w:rsid w:val="00EA268A"/>
    <w:rsid w:val="00EA3277"/>
    <w:rsid w:val="00EA3597"/>
    <w:rsid w:val="00EA3740"/>
    <w:rsid w:val="00EA3882"/>
    <w:rsid w:val="00EA38FB"/>
    <w:rsid w:val="00EA3B9E"/>
    <w:rsid w:val="00EA3E51"/>
    <w:rsid w:val="00EA3F4E"/>
    <w:rsid w:val="00EA4047"/>
    <w:rsid w:val="00EA42C4"/>
    <w:rsid w:val="00EA4391"/>
    <w:rsid w:val="00EA44F6"/>
    <w:rsid w:val="00EA4D7C"/>
    <w:rsid w:val="00EA55E6"/>
    <w:rsid w:val="00EA68AB"/>
    <w:rsid w:val="00EA7756"/>
    <w:rsid w:val="00EA7834"/>
    <w:rsid w:val="00EA7C8C"/>
    <w:rsid w:val="00EA7E41"/>
    <w:rsid w:val="00EB0B23"/>
    <w:rsid w:val="00EB0EA1"/>
    <w:rsid w:val="00EB41A1"/>
    <w:rsid w:val="00EB43BE"/>
    <w:rsid w:val="00EB565B"/>
    <w:rsid w:val="00EB7F5E"/>
    <w:rsid w:val="00EC09CD"/>
    <w:rsid w:val="00EC2229"/>
    <w:rsid w:val="00EC2F64"/>
    <w:rsid w:val="00EC4545"/>
    <w:rsid w:val="00EC5300"/>
    <w:rsid w:val="00EC5FFC"/>
    <w:rsid w:val="00EC6E20"/>
    <w:rsid w:val="00EC73DD"/>
    <w:rsid w:val="00EC77B1"/>
    <w:rsid w:val="00EC7B5D"/>
    <w:rsid w:val="00EC7C2D"/>
    <w:rsid w:val="00ED0B67"/>
    <w:rsid w:val="00ED1CF0"/>
    <w:rsid w:val="00ED1FDC"/>
    <w:rsid w:val="00ED412D"/>
    <w:rsid w:val="00ED4BBE"/>
    <w:rsid w:val="00ED4D49"/>
    <w:rsid w:val="00ED5690"/>
    <w:rsid w:val="00ED57D9"/>
    <w:rsid w:val="00ED5C5E"/>
    <w:rsid w:val="00ED7035"/>
    <w:rsid w:val="00ED71E6"/>
    <w:rsid w:val="00EE13D0"/>
    <w:rsid w:val="00EE2319"/>
    <w:rsid w:val="00EE31F1"/>
    <w:rsid w:val="00EE5E4F"/>
    <w:rsid w:val="00EE7025"/>
    <w:rsid w:val="00EE7413"/>
    <w:rsid w:val="00EF0515"/>
    <w:rsid w:val="00EF0CD8"/>
    <w:rsid w:val="00EF0DE0"/>
    <w:rsid w:val="00EF1AB2"/>
    <w:rsid w:val="00EF220A"/>
    <w:rsid w:val="00EF24DF"/>
    <w:rsid w:val="00EF332F"/>
    <w:rsid w:val="00EF51DA"/>
    <w:rsid w:val="00EF5225"/>
    <w:rsid w:val="00EF6CD8"/>
    <w:rsid w:val="00EF724D"/>
    <w:rsid w:val="00EF79CD"/>
    <w:rsid w:val="00EF7FCA"/>
    <w:rsid w:val="00F003A5"/>
    <w:rsid w:val="00F00647"/>
    <w:rsid w:val="00F00DEF"/>
    <w:rsid w:val="00F017CF"/>
    <w:rsid w:val="00F021DC"/>
    <w:rsid w:val="00F0241E"/>
    <w:rsid w:val="00F0281B"/>
    <w:rsid w:val="00F02858"/>
    <w:rsid w:val="00F031F7"/>
    <w:rsid w:val="00F03514"/>
    <w:rsid w:val="00F03A39"/>
    <w:rsid w:val="00F049CE"/>
    <w:rsid w:val="00F04B93"/>
    <w:rsid w:val="00F05C64"/>
    <w:rsid w:val="00F069A5"/>
    <w:rsid w:val="00F10EB5"/>
    <w:rsid w:val="00F112A3"/>
    <w:rsid w:val="00F1189D"/>
    <w:rsid w:val="00F1513B"/>
    <w:rsid w:val="00F1515A"/>
    <w:rsid w:val="00F15BA4"/>
    <w:rsid w:val="00F1674E"/>
    <w:rsid w:val="00F1753C"/>
    <w:rsid w:val="00F1770A"/>
    <w:rsid w:val="00F179BD"/>
    <w:rsid w:val="00F17B94"/>
    <w:rsid w:val="00F17D03"/>
    <w:rsid w:val="00F21279"/>
    <w:rsid w:val="00F21DDA"/>
    <w:rsid w:val="00F22638"/>
    <w:rsid w:val="00F23025"/>
    <w:rsid w:val="00F23143"/>
    <w:rsid w:val="00F2346C"/>
    <w:rsid w:val="00F244A2"/>
    <w:rsid w:val="00F24927"/>
    <w:rsid w:val="00F25DF2"/>
    <w:rsid w:val="00F2603D"/>
    <w:rsid w:val="00F26666"/>
    <w:rsid w:val="00F26D8E"/>
    <w:rsid w:val="00F31A43"/>
    <w:rsid w:val="00F32F9F"/>
    <w:rsid w:val="00F33E62"/>
    <w:rsid w:val="00F36223"/>
    <w:rsid w:val="00F3652A"/>
    <w:rsid w:val="00F368E3"/>
    <w:rsid w:val="00F375E8"/>
    <w:rsid w:val="00F40CFA"/>
    <w:rsid w:val="00F4238E"/>
    <w:rsid w:val="00F42E6D"/>
    <w:rsid w:val="00F43DCB"/>
    <w:rsid w:val="00F44570"/>
    <w:rsid w:val="00F44953"/>
    <w:rsid w:val="00F451E2"/>
    <w:rsid w:val="00F4580F"/>
    <w:rsid w:val="00F4586C"/>
    <w:rsid w:val="00F477CE"/>
    <w:rsid w:val="00F47C01"/>
    <w:rsid w:val="00F47DBA"/>
    <w:rsid w:val="00F50212"/>
    <w:rsid w:val="00F54161"/>
    <w:rsid w:val="00F54731"/>
    <w:rsid w:val="00F5487B"/>
    <w:rsid w:val="00F54B1F"/>
    <w:rsid w:val="00F555E9"/>
    <w:rsid w:val="00F55922"/>
    <w:rsid w:val="00F55FB5"/>
    <w:rsid w:val="00F564E3"/>
    <w:rsid w:val="00F56C83"/>
    <w:rsid w:val="00F56DCC"/>
    <w:rsid w:val="00F57093"/>
    <w:rsid w:val="00F57467"/>
    <w:rsid w:val="00F57B2E"/>
    <w:rsid w:val="00F60042"/>
    <w:rsid w:val="00F623CB"/>
    <w:rsid w:val="00F6275A"/>
    <w:rsid w:val="00F64028"/>
    <w:rsid w:val="00F645E6"/>
    <w:rsid w:val="00F65185"/>
    <w:rsid w:val="00F661F4"/>
    <w:rsid w:val="00F67058"/>
    <w:rsid w:val="00F67442"/>
    <w:rsid w:val="00F67A80"/>
    <w:rsid w:val="00F71062"/>
    <w:rsid w:val="00F7345C"/>
    <w:rsid w:val="00F753C2"/>
    <w:rsid w:val="00F7544E"/>
    <w:rsid w:val="00F75639"/>
    <w:rsid w:val="00F76548"/>
    <w:rsid w:val="00F76833"/>
    <w:rsid w:val="00F770A1"/>
    <w:rsid w:val="00F77252"/>
    <w:rsid w:val="00F77B13"/>
    <w:rsid w:val="00F80A12"/>
    <w:rsid w:val="00F816F8"/>
    <w:rsid w:val="00F827D2"/>
    <w:rsid w:val="00F82C2A"/>
    <w:rsid w:val="00F83D33"/>
    <w:rsid w:val="00F84236"/>
    <w:rsid w:val="00F8448A"/>
    <w:rsid w:val="00F84C20"/>
    <w:rsid w:val="00F876B0"/>
    <w:rsid w:val="00F87FEF"/>
    <w:rsid w:val="00F900D7"/>
    <w:rsid w:val="00F908DE"/>
    <w:rsid w:val="00F90DBB"/>
    <w:rsid w:val="00F93576"/>
    <w:rsid w:val="00F9428D"/>
    <w:rsid w:val="00F96440"/>
    <w:rsid w:val="00FA0C50"/>
    <w:rsid w:val="00FA1AB3"/>
    <w:rsid w:val="00FA1D6C"/>
    <w:rsid w:val="00FA2910"/>
    <w:rsid w:val="00FA2ACA"/>
    <w:rsid w:val="00FA3F2E"/>
    <w:rsid w:val="00FA60B3"/>
    <w:rsid w:val="00FA68BC"/>
    <w:rsid w:val="00FA7794"/>
    <w:rsid w:val="00FA7BE9"/>
    <w:rsid w:val="00FA7D0A"/>
    <w:rsid w:val="00FB2DF1"/>
    <w:rsid w:val="00FB3440"/>
    <w:rsid w:val="00FB3F87"/>
    <w:rsid w:val="00FB4220"/>
    <w:rsid w:val="00FB448E"/>
    <w:rsid w:val="00FB5327"/>
    <w:rsid w:val="00FB5478"/>
    <w:rsid w:val="00FB63BC"/>
    <w:rsid w:val="00FB6A0E"/>
    <w:rsid w:val="00FC2353"/>
    <w:rsid w:val="00FC241D"/>
    <w:rsid w:val="00FC502E"/>
    <w:rsid w:val="00FC5421"/>
    <w:rsid w:val="00FC5830"/>
    <w:rsid w:val="00FC61B2"/>
    <w:rsid w:val="00FC6833"/>
    <w:rsid w:val="00FC69FD"/>
    <w:rsid w:val="00FC6D32"/>
    <w:rsid w:val="00FC6F21"/>
    <w:rsid w:val="00FC7242"/>
    <w:rsid w:val="00FC78AD"/>
    <w:rsid w:val="00FD0678"/>
    <w:rsid w:val="00FD06B6"/>
    <w:rsid w:val="00FD0A92"/>
    <w:rsid w:val="00FD0FC1"/>
    <w:rsid w:val="00FD0FC5"/>
    <w:rsid w:val="00FD1910"/>
    <w:rsid w:val="00FD2C99"/>
    <w:rsid w:val="00FD4CE5"/>
    <w:rsid w:val="00FD4DD7"/>
    <w:rsid w:val="00FD661C"/>
    <w:rsid w:val="00FD7D1F"/>
    <w:rsid w:val="00FE0BB2"/>
    <w:rsid w:val="00FE0DBC"/>
    <w:rsid w:val="00FE0FB5"/>
    <w:rsid w:val="00FE20A3"/>
    <w:rsid w:val="00FE30B4"/>
    <w:rsid w:val="00FE3862"/>
    <w:rsid w:val="00FE4139"/>
    <w:rsid w:val="00FE4AFC"/>
    <w:rsid w:val="00FF06D7"/>
    <w:rsid w:val="00FF4144"/>
    <w:rsid w:val="00FF439B"/>
    <w:rsid w:val="00FF4D90"/>
    <w:rsid w:val="00FF6397"/>
    <w:rsid w:val="00FF7D09"/>
    <w:rsid w:val="00FF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852B"/>
  <w15:docId w15:val="{9BA4EBA4-1E81-458B-90AC-39BF8660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 Stone Sans Std Medium" w:eastAsiaTheme="minorHAnsi" w:hAnsi="ITC Stone Sans Std Medium"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EFE"/>
    <w:pPr>
      <w:spacing w:after="0" w:line="240" w:lineRule="auto"/>
    </w:pPr>
  </w:style>
  <w:style w:type="paragraph" w:styleId="Heading1">
    <w:name w:val="heading 1"/>
    <w:basedOn w:val="Normal"/>
    <w:next w:val="Normal"/>
    <w:link w:val="Heading1Char"/>
    <w:uiPriority w:val="9"/>
    <w:qFormat/>
    <w:rsid w:val="00213E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13E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13E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13EF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13E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13E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13EFE"/>
    <w:pPr>
      <w:spacing w:before="240" w:after="60"/>
      <w:outlineLvl w:val="6"/>
    </w:pPr>
  </w:style>
  <w:style w:type="paragraph" w:styleId="Heading8">
    <w:name w:val="heading 8"/>
    <w:basedOn w:val="Normal"/>
    <w:next w:val="Normal"/>
    <w:link w:val="Heading8Char"/>
    <w:uiPriority w:val="9"/>
    <w:semiHidden/>
    <w:unhideWhenUsed/>
    <w:qFormat/>
    <w:rsid w:val="00213EFE"/>
    <w:pPr>
      <w:spacing w:before="240" w:after="60"/>
      <w:outlineLvl w:val="7"/>
    </w:pPr>
    <w:rPr>
      <w:i/>
      <w:iCs/>
    </w:rPr>
  </w:style>
  <w:style w:type="paragraph" w:styleId="Heading9">
    <w:name w:val="heading 9"/>
    <w:basedOn w:val="Normal"/>
    <w:next w:val="Normal"/>
    <w:link w:val="Heading9Char"/>
    <w:uiPriority w:val="9"/>
    <w:semiHidden/>
    <w:unhideWhenUsed/>
    <w:qFormat/>
    <w:rsid w:val="00213E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E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13E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13E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13EFE"/>
    <w:rPr>
      <w:b/>
      <w:bCs/>
      <w:sz w:val="28"/>
      <w:szCs w:val="28"/>
    </w:rPr>
  </w:style>
  <w:style w:type="character" w:customStyle="1" w:styleId="Heading5Char">
    <w:name w:val="Heading 5 Char"/>
    <w:basedOn w:val="DefaultParagraphFont"/>
    <w:link w:val="Heading5"/>
    <w:uiPriority w:val="9"/>
    <w:rsid w:val="00213EFE"/>
    <w:rPr>
      <w:b/>
      <w:bCs/>
      <w:i/>
      <w:iCs/>
      <w:sz w:val="26"/>
      <w:szCs w:val="26"/>
    </w:rPr>
  </w:style>
  <w:style w:type="character" w:customStyle="1" w:styleId="Heading6Char">
    <w:name w:val="Heading 6 Char"/>
    <w:basedOn w:val="DefaultParagraphFont"/>
    <w:link w:val="Heading6"/>
    <w:uiPriority w:val="9"/>
    <w:semiHidden/>
    <w:rsid w:val="00213EFE"/>
    <w:rPr>
      <w:b/>
      <w:bCs/>
    </w:rPr>
  </w:style>
  <w:style w:type="character" w:customStyle="1" w:styleId="Heading7Char">
    <w:name w:val="Heading 7 Char"/>
    <w:basedOn w:val="DefaultParagraphFont"/>
    <w:link w:val="Heading7"/>
    <w:uiPriority w:val="9"/>
    <w:semiHidden/>
    <w:rsid w:val="00213EFE"/>
    <w:rPr>
      <w:sz w:val="24"/>
      <w:szCs w:val="24"/>
    </w:rPr>
  </w:style>
  <w:style w:type="character" w:customStyle="1" w:styleId="Heading8Char">
    <w:name w:val="Heading 8 Char"/>
    <w:basedOn w:val="DefaultParagraphFont"/>
    <w:link w:val="Heading8"/>
    <w:uiPriority w:val="9"/>
    <w:semiHidden/>
    <w:rsid w:val="00213EFE"/>
    <w:rPr>
      <w:i/>
      <w:iCs/>
      <w:sz w:val="24"/>
      <w:szCs w:val="24"/>
    </w:rPr>
  </w:style>
  <w:style w:type="character" w:customStyle="1" w:styleId="Heading9Char">
    <w:name w:val="Heading 9 Char"/>
    <w:basedOn w:val="DefaultParagraphFont"/>
    <w:link w:val="Heading9"/>
    <w:uiPriority w:val="9"/>
    <w:semiHidden/>
    <w:rsid w:val="00213EFE"/>
    <w:rPr>
      <w:rFonts w:asciiTheme="majorHAnsi" w:eastAsiaTheme="majorEastAsia" w:hAnsiTheme="majorHAnsi"/>
    </w:rPr>
  </w:style>
  <w:style w:type="paragraph" w:styleId="Title">
    <w:name w:val="Title"/>
    <w:basedOn w:val="Normal"/>
    <w:next w:val="Normal"/>
    <w:link w:val="TitleChar"/>
    <w:uiPriority w:val="10"/>
    <w:qFormat/>
    <w:rsid w:val="00213E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13E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13E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13EFE"/>
    <w:rPr>
      <w:rFonts w:asciiTheme="majorHAnsi" w:eastAsiaTheme="majorEastAsia" w:hAnsiTheme="majorHAnsi"/>
      <w:sz w:val="24"/>
      <w:szCs w:val="24"/>
    </w:rPr>
  </w:style>
  <w:style w:type="character" w:styleId="Strong">
    <w:name w:val="Strong"/>
    <w:basedOn w:val="DefaultParagraphFont"/>
    <w:uiPriority w:val="22"/>
    <w:qFormat/>
    <w:rsid w:val="00213EFE"/>
    <w:rPr>
      <w:b/>
      <w:bCs/>
    </w:rPr>
  </w:style>
  <w:style w:type="character" w:styleId="Emphasis">
    <w:name w:val="Emphasis"/>
    <w:basedOn w:val="DefaultParagraphFont"/>
    <w:uiPriority w:val="20"/>
    <w:qFormat/>
    <w:rsid w:val="00213EFE"/>
    <w:rPr>
      <w:rFonts w:asciiTheme="minorHAnsi" w:hAnsiTheme="minorHAnsi"/>
      <w:b/>
      <w:i/>
      <w:iCs/>
    </w:rPr>
  </w:style>
  <w:style w:type="paragraph" w:styleId="NoSpacing">
    <w:name w:val="No Spacing"/>
    <w:basedOn w:val="Normal"/>
    <w:uiPriority w:val="1"/>
    <w:qFormat/>
    <w:rsid w:val="00213EFE"/>
    <w:rPr>
      <w:szCs w:val="32"/>
    </w:rPr>
  </w:style>
  <w:style w:type="paragraph" w:styleId="ListParagraph">
    <w:name w:val="List Paragraph"/>
    <w:basedOn w:val="Normal"/>
    <w:uiPriority w:val="34"/>
    <w:qFormat/>
    <w:rsid w:val="00213EFE"/>
    <w:pPr>
      <w:ind w:left="720"/>
      <w:contextualSpacing/>
    </w:pPr>
  </w:style>
  <w:style w:type="paragraph" w:styleId="Quote">
    <w:name w:val="Quote"/>
    <w:basedOn w:val="Normal"/>
    <w:next w:val="Normal"/>
    <w:link w:val="QuoteChar"/>
    <w:uiPriority w:val="29"/>
    <w:qFormat/>
    <w:rsid w:val="00213EFE"/>
    <w:rPr>
      <w:i/>
    </w:rPr>
  </w:style>
  <w:style w:type="character" w:customStyle="1" w:styleId="QuoteChar">
    <w:name w:val="Quote Char"/>
    <w:basedOn w:val="DefaultParagraphFont"/>
    <w:link w:val="Quote"/>
    <w:uiPriority w:val="29"/>
    <w:rsid w:val="00213EFE"/>
    <w:rPr>
      <w:i/>
      <w:sz w:val="24"/>
      <w:szCs w:val="24"/>
    </w:rPr>
  </w:style>
  <w:style w:type="paragraph" w:styleId="IntenseQuote">
    <w:name w:val="Intense Quote"/>
    <w:basedOn w:val="Normal"/>
    <w:next w:val="Normal"/>
    <w:link w:val="IntenseQuoteChar"/>
    <w:uiPriority w:val="30"/>
    <w:qFormat/>
    <w:rsid w:val="00213EFE"/>
    <w:pPr>
      <w:ind w:left="720" w:right="720"/>
    </w:pPr>
    <w:rPr>
      <w:b/>
      <w:i/>
      <w:szCs w:val="22"/>
    </w:rPr>
  </w:style>
  <w:style w:type="character" w:customStyle="1" w:styleId="IntenseQuoteChar">
    <w:name w:val="Intense Quote Char"/>
    <w:basedOn w:val="DefaultParagraphFont"/>
    <w:link w:val="IntenseQuote"/>
    <w:uiPriority w:val="30"/>
    <w:rsid w:val="00213EFE"/>
    <w:rPr>
      <w:b/>
      <w:i/>
      <w:sz w:val="24"/>
    </w:rPr>
  </w:style>
  <w:style w:type="character" w:styleId="SubtleEmphasis">
    <w:name w:val="Subtle Emphasis"/>
    <w:uiPriority w:val="19"/>
    <w:qFormat/>
    <w:rsid w:val="00213EFE"/>
    <w:rPr>
      <w:i/>
      <w:color w:val="5A5A5A" w:themeColor="text1" w:themeTint="A5"/>
    </w:rPr>
  </w:style>
  <w:style w:type="character" w:styleId="IntenseEmphasis">
    <w:name w:val="Intense Emphasis"/>
    <w:basedOn w:val="DefaultParagraphFont"/>
    <w:uiPriority w:val="21"/>
    <w:qFormat/>
    <w:rsid w:val="00213EFE"/>
    <w:rPr>
      <w:b/>
      <w:i/>
      <w:sz w:val="24"/>
      <w:szCs w:val="24"/>
      <w:u w:val="single"/>
    </w:rPr>
  </w:style>
  <w:style w:type="character" w:styleId="SubtleReference">
    <w:name w:val="Subtle Reference"/>
    <w:basedOn w:val="DefaultParagraphFont"/>
    <w:uiPriority w:val="31"/>
    <w:qFormat/>
    <w:rsid w:val="00213EFE"/>
    <w:rPr>
      <w:sz w:val="24"/>
      <w:szCs w:val="24"/>
      <w:u w:val="single"/>
    </w:rPr>
  </w:style>
  <w:style w:type="character" w:styleId="IntenseReference">
    <w:name w:val="Intense Reference"/>
    <w:basedOn w:val="DefaultParagraphFont"/>
    <w:uiPriority w:val="32"/>
    <w:qFormat/>
    <w:rsid w:val="00213EFE"/>
    <w:rPr>
      <w:b/>
      <w:sz w:val="24"/>
      <w:u w:val="single"/>
    </w:rPr>
  </w:style>
  <w:style w:type="character" w:styleId="BookTitle">
    <w:name w:val="Book Title"/>
    <w:basedOn w:val="DefaultParagraphFont"/>
    <w:uiPriority w:val="33"/>
    <w:qFormat/>
    <w:rsid w:val="00213E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13EFE"/>
    <w:pPr>
      <w:outlineLvl w:val="9"/>
    </w:pPr>
  </w:style>
  <w:style w:type="character" w:styleId="Hyperlink">
    <w:name w:val="Hyperlink"/>
    <w:basedOn w:val="DefaultParagraphFont"/>
    <w:uiPriority w:val="99"/>
    <w:unhideWhenUsed/>
    <w:rsid w:val="002D3A57"/>
    <w:rPr>
      <w:color w:val="0000FF" w:themeColor="hyperlink"/>
      <w:u w:val="single"/>
    </w:rPr>
  </w:style>
  <w:style w:type="table" w:styleId="TableGrid">
    <w:name w:val="Table Grid"/>
    <w:basedOn w:val="TableNormal"/>
    <w:uiPriority w:val="59"/>
    <w:rsid w:val="002D3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751"/>
    <w:pPr>
      <w:tabs>
        <w:tab w:val="center" w:pos="4680"/>
        <w:tab w:val="right" w:pos="9360"/>
      </w:tabs>
    </w:pPr>
  </w:style>
  <w:style w:type="character" w:customStyle="1" w:styleId="HeaderChar">
    <w:name w:val="Header Char"/>
    <w:basedOn w:val="DefaultParagraphFont"/>
    <w:link w:val="Header"/>
    <w:uiPriority w:val="99"/>
    <w:rsid w:val="001B5751"/>
  </w:style>
  <w:style w:type="paragraph" w:styleId="Footer">
    <w:name w:val="footer"/>
    <w:basedOn w:val="Normal"/>
    <w:link w:val="FooterChar"/>
    <w:uiPriority w:val="99"/>
    <w:unhideWhenUsed/>
    <w:rsid w:val="001B5751"/>
    <w:pPr>
      <w:tabs>
        <w:tab w:val="center" w:pos="4680"/>
        <w:tab w:val="right" w:pos="9360"/>
      </w:tabs>
    </w:pPr>
  </w:style>
  <w:style w:type="character" w:customStyle="1" w:styleId="FooterChar">
    <w:name w:val="Footer Char"/>
    <w:basedOn w:val="DefaultParagraphFont"/>
    <w:link w:val="Footer"/>
    <w:uiPriority w:val="99"/>
    <w:rsid w:val="001B5751"/>
  </w:style>
  <w:style w:type="paragraph" w:styleId="BalloonText">
    <w:name w:val="Balloon Text"/>
    <w:basedOn w:val="Normal"/>
    <w:link w:val="BalloonTextChar"/>
    <w:uiPriority w:val="99"/>
    <w:semiHidden/>
    <w:unhideWhenUsed/>
    <w:rsid w:val="00200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949"/>
    <w:rPr>
      <w:rFonts w:ascii="Segoe UI" w:hAnsi="Segoe UI" w:cs="Segoe UI"/>
      <w:sz w:val="18"/>
      <w:szCs w:val="18"/>
    </w:rPr>
  </w:style>
  <w:style w:type="character" w:styleId="CommentReference">
    <w:name w:val="annotation reference"/>
    <w:basedOn w:val="DefaultParagraphFont"/>
    <w:uiPriority w:val="99"/>
    <w:semiHidden/>
    <w:unhideWhenUsed/>
    <w:rsid w:val="002C4BD5"/>
    <w:rPr>
      <w:sz w:val="16"/>
      <w:szCs w:val="16"/>
    </w:rPr>
  </w:style>
  <w:style w:type="paragraph" w:styleId="CommentText">
    <w:name w:val="annotation text"/>
    <w:basedOn w:val="Normal"/>
    <w:link w:val="CommentTextChar"/>
    <w:uiPriority w:val="99"/>
    <w:semiHidden/>
    <w:unhideWhenUsed/>
    <w:rsid w:val="002C4BD5"/>
    <w:rPr>
      <w:rFonts w:ascii="Courier" w:eastAsia="Times New Roman" w:hAnsi="Courier"/>
      <w:sz w:val="20"/>
      <w:szCs w:val="20"/>
      <w:lang w:bidi="ar-SA"/>
    </w:rPr>
  </w:style>
  <w:style w:type="character" w:customStyle="1" w:styleId="CommentTextChar">
    <w:name w:val="Comment Text Char"/>
    <w:basedOn w:val="DefaultParagraphFont"/>
    <w:link w:val="CommentText"/>
    <w:uiPriority w:val="99"/>
    <w:semiHidden/>
    <w:rsid w:val="002C4BD5"/>
    <w:rPr>
      <w:rFonts w:ascii="Courier" w:eastAsia="Times New Roman" w:hAnsi="Courier"/>
      <w:sz w:val="20"/>
      <w:szCs w:val="20"/>
      <w:lang w:bidi="ar-SA"/>
    </w:rPr>
  </w:style>
  <w:style w:type="paragraph" w:customStyle="1" w:styleId="Default">
    <w:name w:val="Default"/>
    <w:rsid w:val="00B109C9"/>
    <w:pPr>
      <w:autoSpaceDE w:val="0"/>
      <w:autoSpaceDN w:val="0"/>
      <w:adjustRightInd w:val="0"/>
      <w:spacing w:after="0" w:line="240" w:lineRule="auto"/>
    </w:pPr>
    <w:rPr>
      <w:rFonts w:ascii="Times New Roman" w:hAnsi="Times New Roman"/>
      <w:color w:val="000000"/>
      <w:lang w:bidi="ar-SA"/>
    </w:rPr>
  </w:style>
  <w:style w:type="character" w:styleId="UnresolvedMention">
    <w:name w:val="Unresolved Mention"/>
    <w:basedOn w:val="DefaultParagraphFont"/>
    <w:uiPriority w:val="99"/>
    <w:semiHidden/>
    <w:unhideWhenUsed/>
    <w:rsid w:val="005E1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12.wa.us/Certification/pubdocs/ACT-SATBasicSkillsApprovedAlternativ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lightner@w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ricities.wsu.edu/admissions/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Lindsay Lightner</cp:lastModifiedBy>
  <cp:revision>2</cp:revision>
  <cp:lastPrinted>2016-12-23T21:36:00Z</cp:lastPrinted>
  <dcterms:created xsi:type="dcterms:W3CDTF">2021-12-09T21:20:00Z</dcterms:created>
  <dcterms:modified xsi:type="dcterms:W3CDTF">2021-12-09T21:20:00Z</dcterms:modified>
</cp:coreProperties>
</file>